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644F" w14:textId="7F2F9AAB" w:rsidR="00312AC5" w:rsidRPr="00206B1A" w:rsidRDefault="00D86029" w:rsidP="00312AC5">
      <w:pPr>
        <w:jc w:val="center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  <w:highlight w:val="yellow"/>
        </w:rPr>
        <w:drawing>
          <wp:anchor distT="0" distB="0" distL="114300" distR="114300" simplePos="0" relativeHeight="251658240" behindDoc="1" locked="0" layoutInCell="1" allowOverlap="1" wp14:anchorId="003C72DC" wp14:editId="5CE49270">
            <wp:simplePos x="0" y="0"/>
            <wp:positionH relativeFrom="column">
              <wp:posOffset>-3347085</wp:posOffset>
            </wp:positionH>
            <wp:positionV relativeFrom="page">
              <wp:posOffset>237490</wp:posOffset>
            </wp:positionV>
            <wp:extent cx="1781280" cy="680760"/>
            <wp:effectExtent l="0" t="0" r="952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透明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F7" w:rsidRPr="00206B1A">
        <w:rPr>
          <w:rFonts w:ascii="UD デジタル 教科書体 NK-R" w:eastAsia="UD デジタル 教科書体 NK-R" w:hint="eastAsia"/>
          <w:b/>
          <w:sz w:val="22"/>
        </w:rPr>
        <w:t>20</w:t>
      </w:r>
      <w:r w:rsidR="00861E69" w:rsidRPr="00206B1A">
        <w:rPr>
          <w:rFonts w:ascii="UD デジタル 教科書体 NK-R" w:eastAsia="UD デジタル 教科書体 NK-R" w:hint="eastAsia"/>
          <w:b/>
          <w:sz w:val="22"/>
        </w:rPr>
        <w:t>22</w:t>
      </w:r>
      <w:r w:rsidR="009F65F7" w:rsidRPr="00206B1A">
        <w:rPr>
          <w:rFonts w:ascii="UD デジタル 教科書体 NK-R" w:eastAsia="UD デジタル 教科書体 NK-R" w:hint="eastAsia"/>
          <w:b/>
          <w:sz w:val="22"/>
        </w:rPr>
        <w:t>‐</w:t>
      </w:r>
      <w:r w:rsidR="00861E69" w:rsidRPr="00206B1A">
        <w:rPr>
          <w:rFonts w:ascii="UD デジタル 教科書体 NK-R" w:eastAsia="UD デジタル 教科書体 NK-R" w:hint="eastAsia"/>
          <w:b/>
          <w:sz w:val="22"/>
        </w:rPr>
        <w:t>23</w:t>
      </w:r>
      <w:r w:rsidR="003C39BA" w:rsidRPr="00206B1A">
        <w:rPr>
          <w:rFonts w:ascii="UD デジタル 教科書体 NK-R" w:eastAsia="UD デジタル 教科書体 NK-R" w:hint="eastAsia"/>
          <w:b/>
          <w:sz w:val="22"/>
        </w:rPr>
        <w:t>期</w:t>
      </w:r>
      <w:r w:rsidR="00312AC5" w:rsidRPr="00206B1A">
        <w:rPr>
          <w:rFonts w:ascii="UD デジタル 教科書体 NK-R" w:eastAsia="UD デジタル 教科書体 NK-R" w:hint="eastAsia"/>
          <w:b/>
          <w:sz w:val="22"/>
        </w:rPr>
        <w:t xml:space="preserve">アンカークラブ年度賞募集要項　</w:t>
      </w:r>
    </w:p>
    <w:p w14:paraId="37AFDFC4" w14:textId="77777777" w:rsidR="00206B1A" w:rsidRDefault="00206B1A" w:rsidP="00312AC5">
      <w:pPr>
        <w:jc w:val="center"/>
        <w:rPr>
          <w:rFonts w:ascii="UD デジタル 教科書体 NK-R" w:eastAsia="UD デジタル 教科書体 NK-R"/>
          <w:b/>
          <w:sz w:val="22"/>
        </w:rPr>
      </w:pPr>
    </w:p>
    <w:p w14:paraId="5FCC1612" w14:textId="712840FC" w:rsidR="00312AC5" w:rsidRDefault="00002B92" w:rsidP="00312AC5">
      <w:pPr>
        <w:jc w:val="center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>日本ディストリクト用</w:t>
      </w:r>
    </w:p>
    <w:p w14:paraId="3051FB22" w14:textId="77777777" w:rsidR="00206B1A" w:rsidRPr="00206B1A" w:rsidRDefault="00206B1A" w:rsidP="00312AC5">
      <w:pPr>
        <w:jc w:val="center"/>
        <w:rPr>
          <w:rFonts w:ascii="UD デジタル 教科書体 NK-R" w:eastAsia="UD デジタル 教科書体 NK-R"/>
          <w:b/>
          <w:sz w:val="22"/>
        </w:rPr>
      </w:pPr>
    </w:p>
    <w:p w14:paraId="3377958B" w14:textId="77777777" w:rsidR="00312AC5" w:rsidRPr="00206B1A" w:rsidRDefault="00312AC5" w:rsidP="00206B1A">
      <w:pPr>
        <w:adjustRightInd w:val="0"/>
        <w:snapToGrid w:val="0"/>
        <w:spacing w:line="300" w:lineRule="auto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アンカークラブ年度賞は</w:t>
      </w:r>
      <w:r w:rsidR="001C5F07" w:rsidRPr="00206B1A">
        <w:rPr>
          <w:rFonts w:ascii="UD デジタル 教科書体 NK-R" w:eastAsia="UD デジタル 教科書体 NK-R" w:hint="eastAsia"/>
          <w:sz w:val="22"/>
        </w:rPr>
        <w:t>、</w:t>
      </w:r>
      <w:r w:rsidRPr="00206B1A">
        <w:rPr>
          <w:rFonts w:ascii="UD デジタル 教科書体 NK-R" w:eastAsia="UD デジタル 教科書体 NK-R" w:hint="eastAsia"/>
          <w:sz w:val="22"/>
        </w:rPr>
        <w:t>年間を通して、クラブおよびその活動が質の高い素晴らしいものであったアンカークラブに与えられるものです。本賞はプロジェクトや奉仕活動だけでなく、クラブのリーダーシップや運営、クラブやその活動のコミュニティーへのアピール度、クラブ会員のリーダーシップ能力の成長を評価します。</w:t>
      </w:r>
    </w:p>
    <w:p w14:paraId="0DB0C9A5" w14:textId="77777777" w:rsidR="00312AC5" w:rsidRPr="00206B1A" w:rsidRDefault="00312AC5" w:rsidP="00206B1A">
      <w:pPr>
        <w:adjustRightInd w:val="0"/>
        <w:snapToGrid w:val="0"/>
        <w:spacing w:line="300" w:lineRule="auto"/>
        <w:rPr>
          <w:rFonts w:ascii="UD デジタル 教科書体 NK-R" w:eastAsia="UD デジタル 教科書体 NK-R"/>
          <w:sz w:val="22"/>
        </w:rPr>
      </w:pPr>
    </w:p>
    <w:p w14:paraId="523471BE" w14:textId="77777777" w:rsidR="00312AC5" w:rsidRPr="00206B1A" w:rsidRDefault="00312AC5" w:rsidP="00206B1A">
      <w:pPr>
        <w:adjustRightInd w:val="0"/>
        <w:snapToGrid w:val="0"/>
        <w:spacing w:line="300" w:lineRule="auto"/>
        <w:rPr>
          <w:rFonts w:ascii="UD デジタル 教科書体 NK-R" w:eastAsia="UD デジタル 教科書体 NK-R"/>
          <w:b/>
          <w:noProof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b/>
          <w:sz w:val="22"/>
          <w:u w:val="single"/>
        </w:rPr>
        <w:t>必要事項</w:t>
      </w:r>
    </w:p>
    <w:p w14:paraId="2DD6A8DF" w14:textId="75951098" w:rsidR="00F83B84" w:rsidRPr="00206B1A" w:rsidRDefault="00E61291" w:rsidP="00206B1A">
      <w:pPr>
        <w:adjustRightInd w:val="0"/>
        <w:snapToGrid w:val="0"/>
        <w:spacing w:beforeLines="50" w:before="180" w:line="300" w:lineRule="auto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1)エントリーフォームはアンカー会員自らが書くこと。アドバイザーの手助けは必要最小限にとどめること。</w:t>
      </w:r>
    </w:p>
    <w:p w14:paraId="266732BC" w14:textId="72AA85E3" w:rsidR="0053149C" w:rsidRPr="00206B1A" w:rsidRDefault="00E61291" w:rsidP="00206B1A">
      <w:pPr>
        <w:adjustRightInd w:val="0"/>
        <w:snapToGrid w:val="0"/>
        <w:spacing w:beforeLines="50" w:before="180" w:line="300" w:lineRule="auto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２）</w:t>
      </w:r>
      <w:r w:rsidR="009F65F7" w:rsidRPr="00206B1A">
        <w:rPr>
          <w:rFonts w:ascii="UD デジタル 教科書体 NK-R" w:eastAsia="UD デジタル 教科書体 NK-R" w:hint="eastAsia"/>
          <w:sz w:val="22"/>
        </w:rPr>
        <w:t>202</w:t>
      </w:r>
      <w:r w:rsidR="00861E69" w:rsidRPr="00206B1A">
        <w:rPr>
          <w:rFonts w:ascii="UD デジタル 教科書体 NK-R" w:eastAsia="UD デジタル 教科書体 NK-R" w:hint="eastAsia"/>
          <w:sz w:val="22"/>
        </w:rPr>
        <w:t>2</w:t>
      </w:r>
      <w:r w:rsidR="00CA134C" w:rsidRPr="00206B1A">
        <w:rPr>
          <w:rFonts w:ascii="UD デジタル 教科書体 NK-R" w:eastAsia="UD デジタル 教科書体 NK-R" w:hint="eastAsia"/>
          <w:sz w:val="22"/>
        </w:rPr>
        <w:t>年</w:t>
      </w:r>
      <w:r w:rsidRPr="00206B1A">
        <w:rPr>
          <w:rFonts w:ascii="UD デジタル 教科書体 NK-R" w:eastAsia="UD デジタル 教科書体 NK-R" w:hint="eastAsia"/>
          <w:sz w:val="22"/>
        </w:rPr>
        <w:t>4月1日から</w:t>
      </w:r>
      <w:r w:rsidR="009F65F7" w:rsidRPr="00206B1A">
        <w:rPr>
          <w:rFonts w:ascii="UD デジタル 教科書体 NK-R" w:eastAsia="UD デジタル 教科書体 NK-R" w:hint="eastAsia"/>
          <w:sz w:val="22"/>
        </w:rPr>
        <w:t>202</w:t>
      </w:r>
      <w:r w:rsidR="00861E69" w:rsidRPr="00206B1A">
        <w:rPr>
          <w:rFonts w:ascii="UD デジタル 教科書体 NK-R" w:eastAsia="UD デジタル 教科書体 NK-R" w:hint="eastAsia"/>
          <w:sz w:val="22"/>
        </w:rPr>
        <w:t>3</w:t>
      </w:r>
      <w:r w:rsidR="0053149C" w:rsidRPr="00206B1A">
        <w:rPr>
          <w:rFonts w:ascii="UD デジタル 教科書体 NK-R" w:eastAsia="UD デジタル 教科書体 NK-R" w:hint="eastAsia"/>
          <w:sz w:val="22"/>
        </w:rPr>
        <w:t>年１</w:t>
      </w:r>
      <w:r w:rsidRPr="00206B1A">
        <w:rPr>
          <w:rFonts w:ascii="UD デジタル 教科書体 NK-R" w:eastAsia="UD デジタル 教科書体 NK-R" w:hint="eastAsia"/>
          <w:sz w:val="22"/>
        </w:rPr>
        <w:t>月31日の間に終了したことについて述べること。</w:t>
      </w:r>
    </w:p>
    <w:p w14:paraId="31C5634E" w14:textId="12DF3A3F" w:rsidR="00F83B84" w:rsidRPr="00206B1A" w:rsidRDefault="00E61291" w:rsidP="00206B1A">
      <w:pPr>
        <w:adjustRightInd w:val="0"/>
        <w:snapToGrid w:val="0"/>
        <w:spacing w:beforeLines="50" w:before="180" w:line="300" w:lineRule="auto"/>
        <w:ind w:left="284" w:hangingChars="129" w:hanging="284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３）</w:t>
      </w:r>
      <w:r w:rsidR="00CE16C0" w:rsidRPr="00206B1A">
        <w:rPr>
          <w:rFonts w:ascii="UD デジタル 教科書体 NK-R" w:eastAsia="UD デジタル 教科書体 NK-R" w:hint="eastAsia"/>
          <w:sz w:val="22"/>
        </w:rPr>
        <w:t>提出書類は（A）</w:t>
      </w:r>
      <w:r w:rsidR="0053149C" w:rsidRPr="00206B1A">
        <w:rPr>
          <w:rFonts w:ascii="UD デジタル 教科書体 NK-R" w:eastAsia="UD デジタル 教科書体 NK-R" w:hint="eastAsia"/>
          <w:sz w:val="22"/>
        </w:rPr>
        <w:t>エントリーフォーム、</w:t>
      </w:r>
      <w:r w:rsidR="00CE16C0" w:rsidRPr="00206B1A">
        <w:rPr>
          <w:rFonts w:ascii="UD デジタル 教科書体 NK-R" w:eastAsia="UD デジタル 教科書体 NK-R" w:hint="eastAsia"/>
          <w:sz w:val="22"/>
        </w:rPr>
        <w:t>（B）</w:t>
      </w:r>
      <w:r w:rsidR="0053149C" w:rsidRPr="00206B1A">
        <w:rPr>
          <w:rFonts w:ascii="UD デジタル 教科書体 NK-R" w:eastAsia="UD デジタル 教科書体 NK-R" w:hint="eastAsia"/>
          <w:sz w:val="22"/>
        </w:rPr>
        <w:t>必要書類を一つの</w:t>
      </w:r>
      <w:r w:rsidR="00FE1AAA" w:rsidRPr="00206B1A">
        <w:rPr>
          <w:rFonts w:ascii="UD デジタル 教科書体 NK-R" w:eastAsia="UD デジタル 教科書体 NK-R" w:hint="eastAsia"/>
          <w:sz w:val="22"/>
        </w:rPr>
        <w:t>A４サイズのクリアファイル・リングファイル</w:t>
      </w:r>
      <w:r w:rsidR="0053149C" w:rsidRPr="00206B1A">
        <w:rPr>
          <w:rFonts w:ascii="UD デジタル 教科書体 NK-R" w:eastAsia="UD デジタル 教科書体 NK-R" w:hint="eastAsia"/>
          <w:sz w:val="22"/>
        </w:rPr>
        <w:t>にまとめ</w:t>
      </w:r>
      <w:r w:rsidR="00CE16C0" w:rsidRPr="00206B1A">
        <w:rPr>
          <w:rFonts w:ascii="UD デジタル 教科書体 NK-R" w:eastAsia="UD デジタル 教科書体 NK-R" w:hint="eastAsia"/>
          <w:sz w:val="22"/>
        </w:rPr>
        <w:t>たもの</w:t>
      </w:r>
      <w:r w:rsidR="0053149C" w:rsidRPr="00206B1A">
        <w:rPr>
          <w:rFonts w:ascii="UD デジタル 教科書体 NK-R" w:eastAsia="UD デジタル 教科書体 NK-R" w:hint="eastAsia"/>
          <w:sz w:val="22"/>
        </w:rPr>
        <w:t>。</w:t>
      </w:r>
      <w:r w:rsidR="00CE16C0" w:rsidRPr="00206B1A">
        <w:rPr>
          <w:rFonts w:ascii="UD デジタル 教科書体 NK-R" w:eastAsia="UD デジタル 教科書体 NK-R" w:hint="eastAsia"/>
          <w:sz w:val="22"/>
        </w:rPr>
        <w:t>（B）</w:t>
      </w:r>
      <w:r w:rsidR="0053149C" w:rsidRPr="00206B1A">
        <w:rPr>
          <w:rFonts w:ascii="UD デジタル 教科書体 NK-R" w:eastAsia="UD デジタル 教科書体 NK-R" w:hint="eastAsia"/>
          <w:sz w:val="22"/>
        </w:rPr>
        <w:t>は活動報告ファイルとして、日本ディストリクトコンベンションにて展示される。</w:t>
      </w:r>
      <w:r w:rsidR="00456EA9" w:rsidRPr="00206B1A">
        <w:rPr>
          <w:rFonts w:ascii="UD デジタル 教科書体 NK-R" w:eastAsia="UD デジタル 教科書体 NK-R" w:hint="eastAsia"/>
          <w:sz w:val="22"/>
          <w:u w:val="single"/>
        </w:rPr>
        <w:t>すべての書類がそろわない場合もエントリー可能とする。</w:t>
      </w:r>
    </w:p>
    <w:p w14:paraId="7C7F80DF" w14:textId="74CFBA63" w:rsidR="0053149C" w:rsidRPr="00206B1A" w:rsidRDefault="0053149C" w:rsidP="00206B1A">
      <w:pPr>
        <w:adjustRightInd w:val="0"/>
        <w:snapToGrid w:val="0"/>
        <w:spacing w:beforeLines="50" w:before="180" w:line="300" w:lineRule="auto"/>
        <w:ind w:left="284" w:hangingChars="129" w:hanging="284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4)採点はパイロットインターナショナルの</w:t>
      </w:r>
      <w:r w:rsidR="00456EA9" w:rsidRPr="00206B1A">
        <w:rPr>
          <w:rFonts w:ascii="UD デジタル 教科書体 NK-R" w:eastAsia="UD デジタル 教科書体 NK-R" w:hint="eastAsia"/>
          <w:sz w:val="22"/>
        </w:rPr>
        <w:t>採点基準に準拠する。採点基準表を最後に掲載しているので参照のこと。</w:t>
      </w:r>
    </w:p>
    <w:p w14:paraId="427FED89" w14:textId="77777777" w:rsidR="00456EA9" w:rsidRPr="00965F3E" w:rsidRDefault="00456EA9" w:rsidP="00206B1A">
      <w:pPr>
        <w:adjustRightInd w:val="0"/>
        <w:snapToGrid w:val="0"/>
        <w:spacing w:line="300" w:lineRule="auto"/>
        <w:ind w:firstLineChars="129" w:firstLine="284"/>
        <w:rPr>
          <w:rFonts w:ascii="UD デジタル 教科書体 NK-R" w:eastAsia="UD デジタル 教科書体 NK-R"/>
          <w:sz w:val="22"/>
        </w:rPr>
      </w:pPr>
    </w:p>
    <w:p w14:paraId="40C88ACB" w14:textId="76DFF021" w:rsidR="00456EA9" w:rsidRPr="00965F3E" w:rsidRDefault="00206B1A" w:rsidP="00206B1A">
      <w:pPr>
        <w:pStyle w:val="1"/>
        <w:adjustRightInd w:val="0"/>
        <w:snapToGrid w:val="0"/>
        <w:spacing w:line="300" w:lineRule="auto"/>
        <w:ind w:leftChars="0" w:left="284"/>
        <w:rPr>
          <w:rFonts w:ascii="UD デジタル 教科書体 NK-R" w:eastAsia="UD デジタル 教科書体 NK-R" w:hAnsiTheme="minorHAnsi" w:cstheme="minorBidi"/>
          <w:sz w:val="22"/>
          <w:szCs w:val="22"/>
        </w:rPr>
      </w:pPr>
      <w:r w:rsidRPr="00965F3E">
        <w:rPr>
          <w:rFonts w:ascii="UD デジタル 教科書体 NK-R" w:eastAsia="UD デジタル 教科書体 NK-R" w:hint="eastAsia"/>
          <w:spacing w:val="-4"/>
          <w:sz w:val="22"/>
          <w:szCs w:val="22"/>
        </w:rPr>
        <w:t>提出期限</w:t>
      </w:r>
      <w:r w:rsidRPr="00965F3E">
        <w:rPr>
          <w:rFonts w:ascii="UD デジタル 教科書体 NK-R" w:eastAsia="UD デジタル 教科書体 NK-R"/>
          <w:spacing w:val="-4"/>
          <w:sz w:val="22"/>
          <w:szCs w:val="22"/>
        </w:rPr>
        <w:tab/>
      </w:r>
      <w:r w:rsidR="009F65F7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202</w:t>
      </w:r>
      <w:r w:rsidR="00861E6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3</w:t>
      </w:r>
      <w:r w:rsidR="00456EA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年2月</w:t>
      </w:r>
      <w:r w:rsidR="002F7643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28</w:t>
      </w:r>
      <w:r w:rsidR="00456EA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日</w:t>
      </w:r>
      <w:bookmarkStart w:id="0" w:name="_Hlk122684752"/>
      <w:r w:rsidR="00456EA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（</w:t>
      </w:r>
      <w:r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火</w:t>
      </w:r>
      <w:r w:rsidR="00456EA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>）必着</w:t>
      </w:r>
      <w:bookmarkEnd w:id="0"/>
      <w:r w:rsidR="00861E69" w:rsidRPr="00965F3E">
        <w:rPr>
          <w:rFonts w:ascii="UD デジタル 教科書体 NK-R" w:eastAsia="UD デジタル 教科書体 NK-R" w:hAnsiTheme="minorHAnsi" w:cstheme="minorBidi" w:hint="eastAsia"/>
          <w:sz w:val="22"/>
          <w:szCs w:val="22"/>
        </w:rPr>
        <w:t xml:space="preserve">　　</w:t>
      </w:r>
    </w:p>
    <w:p w14:paraId="39B99073" w14:textId="17391492" w:rsidR="00206B1A" w:rsidRPr="00965F3E" w:rsidRDefault="00206B1A" w:rsidP="00206B1A">
      <w:pPr>
        <w:pStyle w:val="1"/>
        <w:adjustRightInd w:val="0"/>
        <w:snapToGrid w:val="0"/>
        <w:spacing w:line="300" w:lineRule="auto"/>
        <w:ind w:leftChars="0" w:left="284"/>
        <w:rPr>
          <w:rFonts w:ascii="UD デジタル 教科書体 NK-R" w:eastAsia="UD デジタル 教科書体 NK-R"/>
          <w:sz w:val="22"/>
          <w:szCs w:val="22"/>
        </w:rPr>
      </w:pPr>
      <w:r w:rsidRPr="00965F3E">
        <w:rPr>
          <w:rFonts w:ascii="UD デジタル 教科書体 NK-R" w:eastAsia="UD デジタル 教科書体 NK-R" w:hint="eastAsia"/>
          <w:spacing w:val="-4"/>
          <w:sz w:val="22"/>
          <w:szCs w:val="22"/>
        </w:rPr>
        <w:t>提出</w:t>
      </w:r>
      <w:r w:rsidRPr="00965F3E">
        <w:rPr>
          <w:rFonts w:ascii="UD デジタル 教科書体 NK-R" w:eastAsia="UD デジタル 教科書体 NK-R" w:hint="eastAsia"/>
          <w:spacing w:val="-10"/>
          <w:sz w:val="22"/>
          <w:szCs w:val="22"/>
        </w:rPr>
        <w:t>先</w:t>
      </w:r>
      <w:r w:rsidRPr="00965F3E">
        <w:rPr>
          <w:rFonts w:ascii="UD デジタル 教科書体 NK-R" w:eastAsia="UD デジタル 教科書体 NK-R"/>
          <w:sz w:val="22"/>
          <w:szCs w:val="22"/>
        </w:rPr>
        <w:tab/>
      </w:r>
      <w:r w:rsidRPr="00965F3E">
        <w:rPr>
          <w:rFonts w:ascii="UD デジタル 教科書体 NK-R" w:eastAsia="UD デジタル 教科書体 NK-R" w:hint="eastAsia"/>
          <w:sz w:val="22"/>
          <w:szCs w:val="22"/>
        </w:rPr>
        <w:t xml:space="preserve">アンカー担当　 </w:t>
      </w:r>
      <w:r w:rsidR="00E60C24" w:rsidRPr="00965F3E">
        <w:rPr>
          <w:rFonts w:ascii="UD デジタル 教科書体 NK-R" w:eastAsia="UD デジタル 教科書体 NK-R" w:hint="eastAsia"/>
          <w:sz w:val="22"/>
          <w:szCs w:val="22"/>
        </w:rPr>
        <w:t>神田橋恵里子</w:t>
      </w:r>
      <w:r w:rsidRPr="00965F3E">
        <w:rPr>
          <w:rFonts w:ascii="UD デジタル 教科書体 NK-R" w:eastAsia="UD デジタル 教科書体 NK-R" w:hint="eastAsia"/>
          <w:sz w:val="22"/>
          <w:szCs w:val="22"/>
        </w:rPr>
        <w:t xml:space="preserve">　(</w:t>
      </w:r>
      <w:r w:rsidR="00E60C24" w:rsidRPr="00965F3E">
        <w:rPr>
          <w:rFonts w:ascii="UD デジタル 教科書体 NK-R" w:eastAsia="UD デジタル 教科書体 NK-R" w:hint="eastAsia"/>
          <w:sz w:val="22"/>
          <w:szCs w:val="22"/>
        </w:rPr>
        <w:t>東京</w:t>
      </w:r>
      <w:r w:rsidRPr="00965F3E">
        <w:rPr>
          <w:rFonts w:ascii="UD デジタル 教科書体 NK-R" w:eastAsia="UD デジタル 教科書体 NK-R" w:hint="eastAsia"/>
          <w:spacing w:val="-5"/>
          <w:sz w:val="22"/>
          <w:szCs w:val="22"/>
        </w:rPr>
        <w:t>PC）</w:t>
      </w:r>
    </w:p>
    <w:p w14:paraId="63620262" w14:textId="54EEFC49" w:rsidR="00206B1A" w:rsidRPr="00965F3E" w:rsidRDefault="00206B1A" w:rsidP="00206B1A">
      <w:pPr>
        <w:pStyle w:val="a8"/>
        <w:spacing w:before="2"/>
        <w:ind w:leftChars="0" w:left="1410" w:firstLine="270"/>
        <w:rPr>
          <w:rFonts w:ascii="UD デジタル 教科書体 NK-R" w:eastAsia="UD デジタル 教科書体 NK-R"/>
          <w:sz w:val="22"/>
        </w:rPr>
      </w:pPr>
      <w:r w:rsidRPr="00965F3E">
        <w:rPr>
          <w:rFonts w:ascii="UD デジタル 教科書体 NK-R" w:eastAsia="UD デジタル 教科書体 NK-R" w:hint="eastAsia"/>
          <w:sz w:val="22"/>
        </w:rPr>
        <w:t>〒</w:t>
      </w:r>
      <w:r w:rsidR="00E60C24" w:rsidRPr="00965F3E">
        <w:rPr>
          <w:rFonts w:ascii="UD デジタル 教科書体 NK-R" w:eastAsia="UD デジタル 教科書体 NK-R" w:hint="eastAsia"/>
          <w:sz w:val="22"/>
        </w:rPr>
        <w:t>113-0023　東京都文京区向丘1-6-12</w:t>
      </w:r>
    </w:p>
    <w:p w14:paraId="7E0A14E3" w14:textId="01F3752B" w:rsidR="0012610C" w:rsidRDefault="00206B1A" w:rsidP="00E60C24">
      <w:pPr>
        <w:pStyle w:val="a8"/>
        <w:spacing w:before="76"/>
        <w:ind w:leftChars="0" w:left="1140" w:firstLine="540"/>
        <w:rPr>
          <w:rFonts w:ascii="UD デジタル 教科書体 NK-R" w:eastAsia="UD デジタル 教科書体 NK-R"/>
          <w:sz w:val="22"/>
        </w:rPr>
      </w:pPr>
      <w:r w:rsidRPr="00965F3E">
        <w:rPr>
          <w:rFonts w:ascii="UD デジタル 教科書体 NK-R" w:eastAsia="UD デジタル 教科書体 NK-R" w:hint="eastAsia"/>
          <w:sz w:val="22"/>
        </w:rPr>
        <w:t>TEL：</w:t>
      </w:r>
      <w:r w:rsidR="0012610C">
        <w:rPr>
          <w:rFonts w:ascii="UD デジタル 教科書体 NK-R" w:eastAsia="UD デジタル 教科書体 NK-R" w:hint="eastAsia"/>
          <w:sz w:val="22"/>
        </w:rPr>
        <w:t>03-3816-5199　　　　（携帯）</w:t>
      </w:r>
      <w:r w:rsidR="00E60C24" w:rsidRPr="00965F3E">
        <w:rPr>
          <w:rFonts w:ascii="UD デジタル 教科書体 NK-R" w:eastAsia="UD デジタル 教科書体 NK-R" w:hint="eastAsia"/>
          <w:sz w:val="22"/>
        </w:rPr>
        <w:t>090-8874-1893</w:t>
      </w:r>
      <w:r w:rsidRPr="00965F3E">
        <w:rPr>
          <w:rFonts w:ascii="UD デジタル 教科書体 NK-R" w:eastAsia="UD デジタル 教科書体 NK-R" w:hint="eastAsia"/>
          <w:sz w:val="22"/>
        </w:rPr>
        <w:t xml:space="preserve">　　 </w:t>
      </w:r>
      <w:r w:rsidRPr="00965F3E">
        <w:rPr>
          <w:rFonts w:ascii="UD デジタル 教科書体 NK-R" w:eastAsia="UD デジタル 教科書体 NK-R"/>
          <w:sz w:val="22"/>
        </w:rPr>
        <w:t xml:space="preserve">      </w:t>
      </w:r>
    </w:p>
    <w:p w14:paraId="420261B6" w14:textId="5F55EA4A" w:rsidR="00206B1A" w:rsidRPr="00965F3E" w:rsidRDefault="00206B1A" w:rsidP="00E60C24">
      <w:pPr>
        <w:pStyle w:val="a8"/>
        <w:spacing w:before="76"/>
        <w:ind w:leftChars="0" w:left="1140" w:firstLine="540"/>
        <w:rPr>
          <w:rFonts w:ascii="UD デジタル 教科書体 NK-R" w:eastAsia="UD デジタル 教科書体 NK-R"/>
          <w:sz w:val="22"/>
        </w:rPr>
      </w:pPr>
      <w:r w:rsidRPr="00965F3E">
        <w:rPr>
          <w:rFonts w:ascii="UD デジタル 教科書体 NK-R" w:eastAsia="UD デジタル 教科書体 NK-R"/>
          <w:sz w:val="22"/>
        </w:rPr>
        <w:t xml:space="preserve"> </w:t>
      </w:r>
      <w:r w:rsidRPr="00965F3E">
        <w:rPr>
          <w:rFonts w:ascii="UD デジタル 教科書体 NK-R" w:eastAsia="UD デジタル 教科書体 NK-R" w:hint="eastAsia"/>
          <w:sz w:val="22"/>
        </w:rPr>
        <w:t>Email：</w:t>
      </w:r>
      <w:r w:rsidR="00E60C24" w:rsidRPr="00965F3E">
        <w:rPr>
          <w:rFonts w:ascii="UD デジタル 教科書体 NK-R" w:eastAsia="UD デジタル 教科書体 NK-R" w:hint="eastAsia"/>
          <w:sz w:val="22"/>
        </w:rPr>
        <w:t>e</w:t>
      </w:r>
      <w:r w:rsidR="00E60C24" w:rsidRPr="00965F3E">
        <w:rPr>
          <w:rFonts w:ascii="UD デジタル 教科書体 NK-R" w:eastAsia="UD デジタル 教科書体 NK-R"/>
          <w:sz w:val="22"/>
        </w:rPr>
        <w:t>rikomamak-</w:t>
      </w:r>
      <w:r w:rsidR="00E60C24" w:rsidRPr="00965F3E">
        <w:rPr>
          <w:rFonts w:ascii="BIZ UDPゴシック" w:eastAsia="BIZ UDPゴシック" w:hAnsi="BIZ UDPゴシック"/>
          <w:sz w:val="22"/>
        </w:rPr>
        <w:t>1</w:t>
      </w:r>
      <w:r w:rsidR="00E60C24" w:rsidRPr="00965F3E">
        <w:rPr>
          <w:rFonts w:ascii="UD デジタル 教科書体 NK-R" w:eastAsia="UD デジタル 教科書体 NK-R"/>
          <w:sz w:val="22"/>
        </w:rPr>
        <w:t>@peace.ocn</w:t>
      </w:r>
      <w:r w:rsidR="00FA2BE0" w:rsidRPr="00965F3E">
        <w:rPr>
          <w:rFonts w:ascii="UD デジタル 教科書体 NK-R" w:eastAsia="UD デジタル 教科書体 NK-R"/>
          <w:sz w:val="22"/>
        </w:rPr>
        <w:t>.ne</w:t>
      </w:r>
      <w:r w:rsidRPr="00965F3E">
        <w:rPr>
          <w:rFonts w:ascii="UD デジタル 教科書体 NK-R" w:eastAsia="UD デジタル 教科書体 NK-R"/>
          <w:sz w:val="22"/>
        </w:rPr>
        <w:t>.jp</w:t>
      </w:r>
    </w:p>
    <w:p w14:paraId="2996A202" w14:textId="77777777" w:rsidR="00206B1A" w:rsidRPr="00206B1A" w:rsidRDefault="00206B1A" w:rsidP="00206B1A">
      <w:pPr>
        <w:pStyle w:val="a8"/>
        <w:spacing w:before="76"/>
        <w:ind w:leftChars="0" w:left="570"/>
        <w:rPr>
          <w:rFonts w:ascii="UD デジタル 教科書体 NK-R" w:eastAsia="UD デジタル 教科書体 NK-R"/>
          <w:b/>
        </w:rPr>
      </w:pPr>
    </w:p>
    <w:p w14:paraId="068AE3C4" w14:textId="77777777" w:rsidR="00456EA9" w:rsidRPr="00206B1A" w:rsidRDefault="00456EA9" w:rsidP="00206B1A">
      <w:pPr>
        <w:adjustRightInd w:val="0"/>
        <w:snapToGrid w:val="0"/>
        <w:spacing w:line="300" w:lineRule="auto"/>
        <w:rPr>
          <w:rFonts w:ascii="UD デジタル 教科書体 NK-R" w:eastAsia="UD デジタル 教科書体 NK-R"/>
          <w:sz w:val="22"/>
          <w:bdr w:val="single" w:sz="4" w:space="0" w:color="auto"/>
        </w:rPr>
      </w:pPr>
      <w:r w:rsidRPr="00206B1A">
        <w:rPr>
          <w:rFonts w:ascii="UD デジタル 教科書体 NK-R" w:eastAsia="UD デジタル 教科書体 NK-R" w:hint="eastAsia"/>
          <w:sz w:val="22"/>
          <w:bdr w:val="single" w:sz="4" w:space="0" w:color="auto"/>
        </w:rPr>
        <w:t>提出後の流れ</w:t>
      </w:r>
    </w:p>
    <w:p w14:paraId="19507B38" w14:textId="416B44F7" w:rsidR="00456EA9" w:rsidRDefault="00206B1A" w:rsidP="00206B1A">
      <w:pPr>
        <w:pStyle w:val="a8"/>
        <w:adjustRightInd w:val="0"/>
        <w:snapToGrid w:val="0"/>
        <w:spacing w:line="300" w:lineRule="auto"/>
        <w:ind w:leftChars="136" w:left="568" w:hangingChars="128" w:hanging="282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①</w:t>
      </w:r>
      <w:r w:rsidR="00456EA9" w:rsidRPr="00206B1A">
        <w:rPr>
          <w:rFonts w:ascii="UD デジタル 教科書体 NK-R" w:eastAsia="UD デジタル 教科書体 NK-R" w:hint="eastAsia"/>
          <w:sz w:val="22"/>
        </w:rPr>
        <w:t>ディストリクトでの選考</w:t>
      </w:r>
    </w:p>
    <w:p w14:paraId="3F93E2D8" w14:textId="46D781B0" w:rsidR="00456EA9" w:rsidRDefault="00206B1A" w:rsidP="00206B1A">
      <w:pPr>
        <w:pStyle w:val="a8"/>
        <w:adjustRightInd w:val="0"/>
        <w:snapToGrid w:val="0"/>
        <w:spacing w:line="300" w:lineRule="auto"/>
        <w:ind w:leftChars="136" w:left="568" w:hangingChars="128" w:hanging="282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②</w:t>
      </w:r>
      <w:r w:rsidR="00456EA9" w:rsidRPr="00206B1A">
        <w:rPr>
          <w:rFonts w:ascii="UD デジタル 教科書体 NK-R" w:eastAsia="UD デジタル 教科書体 NK-R" w:hint="eastAsia"/>
          <w:sz w:val="22"/>
        </w:rPr>
        <w:t>ディストリクト</w:t>
      </w:r>
      <w:r w:rsidR="002E74D0">
        <w:rPr>
          <w:rFonts w:ascii="UD デジタル 教科書体 NK-R" w:eastAsia="UD デジタル 教科書体 NK-R" w:hint="eastAsia"/>
          <w:sz w:val="22"/>
        </w:rPr>
        <w:t>レベル</w:t>
      </w:r>
      <w:r w:rsidR="00456EA9" w:rsidRPr="00206B1A">
        <w:rPr>
          <w:rFonts w:ascii="UD デジタル 教科書体 NK-R" w:eastAsia="UD デジタル 教科書体 NK-R" w:hint="eastAsia"/>
          <w:sz w:val="22"/>
        </w:rPr>
        <w:t>での受賞クラブ決定　(ディストリクトコンベンションで表彰)</w:t>
      </w:r>
    </w:p>
    <w:p w14:paraId="663164DD" w14:textId="3EFC7BCD" w:rsidR="00456EA9" w:rsidRDefault="00206B1A" w:rsidP="00206B1A">
      <w:pPr>
        <w:pStyle w:val="a8"/>
        <w:adjustRightInd w:val="0"/>
        <w:snapToGrid w:val="0"/>
        <w:spacing w:line="300" w:lineRule="auto"/>
        <w:ind w:leftChars="136" w:left="568" w:hangingChars="128" w:hanging="282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③</w:t>
      </w:r>
      <w:r w:rsidR="00456EA9" w:rsidRPr="00206B1A">
        <w:rPr>
          <w:rFonts w:ascii="UD デジタル 教科書体 NK-R" w:eastAsia="UD デジタル 教科書体 NK-R" w:hint="eastAsia"/>
          <w:sz w:val="22"/>
        </w:rPr>
        <w:t>ディストリクト</w:t>
      </w:r>
      <w:r w:rsidR="002E74D0">
        <w:rPr>
          <w:rFonts w:ascii="UD デジタル 教科書体 NK-R" w:eastAsia="UD デジタル 教科書体 NK-R" w:hint="eastAsia"/>
          <w:sz w:val="22"/>
        </w:rPr>
        <w:t>レベル</w:t>
      </w:r>
      <w:r w:rsidR="00456EA9" w:rsidRPr="00206B1A">
        <w:rPr>
          <w:rFonts w:ascii="UD デジタル 教科書体 NK-R" w:eastAsia="UD デジタル 教科書体 NK-R" w:hint="eastAsia"/>
          <w:sz w:val="22"/>
        </w:rPr>
        <w:t>の最優秀賞に選ばれたクラブは、インターナショナルレベルの審査へと進む。</w:t>
      </w:r>
    </w:p>
    <w:p w14:paraId="5DE7D119" w14:textId="12F1DCBC" w:rsidR="00FB37BA" w:rsidRDefault="00206B1A" w:rsidP="00FB37BA">
      <w:pPr>
        <w:pStyle w:val="a8"/>
        <w:adjustRightInd w:val="0"/>
        <w:snapToGrid w:val="0"/>
        <w:spacing w:line="300" w:lineRule="auto"/>
        <w:ind w:leftChars="136" w:left="506" w:hangingChars="100" w:hanging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④</w:t>
      </w:r>
      <w:r w:rsidR="00456EA9" w:rsidRPr="00206B1A">
        <w:rPr>
          <w:rFonts w:ascii="UD デジタル 教科書体 NK-R" w:eastAsia="UD デジタル 教科書体 NK-R" w:hint="eastAsia"/>
          <w:sz w:val="22"/>
        </w:rPr>
        <w:t>ディストリクト</w:t>
      </w:r>
      <w:r w:rsidR="002E74D0">
        <w:rPr>
          <w:rFonts w:ascii="UD デジタル 教科書体 NK-R" w:eastAsia="UD デジタル 教科書体 NK-R" w:hint="eastAsia"/>
          <w:sz w:val="22"/>
        </w:rPr>
        <w:t>レベル</w:t>
      </w:r>
      <w:r w:rsidR="00456EA9" w:rsidRPr="00206B1A">
        <w:rPr>
          <w:rFonts w:ascii="UD デジタル 教科書体 NK-R" w:eastAsia="UD デジタル 教科書体 NK-R" w:hint="eastAsia"/>
          <w:sz w:val="22"/>
        </w:rPr>
        <w:t>の最優秀賞に選ばれたクラブは、ＰＩコンベンションに出席する代表を選ぶ。</w:t>
      </w:r>
    </w:p>
    <w:p w14:paraId="794EFC6D" w14:textId="65392FB3" w:rsidR="00456EA9" w:rsidRDefault="00456EA9" w:rsidP="00FB37BA">
      <w:pPr>
        <w:pStyle w:val="a8"/>
        <w:adjustRightInd w:val="0"/>
        <w:snapToGrid w:val="0"/>
        <w:spacing w:line="300" w:lineRule="auto"/>
        <w:ind w:leftChars="236" w:left="496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公認の代表には（ＰＩ方針に則り）、領収書があれば、旅費と食事代が支払われる。</w:t>
      </w:r>
    </w:p>
    <w:p w14:paraId="6636CC85" w14:textId="78262ACB" w:rsidR="0053149C" w:rsidRPr="00206B1A" w:rsidRDefault="00206B1A" w:rsidP="00206B1A">
      <w:pPr>
        <w:pStyle w:val="a8"/>
        <w:adjustRightInd w:val="0"/>
        <w:snapToGrid w:val="0"/>
        <w:spacing w:line="300" w:lineRule="auto"/>
        <w:ind w:leftChars="136" w:left="568" w:hangingChars="128" w:hanging="282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⑤</w:t>
      </w:r>
      <w:r w:rsidR="00456EA9" w:rsidRPr="00206B1A">
        <w:rPr>
          <w:rFonts w:ascii="UD デジタル 教科書体 NK-R" w:eastAsia="UD デジタル 教科書体 NK-R" w:hint="eastAsia"/>
          <w:sz w:val="22"/>
        </w:rPr>
        <w:t>インターナショナルレベルでの受賞クラブは、ＰＩコンベンションで表彰される。</w:t>
      </w:r>
      <w:r w:rsidR="0053149C" w:rsidRPr="00206B1A">
        <w:rPr>
          <w:rFonts w:ascii="UD デジタル 教科書体 NK-R" w:eastAsia="UD デジタル 教科書体 NK-R" w:hint="eastAsia"/>
          <w:sz w:val="22"/>
        </w:rPr>
        <w:br w:type="page"/>
      </w:r>
    </w:p>
    <w:p w14:paraId="6BAB366A" w14:textId="2EB5FD0A" w:rsidR="006F019C" w:rsidRDefault="006F019C" w:rsidP="00B54A22">
      <w:pPr>
        <w:jc w:val="center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217DC72B" wp14:editId="16B92241">
            <wp:simplePos x="0" y="0"/>
            <wp:positionH relativeFrom="margin">
              <wp:align>center</wp:align>
            </wp:positionH>
            <wp:positionV relativeFrom="page">
              <wp:posOffset>399415</wp:posOffset>
            </wp:positionV>
            <wp:extent cx="1781280" cy="68076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透明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24361" w14:textId="77777777" w:rsidR="006F019C" w:rsidRDefault="006F019C" w:rsidP="00B54A22">
      <w:pPr>
        <w:jc w:val="center"/>
        <w:rPr>
          <w:rFonts w:ascii="UD デジタル 教科書体 NK-R" w:eastAsia="UD デジタル 教科書体 NK-R"/>
          <w:b/>
          <w:sz w:val="22"/>
        </w:rPr>
      </w:pPr>
    </w:p>
    <w:p w14:paraId="5F50EBF2" w14:textId="357D9B27" w:rsidR="00B54A22" w:rsidRPr="00206B1A" w:rsidRDefault="00CE16C0" w:rsidP="006F019C">
      <w:pPr>
        <w:jc w:val="center"/>
        <w:rPr>
          <w:rFonts w:ascii="UD デジタル 教科書体 NK-R" w:eastAsia="UD デジタル 教科書体 NK-R"/>
          <w:b/>
          <w:noProof/>
          <w:sz w:val="22"/>
          <w:highlight w:val="yellow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>（A）</w:t>
      </w:r>
      <w:r w:rsidR="00B54A22" w:rsidRPr="00206B1A">
        <w:rPr>
          <w:rFonts w:ascii="UD デジタル 教科書体 NK-R" w:eastAsia="UD デジタル 教科書体 NK-R" w:hint="eastAsia"/>
          <w:b/>
          <w:sz w:val="22"/>
        </w:rPr>
        <w:t>アンカークラブ年度賞エントリーフォーム</w:t>
      </w:r>
    </w:p>
    <w:p w14:paraId="3E7896C1" w14:textId="5763E53D" w:rsidR="00B54A22" w:rsidRDefault="00B54A22" w:rsidP="00B54A22">
      <w:pPr>
        <w:jc w:val="left"/>
        <w:rPr>
          <w:rFonts w:ascii="UD デジタル 教科書体 NK-R" w:eastAsia="UD デジタル 教科書体 NK-R"/>
          <w:b/>
          <w:noProof/>
          <w:sz w:val="22"/>
        </w:rPr>
      </w:pPr>
    </w:p>
    <w:p w14:paraId="2E5E35E5" w14:textId="77777777" w:rsidR="006F019C" w:rsidRPr="00206B1A" w:rsidRDefault="006F019C" w:rsidP="00B54A22">
      <w:pPr>
        <w:jc w:val="left"/>
        <w:rPr>
          <w:rFonts w:ascii="UD デジタル 教科書体 NK-R" w:eastAsia="UD デジタル 教科書体 NK-R"/>
          <w:b/>
          <w:noProof/>
          <w:sz w:val="22"/>
        </w:rPr>
      </w:pPr>
    </w:p>
    <w:p w14:paraId="333C3CE9" w14:textId="0052348C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t>アンカークラブ名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="00FB37B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　　　ディストリクト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7D1F32" w:rsidRPr="00206B1A">
        <w:rPr>
          <w:rFonts w:ascii="UD デジタル 教科書体 NK-R" w:eastAsia="UD デジタル 教科書体 NK-R" w:hint="eastAsia"/>
          <w:sz w:val="22"/>
          <w:u w:val="single"/>
        </w:rPr>
        <w:t>日本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28F98579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</w:p>
    <w:p w14:paraId="078229BC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学校の住所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787BC4F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</w:p>
    <w:p w14:paraId="1D4FE038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アドバイザー名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Pr="00206B1A">
        <w:rPr>
          <w:rFonts w:ascii="UD デジタル 教科書体 NK-R" w:eastAsia="UD デジタル 教科書体 NK-R" w:hint="eastAsia"/>
          <w:sz w:val="22"/>
        </w:rPr>
        <w:t>パイロット会員ですか　Yes/No</w:t>
      </w:r>
    </w:p>
    <w:p w14:paraId="1C597CB1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</w:rPr>
      </w:pPr>
    </w:p>
    <w:p w14:paraId="30115C8E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>スポンサーパイロットクラブ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</w:t>
      </w:r>
    </w:p>
    <w:p w14:paraId="25188DA7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39FEFFE2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>アンカー会員人数：　女子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人　　男子　　　　人</w:t>
      </w:r>
    </w:p>
    <w:p w14:paraId="06AB4E22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74E11756" w14:textId="0A3A4910" w:rsidR="00B54A22" w:rsidRPr="00206B1A" w:rsidRDefault="00FB37BA" w:rsidP="00B54A22">
      <w:pPr>
        <w:jc w:val="left"/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以下</w:t>
      </w:r>
      <w:r w:rsidR="00B54A22" w:rsidRPr="00206B1A">
        <w:rPr>
          <w:rFonts w:ascii="UD デジタル 教科書体 NK-R" w:eastAsia="UD デジタル 教科書体 NK-R" w:hint="eastAsia"/>
          <w:b/>
          <w:sz w:val="22"/>
        </w:rPr>
        <w:t>に掲げるクラブの詳細、クラブ会合、資金調達、奉仕プロジェクトに関する質問にお答えください</w:t>
      </w:r>
    </w:p>
    <w:p w14:paraId="7A4925CA" w14:textId="77777777" w:rsidR="00B54A22" w:rsidRPr="00206B1A" w:rsidRDefault="00B54A22" w:rsidP="00B54A22">
      <w:pPr>
        <w:jc w:val="left"/>
        <w:rPr>
          <w:rFonts w:ascii="UD デジタル 教科書体 NK-R" w:eastAsia="UD デジタル 教科書体 NK-R"/>
          <w:b/>
          <w:sz w:val="22"/>
        </w:rPr>
      </w:pPr>
    </w:p>
    <w:p w14:paraId="633BB7C8" w14:textId="77777777" w:rsidR="00EF2A28" w:rsidRPr="00206B1A" w:rsidRDefault="00B54A22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 xml:space="preserve">　</w:t>
      </w:r>
      <w:r w:rsidRPr="00206B1A">
        <w:rPr>
          <w:rFonts w:ascii="UD デジタル 教科書体 NK-R" w:eastAsia="UD デジタル 教科書体 NK-R" w:hint="eastAsia"/>
          <w:sz w:val="22"/>
        </w:rPr>
        <w:t>１）スポンサーパイロットクラブによる、リーダ</w:t>
      </w:r>
      <w:r w:rsidR="00C72225" w:rsidRPr="00206B1A">
        <w:rPr>
          <w:rFonts w:ascii="UD デジタル 教科書体 NK-R" w:eastAsia="UD デジタル 教科書体 NK-R" w:hint="eastAsia"/>
          <w:sz w:val="22"/>
        </w:rPr>
        <w:t>ー</w:t>
      </w:r>
      <w:r w:rsidRPr="00206B1A">
        <w:rPr>
          <w:rFonts w:ascii="UD デジタル 教科書体 NK-R" w:eastAsia="UD デジタル 教科書体 NK-R" w:hint="eastAsia"/>
          <w:sz w:val="22"/>
        </w:rPr>
        <w:t>シップ研修もしくは役員研修はありましたか。</w:t>
      </w:r>
      <w:r w:rsidR="00EF2A28" w:rsidRPr="00206B1A">
        <w:rPr>
          <w:rFonts w:ascii="UD デジタル 教科書体 NK-R" w:eastAsia="UD デジタル 教科書体 NK-R" w:hint="eastAsia"/>
          <w:sz w:val="22"/>
        </w:rPr>
        <w:t xml:space="preserve">　　Yes／No</w:t>
      </w:r>
    </w:p>
    <w:p w14:paraId="0506682C" w14:textId="6B838B12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Yesの場合　参加したアンカーの人数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FB37BA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FB37BA">
        <w:rPr>
          <w:rFonts w:ascii="UD デジタル 教科書体 NK-R" w:eastAsia="UD デジタル 教科書体 NK-R" w:hint="eastAsia"/>
          <w:sz w:val="22"/>
          <w:u w:val="single"/>
        </w:rPr>
        <w:t>人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61D724C4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実施日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</w:t>
      </w:r>
    </w:p>
    <w:p w14:paraId="15AA69AB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２）クラブの会合やイベントはどのように会員に告知されましたか</w:t>
      </w:r>
    </w:p>
    <w:p w14:paraId="45A47F44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2B32BBE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３）クラブ会合の頻度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</w:t>
      </w:r>
    </w:p>
    <w:p w14:paraId="3EA20246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４）役員会は別に設けられましたか　　Yes／No</w:t>
      </w:r>
    </w:p>
    <w:p w14:paraId="683E00A2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Yesの場合その頻度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　　　</w:t>
      </w:r>
    </w:p>
    <w:p w14:paraId="2DAB3273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５）クラブ会合では進行表を用意しましたか　Yes／No</w:t>
      </w:r>
    </w:p>
    <w:p w14:paraId="1BBB3953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６）役員会では進行表を用意しましたか　Yes／No</w:t>
      </w:r>
    </w:p>
    <w:p w14:paraId="7892ECEE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７）クラブ会合では議事録をつけましたか　　Yes／No</w:t>
      </w:r>
    </w:p>
    <w:p w14:paraId="3798671D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８）役員会では議事録をつけましたか　Yes／No</w:t>
      </w:r>
    </w:p>
    <w:p w14:paraId="6CB898BA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９）スタンディングルールズは持っていますか　Yes／No</w:t>
      </w:r>
    </w:p>
    <w:p w14:paraId="00C80592" w14:textId="77777777" w:rsidR="00EF2A28" w:rsidRPr="00206B1A" w:rsidRDefault="00EF2A28" w:rsidP="003E4045">
      <w:pPr>
        <w:spacing w:line="276" w:lineRule="auto"/>
        <w:ind w:left="660" w:hangingChars="300" w:hanging="66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bookmarkStart w:id="1" w:name="_Hlk970591"/>
      <w:r w:rsidRPr="00206B1A">
        <w:rPr>
          <w:rFonts w:ascii="UD デジタル 教科書体 NK-R" w:eastAsia="UD デジタル 教科書体 NK-R" w:hint="eastAsia"/>
          <w:sz w:val="22"/>
        </w:rPr>
        <w:t xml:space="preserve">１０）PI会費は完納していますか　Yes／No　　納入日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bookmarkEnd w:id="1"/>
    </w:p>
    <w:p w14:paraId="148A5808" w14:textId="77777777" w:rsidR="00145E8E" w:rsidRPr="00206B1A" w:rsidRDefault="00145E8E">
      <w:pPr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br w:type="page"/>
      </w:r>
    </w:p>
    <w:p w14:paraId="1A5FE1E8" w14:textId="22536357" w:rsidR="0053149C" w:rsidRDefault="00CE16C0" w:rsidP="006F019C">
      <w:pPr>
        <w:pStyle w:val="a8"/>
        <w:ind w:leftChars="0" w:left="0"/>
        <w:jc w:val="center"/>
        <w:rPr>
          <w:rFonts w:ascii="UD デジタル 教科書体 NK-R" w:eastAsia="UD デジタル 教科書体 NK-R"/>
          <w:b/>
          <w:bCs/>
          <w:sz w:val="22"/>
        </w:rPr>
      </w:pPr>
      <w:r w:rsidRPr="00206B1A">
        <w:rPr>
          <w:rFonts w:ascii="UD デジタル 教科書体 NK-R" w:eastAsia="UD デジタル 教科書体 NK-R" w:hint="eastAsia"/>
          <w:b/>
          <w:bCs/>
          <w:sz w:val="22"/>
        </w:rPr>
        <w:lastRenderedPageBreak/>
        <w:t>（B）</w:t>
      </w:r>
      <w:r w:rsidR="0053149C" w:rsidRPr="00206B1A">
        <w:rPr>
          <w:rFonts w:ascii="UD デジタル 教科書体 NK-R" w:eastAsia="UD デジタル 教科書体 NK-R" w:hint="eastAsia"/>
          <w:b/>
          <w:bCs/>
          <w:sz w:val="22"/>
        </w:rPr>
        <w:t>活動報告ファイル(</w:t>
      </w:r>
      <w:r w:rsidR="00B426FA" w:rsidRPr="00206B1A">
        <w:rPr>
          <w:rFonts w:ascii="UD デジタル 教科書体 NK-R" w:eastAsia="UD デジタル 教科書体 NK-R" w:hint="eastAsia"/>
          <w:b/>
          <w:bCs/>
          <w:sz w:val="22"/>
        </w:rPr>
        <w:t>A４サイズの</w:t>
      </w:r>
      <w:r w:rsidR="0053149C" w:rsidRPr="00206B1A">
        <w:rPr>
          <w:rFonts w:ascii="UD デジタル 教科書体 NK-R" w:eastAsia="UD デジタル 教科書体 NK-R" w:hint="eastAsia"/>
          <w:b/>
          <w:bCs/>
          <w:sz w:val="22"/>
        </w:rPr>
        <w:t>クリアファイル</w:t>
      </w:r>
      <w:r w:rsidR="005377AF" w:rsidRPr="00206B1A">
        <w:rPr>
          <w:rFonts w:ascii="UD デジタル 教科書体 NK-R" w:eastAsia="UD デジタル 教科書体 NK-R" w:hint="eastAsia"/>
          <w:b/>
          <w:bCs/>
          <w:sz w:val="22"/>
        </w:rPr>
        <w:t>・リングファイル</w:t>
      </w:r>
      <w:r w:rsidR="0053149C" w:rsidRPr="00206B1A">
        <w:rPr>
          <w:rFonts w:ascii="UD デジタル 教科書体 NK-R" w:eastAsia="UD デジタル 教科書体 NK-R" w:hint="eastAsia"/>
          <w:b/>
          <w:bCs/>
          <w:sz w:val="22"/>
        </w:rPr>
        <w:t>)</w:t>
      </w:r>
    </w:p>
    <w:p w14:paraId="7416CA8F" w14:textId="77777777" w:rsidR="006F019C" w:rsidRPr="00206B1A" w:rsidRDefault="006F019C" w:rsidP="006F019C">
      <w:pPr>
        <w:pStyle w:val="a8"/>
        <w:ind w:leftChars="0" w:left="0"/>
        <w:jc w:val="center"/>
        <w:rPr>
          <w:rFonts w:ascii="UD デジタル 教科書体 NK-R" w:eastAsia="UD デジタル 教科書体 NK-R"/>
          <w:b/>
          <w:bCs/>
          <w:sz w:val="22"/>
        </w:rPr>
      </w:pPr>
    </w:p>
    <w:p w14:paraId="6B6A4CB2" w14:textId="77777777" w:rsidR="0053149C" w:rsidRPr="00206B1A" w:rsidRDefault="0053149C" w:rsidP="00456EA9">
      <w:pPr>
        <w:ind w:leftChars="200" w:left="420" w:firstLineChars="6" w:firstLine="13"/>
        <w:jc w:val="left"/>
        <w:rPr>
          <w:rFonts w:ascii="UD デジタル 教科書体 NK-R" w:eastAsia="UD デジタル 教科書体 NK-R"/>
          <w:bCs/>
          <w:sz w:val="22"/>
        </w:rPr>
      </w:pPr>
      <w:r w:rsidRPr="00206B1A">
        <w:rPr>
          <w:rFonts w:ascii="UD デジタル 教科書体 NK-R" w:eastAsia="UD デジタル 教科書体 NK-R" w:hint="eastAsia"/>
          <w:bCs/>
          <w:sz w:val="22"/>
        </w:rPr>
        <w:t>以下の事項</w:t>
      </w:r>
      <w:r w:rsidR="005377AF" w:rsidRPr="00206B1A">
        <w:rPr>
          <w:rFonts w:ascii="UD デジタル 教科書体 NK-R" w:eastAsia="UD デジタル 教科書体 NK-R" w:hint="eastAsia"/>
          <w:bCs/>
          <w:sz w:val="22"/>
        </w:rPr>
        <w:t>①～⑨</w:t>
      </w:r>
      <w:r w:rsidRPr="00206B1A">
        <w:rPr>
          <w:rFonts w:ascii="UD デジタル 教科書体 NK-R" w:eastAsia="UD デジタル 教科書体 NK-R" w:hint="eastAsia"/>
          <w:bCs/>
          <w:sz w:val="22"/>
        </w:rPr>
        <w:t>を順序正しく一冊にまとめること</w:t>
      </w:r>
      <w:r w:rsidR="00456EA9" w:rsidRPr="00206B1A">
        <w:rPr>
          <w:rFonts w:ascii="UD デジタル 教科書体 NK-R" w:eastAsia="UD デジタル 教科書体 NK-R" w:hint="eastAsia"/>
          <w:bCs/>
          <w:sz w:val="22"/>
        </w:rPr>
        <w:t>。不足しているものは</w:t>
      </w:r>
      <w:r w:rsidR="00CE16C0" w:rsidRPr="00206B1A">
        <w:rPr>
          <w:rFonts w:ascii="UD デジタル 教科書体 NK-R" w:eastAsia="UD デジタル 教科書体 NK-R" w:hint="eastAsia"/>
          <w:bCs/>
          <w:sz w:val="22"/>
        </w:rPr>
        <w:t>省略して</w:t>
      </w:r>
      <w:r w:rsidR="00456EA9" w:rsidRPr="00206B1A">
        <w:rPr>
          <w:rFonts w:ascii="UD デジタル 教科書体 NK-R" w:eastAsia="UD デジタル 教科書体 NK-R" w:hint="eastAsia"/>
          <w:bCs/>
          <w:sz w:val="22"/>
        </w:rPr>
        <w:t>も構わない</w:t>
      </w:r>
      <w:r w:rsidR="00CE16C0" w:rsidRPr="00206B1A">
        <w:rPr>
          <w:rFonts w:ascii="UD デジタル 教科書体 NK-R" w:eastAsia="UD デジタル 教科書体 NK-R" w:hint="eastAsia"/>
          <w:bCs/>
          <w:sz w:val="22"/>
        </w:rPr>
        <w:t>が減点にはなる</w:t>
      </w:r>
      <w:r w:rsidR="00456EA9" w:rsidRPr="00206B1A">
        <w:rPr>
          <w:rFonts w:ascii="UD デジタル 教科書体 NK-R" w:eastAsia="UD デジタル 教科書体 NK-R" w:hint="eastAsia"/>
          <w:bCs/>
          <w:sz w:val="22"/>
        </w:rPr>
        <w:t>。</w:t>
      </w:r>
    </w:p>
    <w:p w14:paraId="680D2ED4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会員名簿</w:t>
      </w:r>
    </w:p>
    <w:p w14:paraId="5CCA5B4C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クラブの予算（収入および支出の詳細付）</w:t>
      </w:r>
    </w:p>
    <w:p w14:paraId="5A1D5C1B" w14:textId="228FB6A6" w:rsidR="0053149C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クラブの使っているSNS名（</w:t>
      </w:r>
      <w:r w:rsidR="00FB37BA">
        <w:rPr>
          <w:rFonts w:ascii="UD デジタル 教科書体 NK-R" w:eastAsia="UD デジタル 教科書体 NK-R" w:hint="eastAsia"/>
          <w:sz w:val="22"/>
        </w:rPr>
        <w:t>F</w:t>
      </w:r>
      <w:r w:rsidRPr="00206B1A">
        <w:rPr>
          <w:rFonts w:ascii="UD デジタル 教科書体 NK-R" w:eastAsia="UD デジタル 教科書体 NK-R" w:hint="eastAsia"/>
          <w:sz w:val="22"/>
        </w:rPr>
        <w:t>acebook、</w:t>
      </w:r>
      <w:r w:rsidR="00FB37BA">
        <w:rPr>
          <w:rFonts w:ascii="UD デジタル 教科書体 NK-R" w:eastAsia="UD デジタル 教科書体 NK-R" w:hint="eastAsia"/>
          <w:sz w:val="22"/>
        </w:rPr>
        <w:t>I</w:t>
      </w:r>
      <w:r w:rsidRPr="00206B1A">
        <w:rPr>
          <w:rFonts w:ascii="UD デジタル 教科書体 NK-R" w:eastAsia="UD デジタル 教科書体 NK-R" w:hint="eastAsia"/>
          <w:sz w:val="22"/>
        </w:rPr>
        <w:t>nstagram、twitterなど）。</w:t>
      </w:r>
    </w:p>
    <w:p w14:paraId="33636E6C" w14:textId="77777777" w:rsidR="00B90A72" w:rsidRPr="00206B1A" w:rsidRDefault="00B90A72" w:rsidP="0053149C">
      <w:pPr>
        <w:pStyle w:val="a8"/>
        <w:ind w:leftChars="0" w:left="424"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利用しているSNSの投稿記事をSNSごとに3つずつ添付すること。</w:t>
      </w:r>
    </w:p>
    <w:p w14:paraId="088FED52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アンカークラブ会合の実施日</w:t>
      </w:r>
    </w:p>
    <w:p w14:paraId="14900C3A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役員会の実施日</w:t>
      </w:r>
    </w:p>
    <w:p w14:paraId="7531D1B4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会合の議事録3回分</w:t>
      </w:r>
    </w:p>
    <w:p w14:paraId="1346CEEB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役員会の議事録3回分</w:t>
      </w:r>
    </w:p>
    <w:p w14:paraId="1E7CCFD6" w14:textId="77777777" w:rsidR="00B90A72" w:rsidRPr="00206B1A" w:rsidRDefault="00B90A72" w:rsidP="0053149C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スタンディングルールズ</w:t>
      </w:r>
    </w:p>
    <w:p w14:paraId="353DFCA4" w14:textId="396CDAA0" w:rsidR="00B90A72" w:rsidRPr="00206B1A" w:rsidRDefault="0053149C" w:rsidP="00FB37BA">
      <w:pPr>
        <w:pStyle w:val="a8"/>
        <w:numPr>
          <w:ilvl w:val="0"/>
          <w:numId w:val="3"/>
        </w:numPr>
        <w:ind w:leftChars="0" w:firstLineChars="2" w:firstLine="4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活動の様子(写真や文章など)</w:t>
      </w:r>
    </w:p>
    <w:p w14:paraId="2611E663" w14:textId="77777777" w:rsidR="00B90A72" w:rsidRPr="00206B1A" w:rsidRDefault="00CE16C0" w:rsidP="00FB37BA">
      <w:pPr>
        <w:ind w:firstLineChars="257" w:firstLine="565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C17DDB" w:rsidRPr="00206B1A">
        <w:rPr>
          <w:rFonts w:ascii="UD デジタル 教科書体 NK-R" w:eastAsia="UD デジタル 教科書体 NK-R" w:hint="eastAsia"/>
          <w:sz w:val="22"/>
        </w:rPr>
        <w:t>それぞれの活動について、箇条書きで</w:t>
      </w:r>
      <w:r w:rsidRPr="00206B1A">
        <w:rPr>
          <w:rFonts w:ascii="UD デジタル 教科書体 NK-R" w:eastAsia="UD デジタル 教科書体 NK-R" w:hint="eastAsia"/>
          <w:sz w:val="22"/>
        </w:rPr>
        <w:t>以下の内容があること</w:t>
      </w:r>
    </w:p>
    <w:p w14:paraId="17C03065" w14:textId="57012631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１）プロジェクト名と、A</w:t>
      </w:r>
      <w:r w:rsidR="00C17DDB" w:rsidRPr="00206B1A">
        <w:rPr>
          <w:rFonts w:ascii="UD デジタル 教科書体 NK-R" w:eastAsia="UD デジタル 教科書体 NK-R" w:hint="eastAsia"/>
          <w:sz w:val="22"/>
        </w:rPr>
        <w:t>、</w:t>
      </w:r>
      <w:r w:rsidRPr="00206B1A">
        <w:rPr>
          <w:rFonts w:ascii="UD デジタル 教科書体 NK-R" w:eastAsia="UD デジタル 教科書体 NK-R" w:hint="eastAsia"/>
          <w:sz w:val="22"/>
        </w:rPr>
        <w:t>B</w:t>
      </w:r>
      <w:r w:rsidR="00C17DDB" w:rsidRPr="00206B1A">
        <w:rPr>
          <w:rFonts w:ascii="UD デジタル 教科書体 NK-R" w:eastAsia="UD デジタル 教科書体 NK-R" w:hint="eastAsia"/>
          <w:sz w:val="22"/>
        </w:rPr>
        <w:t>、</w:t>
      </w:r>
      <w:r w:rsidRPr="00206B1A">
        <w:rPr>
          <w:rFonts w:ascii="UD デジタル 教科書体 NK-R" w:eastAsia="UD デジタル 教科書体 NK-R" w:hint="eastAsia"/>
          <w:sz w:val="22"/>
        </w:rPr>
        <w:t>C、</w:t>
      </w:r>
      <w:r w:rsidR="00C17DDB" w:rsidRPr="00206B1A">
        <w:rPr>
          <w:rFonts w:ascii="UD デジタル 教科書体 NK-R" w:eastAsia="UD デジタル 教科書体 NK-R" w:hint="eastAsia"/>
          <w:sz w:val="22"/>
        </w:rPr>
        <w:t>それ</w:t>
      </w:r>
      <w:r w:rsidRPr="00206B1A">
        <w:rPr>
          <w:rFonts w:ascii="UD デジタル 教科書体 NK-R" w:eastAsia="UD デジタル 教科書体 NK-R" w:hint="eastAsia"/>
          <w:sz w:val="22"/>
        </w:rPr>
        <w:t>以外の活動のどれに属するか</w:t>
      </w:r>
    </w:p>
    <w:p w14:paraId="430D50A8" w14:textId="62230495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２）そのプロジェクトが援助する対象</w:t>
      </w:r>
    </w:p>
    <w:p w14:paraId="70DC1F2F" w14:textId="7473BFB6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３）実施日</w:t>
      </w:r>
    </w:p>
    <w:p w14:paraId="47A54C54" w14:textId="178EA56D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４）参加したアンカーの人数</w:t>
      </w:r>
      <w:r w:rsidR="00C17DDB" w:rsidRPr="00206B1A">
        <w:rPr>
          <w:rFonts w:ascii="UD デジタル 教科書体 NK-R" w:eastAsia="UD デジタル 教科書体 NK-R" w:hint="eastAsia"/>
          <w:sz w:val="22"/>
        </w:rPr>
        <w:t>と全会員に対する参加率％</w:t>
      </w:r>
    </w:p>
    <w:p w14:paraId="2B6E0EE7" w14:textId="2947E4A4" w:rsidR="00CE16C0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５）クラブがこの奉仕に費やした時間（計画からプロジェクト完成までに要した時間）</w:t>
      </w:r>
    </w:p>
    <w:p w14:paraId="383E8C56" w14:textId="17AF4114" w:rsidR="00CE16C0" w:rsidRPr="00206B1A" w:rsidRDefault="00FB37BA" w:rsidP="00FB37BA">
      <w:pPr>
        <w:adjustRightInd w:val="0"/>
        <w:snapToGrid w:val="0"/>
        <w:ind w:left="1418" w:hanging="284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６）活動資金の調達方法。アンカー基金、パイロット基金、助成金、寄付金など。金融細目を説明してください。</w:t>
      </w:r>
    </w:p>
    <w:p w14:paraId="529A7F9B" w14:textId="2FBC65D0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７）プロジェクトの説明。200字以内。</w:t>
      </w:r>
    </w:p>
    <w:p w14:paraId="0C1E3846" w14:textId="23F18684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８）特に優れていると思う活動を選び、</w:t>
      </w:r>
      <w:r w:rsidR="00E71E1F" w:rsidRPr="00206B1A">
        <w:rPr>
          <w:rFonts w:ascii="UD デジタル 教科書体 NK-R" w:eastAsia="UD デジタル 教科書体 NK-R" w:hint="eastAsia"/>
          <w:sz w:val="22"/>
        </w:rPr>
        <w:t>「最優秀活動」と明記すること</w:t>
      </w:r>
      <w:r w:rsidRPr="00206B1A">
        <w:rPr>
          <w:rFonts w:ascii="UD デジタル 教科書体 NK-R" w:eastAsia="UD デジタル 教科書体 NK-R" w:hint="eastAsia"/>
          <w:sz w:val="22"/>
        </w:rPr>
        <w:t>。</w:t>
      </w:r>
    </w:p>
    <w:p w14:paraId="7E619C88" w14:textId="2C66D379" w:rsidR="00CE16C0" w:rsidRPr="00206B1A" w:rsidRDefault="00CE16C0" w:rsidP="00FB37BA">
      <w:pPr>
        <w:ind w:left="660" w:firstLineChars="215" w:firstLine="473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ABC活動からひとつ、それ以外から</w:t>
      </w:r>
      <w:r w:rsidR="00C17DDB" w:rsidRPr="00206B1A">
        <w:rPr>
          <w:rFonts w:ascii="UD デジタル 教科書体 NK-R" w:eastAsia="UD デジタル 教科書体 NK-R" w:hint="eastAsia"/>
          <w:sz w:val="22"/>
        </w:rPr>
        <w:t>ひと</w:t>
      </w:r>
      <w:r w:rsidRPr="00206B1A">
        <w:rPr>
          <w:rFonts w:ascii="UD デジタル 教科書体 NK-R" w:eastAsia="UD デジタル 教科書体 NK-R" w:hint="eastAsia"/>
          <w:sz w:val="22"/>
        </w:rPr>
        <w:t>つ</w:t>
      </w:r>
      <w:r w:rsidR="00C17DDB" w:rsidRPr="00206B1A">
        <w:rPr>
          <w:rFonts w:ascii="UD デジタル 教科書体 NK-R" w:eastAsia="UD デジタル 教科書体 NK-R" w:hint="eastAsia"/>
          <w:sz w:val="22"/>
        </w:rPr>
        <w:t>、合計2つ</w:t>
      </w:r>
      <w:r w:rsidRPr="00206B1A">
        <w:rPr>
          <w:rFonts w:ascii="UD デジタル 教科書体 NK-R" w:eastAsia="UD デジタル 教科書体 NK-R" w:hint="eastAsia"/>
          <w:sz w:val="22"/>
        </w:rPr>
        <w:t>選ぶこと。</w:t>
      </w:r>
    </w:p>
    <w:p w14:paraId="01BF1C13" w14:textId="77777777" w:rsidR="00C17DDB" w:rsidRPr="00206B1A" w:rsidRDefault="00C17DDB" w:rsidP="00EF2A28">
      <w:pPr>
        <w:jc w:val="left"/>
        <w:rPr>
          <w:rFonts w:ascii="UD デジタル 教科書体 NK-R" w:eastAsia="UD デジタル 教科書体 NK-R"/>
          <w:sz w:val="22"/>
        </w:rPr>
      </w:pPr>
    </w:p>
    <w:p w14:paraId="1BA4B263" w14:textId="77777777" w:rsidR="00CE16C0" w:rsidRPr="00206B1A" w:rsidRDefault="00C17DDB" w:rsidP="00FB37BA">
      <w:pPr>
        <w:ind w:leftChars="338" w:left="992" w:rightChars="253" w:right="531" w:hangingChars="128" w:hanging="282"/>
        <w:jc w:val="left"/>
        <w:rPr>
          <w:rFonts w:ascii="UD デジタル 教科書体 NK-R" w:eastAsia="UD デジタル 教科書体 NK-R"/>
          <w:b/>
          <w:bCs/>
          <w:sz w:val="22"/>
        </w:rPr>
      </w:pPr>
      <w:r w:rsidRPr="00206B1A">
        <w:rPr>
          <w:rFonts w:ascii="UD デジタル 教科書体 NK-R" w:eastAsia="UD デジタル 教科書体 NK-R" w:hint="eastAsia"/>
          <w:b/>
          <w:bCs/>
          <w:sz w:val="22"/>
        </w:rPr>
        <w:t>＜ABC活動とは？＞</w:t>
      </w:r>
    </w:p>
    <w:p w14:paraId="185C3D43" w14:textId="77777777" w:rsidR="00B90A72" w:rsidRPr="00206B1A" w:rsidRDefault="0005451E" w:rsidP="00FB37BA">
      <w:pPr>
        <w:ind w:leftChars="472" w:left="991" w:rightChars="253" w:right="531" w:firstLine="1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アンカークラブ年度賞申請の一環として、以下のアンカー／パイロットインターナショナルの取り組みに最低でもどれか一つに参加することは、必須事項です。</w:t>
      </w:r>
    </w:p>
    <w:p w14:paraId="25A6EDC9" w14:textId="77777777" w:rsidR="0005451E" w:rsidRPr="00206B1A" w:rsidRDefault="0005451E" w:rsidP="00FB37BA">
      <w:pPr>
        <w:spacing w:before="240"/>
        <w:ind w:leftChars="338" w:left="992" w:rightChars="253" w:right="531" w:hangingChars="128" w:hanging="282"/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Pr="00206B1A">
        <w:rPr>
          <w:rFonts w:ascii="UD デジタル 教科書体 NK-R" w:eastAsia="UD デジタル 教科書体 NK-R" w:hint="eastAsia"/>
          <w:b/>
          <w:sz w:val="22"/>
        </w:rPr>
        <w:t>A　若者の成長とリーダーシップ</w:t>
      </w:r>
    </w:p>
    <w:p w14:paraId="0FFD0593" w14:textId="35FEC1DD" w:rsidR="001C5F07" w:rsidRPr="00206B1A" w:rsidRDefault="00EF2A28" w:rsidP="00FB37BA">
      <w:pPr>
        <w:ind w:leftChars="472" w:left="991" w:rightChars="253" w:right="531" w:firstLine="1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="0005451E" w:rsidRPr="00206B1A">
        <w:rPr>
          <w:rFonts w:ascii="UD デジタル 教科書体 NK-R" w:eastAsia="UD デジタル 教科書体 NK-R" w:hint="eastAsia"/>
          <w:sz w:val="22"/>
        </w:rPr>
        <w:t>議事進行、役員研修など</w:t>
      </w:r>
      <w:r w:rsidR="00C17DDB" w:rsidRPr="00206B1A">
        <w:rPr>
          <w:rFonts w:ascii="UD デジタル 教科書体 NK-R" w:eastAsia="UD デジタル 教科書体 NK-R" w:hint="eastAsia"/>
          <w:sz w:val="22"/>
        </w:rPr>
        <w:t>、おもに親クラブなどのパイロットとともに活動し、学んだもの。</w:t>
      </w:r>
    </w:p>
    <w:p w14:paraId="78CB8BCD" w14:textId="77777777" w:rsidR="0005451E" w:rsidRPr="00206B1A" w:rsidRDefault="0005451E" w:rsidP="00FB37BA">
      <w:pPr>
        <w:spacing w:before="240"/>
        <w:ind w:leftChars="338" w:left="992" w:rightChars="253" w:right="531" w:hangingChars="128" w:hanging="282"/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Pr="00206B1A">
        <w:rPr>
          <w:rFonts w:ascii="UD デジタル 教科書体 NK-R" w:eastAsia="UD デジタル 教科書体 NK-R" w:hint="eastAsia"/>
          <w:b/>
          <w:sz w:val="22"/>
        </w:rPr>
        <w:t>B　脳の安全と健康</w:t>
      </w:r>
    </w:p>
    <w:p w14:paraId="33BF288A" w14:textId="64033F60" w:rsidR="0005451E" w:rsidRPr="00206B1A" w:rsidRDefault="0005451E" w:rsidP="00FB37BA">
      <w:pPr>
        <w:ind w:leftChars="540" w:left="1134" w:rightChars="253" w:right="531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健康安全フェア</w:t>
      </w:r>
      <w:r w:rsidR="00C17DDB" w:rsidRPr="00206B1A">
        <w:rPr>
          <w:rFonts w:ascii="UD デジタル 教科書体 NK-R" w:eastAsia="UD デジタル 教科書体 NK-R" w:hint="eastAsia"/>
          <w:sz w:val="22"/>
        </w:rPr>
        <w:t>などの福祉フェアへの参加、</w:t>
      </w:r>
      <w:r w:rsidR="00080AB1" w:rsidRPr="00206B1A">
        <w:rPr>
          <w:rFonts w:ascii="UD デジタル 教科書体 NK-R" w:eastAsia="UD デジタル 教科書体 NK-R" w:hint="eastAsia"/>
          <w:sz w:val="22"/>
        </w:rPr>
        <w:t>ちびっこ自転車大会</w:t>
      </w:r>
      <w:r w:rsidRPr="00206B1A">
        <w:rPr>
          <w:rFonts w:ascii="UD デジタル 教科書体 NK-R" w:eastAsia="UD デジタル 教科書体 NK-R" w:hint="eastAsia"/>
          <w:sz w:val="22"/>
        </w:rPr>
        <w:t>、TBI（外傷性脳損傷）キャンプ、ブレインマインダーズなど。</w:t>
      </w:r>
    </w:p>
    <w:p w14:paraId="478313B8" w14:textId="77777777" w:rsidR="0005451E" w:rsidRPr="00206B1A" w:rsidRDefault="0005451E" w:rsidP="00FB37BA">
      <w:pPr>
        <w:spacing w:before="240"/>
        <w:ind w:leftChars="338" w:left="992" w:rightChars="253" w:right="531" w:hangingChars="128" w:hanging="282"/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Pr="00206B1A">
        <w:rPr>
          <w:rFonts w:ascii="UD デジタル 教科書体 NK-R" w:eastAsia="UD デジタル 教科書体 NK-R" w:hint="eastAsia"/>
          <w:b/>
          <w:sz w:val="22"/>
        </w:rPr>
        <w:t>C　困難な状況にある家族への気遣い</w:t>
      </w:r>
    </w:p>
    <w:p w14:paraId="0A984EAB" w14:textId="5DC17504" w:rsidR="00C17DDB" w:rsidRPr="00206B1A" w:rsidRDefault="00C17DDB" w:rsidP="00FB37BA">
      <w:pPr>
        <w:ind w:leftChars="540" w:left="1134" w:rightChars="253" w:right="531"/>
        <w:jc w:val="left"/>
        <w:rPr>
          <w:rFonts w:ascii="UD デジタル 教科書体 NK-R" w:eastAsia="UD デジタル 教科書体 NK-R"/>
          <w:bCs/>
          <w:sz w:val="22"/>
        </w:rPr>
      </w:pPr>
      <w:r w:rsidRPr="00206B1A">
        <w:rPr>
          <w:rFonts w:ascii="UD デジタル 教科書体 NK-R" w:eastAsia="UD デジタル 教科書体 NK-R" w:hint="eastAsia"/>
          <w:bCs/>
          <w:sz w:val="22"/>
        </w:rPr>
        <w:t>脳関連障害などのある方のご家族をはじめとした、ケアをしている方への気遣い活動。</w:t>
      </w:r>
    </w:p>
    <w:p w14:paraId="100E9AEA" w14:textId="77777777" w:rsidR="0005451E" w:rsidRPr="00206B1A" w:rsidRDefault="0005451E" w:rsidP="00FB37BA">
      <w:pPr>
        <w:ind w:leftChars="540" w:left="1134" w:rightChars="253" w:right="531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PickMeUps</w:t>
      </w:r>
      <w:r w:rsidR="00C17DDB" w:rsidRPr="00206B1A">
        <w:rPr>
          <w:rFonts w:ascii="UD デジタル 教科書体 NK-R" w:eastAsia="UD デジタル 教科書体 NK-R" w:hint="eastAsia"/>
          <w:sz w:val="22"/>
        </w:rPr>
        <w:t>、レスパイト活動</w:t>
      </w:r>
      <w:r w:rsidRPr="00206B1A">
        <w:rPr>
          <w:rFonts w:ascii="UD デジタル 教科書体 NK-R" w:eastAsia="UD デジタル 教科書体 NK-R" w:hint="eastAsia"/>
          <w:sz w:val="22"/>
        </w:rPr>
        <w:t>など。</w:t>
      </w:r>
    </w:p>
    <w:p w14:paraId="67046F48" w14:textId="77777777" w:rsidR="005F36E4" w:rsidRPr="00206B1A" w:rsidRDefault="00E71E1F" w:rsidP="00F85BEF">
      <w:pPr>
        <w:jc w:val="center"/>
        <w:rPr>
          <w:rFonts w:ascii="UD デジタル 教科書体 NK-R" w:eastAsia="UD デジタル 教科書体 NK-R"/>
          <w:b/>
          <w:sz w:val="22"/>
        </w:rPr>
      </w:pPr>
      <w:bookmarkStart w:id="2" w:name="_GoBack"/>
      <w:bookmarkEnd w:id="2"/>
      <w:r w:rsidRPr="00206B1A">
        <w:rPr>
          <w:rFonts w:ascii="UD デジタル 教科書体 NK-R" w:eastAsia="UD デジタル 教科書体 NK-R" w:hint="eastAsia"/>
          <w:b/>
          <w:sz w:val="22"/>
        </w:rPr>
        <w:lastRenderedPageBreak/>
        <w:t>参考資料　PI審査基準表</w:t>
      </w:r>
    </w:p>
    <w:p w14:paraId="302E19FD" w14:textId="77777777" w:rsidR="00F85BEF" w:rsidRPr="00206B1A" w:rsidRDefault="00F85BEF" w:rsidP="00F85BEF">
      <w:pPr>
        <w:jc w:val="center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申請に含まれている事項は以下のリスト及びエントリーフォームの</w:t>
      </w:r>
      <w:r w:rsidR="006C7621" w:rsidRPr="00206B1A">
        <w:rPr>
          <w:rFonts w:ascii="UD デジタル 教科書体 NK-R" w:eastAsia="UD デジタル 教科書体 NK-R" w:hint="eastAsia"/>
          <w:sz w:val="22"/>
        </w:rPr>
        <w:t>順番通りになっていること</w:t>
      </w:r>
    </w:p>
    <w:p w14:paraId="73A7C9E9" w14:textId="77777777" w:rsidR="006C7621" w:rsidRPr="00206B1A" w:rsidRDefault="006C7621" w:rsidP="00F85BEF">
      <w:pPr>
        <w:jc w:val="center"/>
        <w:rPr>
          <w:rFonts w:ascii="UD デジタル 教科書体 NK-R" w:eastAsia="UD デジタル 教科書体 NK-R"/>
          <w:sz w:val="22"/>
        </w:rPr>
      </w:pPr>
    </w:p>
    <w:p w14:paraId="06F9E908" w14:textId="77777777" w:rsidR="006C7621" w:rsidRPr="00206B1A" w:rsidRDefault="006C7621" w:rsidP="006C7621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クラブ名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3C6D9546" w14:textId="77777777" w:rsidR="006C7621" w:rsidRPr="00206B1A" w:rsidRDefault="006C7621" w:rsidP="006C7621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アンカーまたはパイロットディストリクト名　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53046F34" w14:textId="77777777" w:rsidR="006C7621" w:rsidRPr="00206B1A" w:rsidRDefault="006C7621" w:rsidP="006C7621">
      <w:pPr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スポンサーパイロットまたはパイロットクラブ名　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6C2AF062" w14:textId="77777777" w:rsidR="006C7621" w:rsidRPr="00206B1A" w:rsidRDefault="006C7621" w:rsidP="006C7621">
      <w:pPr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>以下の事項はエントリーフォームの通りの順番で並んでいなければならない。順番が違うたびに3点減点となる。</w:t>
      </w:r>
    </w:p>
    <w:p w14:paraId="4654DF48" w14:textId="14DCC36A" w:rsidR="006C7621" w:rsidRPr="00206B1A" w:rsidRDefault="006C7621" w:rsidP="006C7621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1．エントリーフォーム　最初にあるか？　　Yes／No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（2点）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4106946A" w14:textId="71710969" w:rsidR="006C7621" w:rsidRPr="00206B1A" w:rsidRDefault="006C7621" w:rsidP="000616AD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2．会員名簿　　　　　　　　　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（3点）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206B1A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6AD00E00" wp14:editId="4AB5FFB9">
            <wp:simplePos x="0" y="0"/>
            <wp:positionH relativeFrom="column">
              <wp:align>center</wp:align>
            </wp:positionH>
            <wp:positionV relativeFrom="page">
              <wp:posOffset>180340</wp:posOffset>
            </wp:positionV>
            <wp:extent cx="1781280" cy="680760"/>
            <wp:effectExtent l="0" t="0" r="9525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透明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87662" w14:textId="28777976" w:rsidR="006C7621" w:rsidRPr="00206B1A" w:rsidRDefault="006C7621" w:rsidP="006C7621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3．クラブ予算（収入および支出の詳細付）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（5点）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C625935" w14:textId="056FE77A" w:rsidR="006C7621" w:rsidRPr="00206B1A" w:rsidRDefault="006C7621" w:rsidP="006C7621">
      <w:pPr>
        <w:ind w:firstLineChars="100" w:firstLine="22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4．SNSのリスト　</w:t>
      </w:r>
      <w:r w:rsidR="000616AD">
        <w:rPr>
          <w:rFonts w:ascii="UD デジタル 教科書体 NK-R" w:eastAsia="UD デジタル 教科書体 NK-R" w:hint="eastAsia"/>
          <w:sz w:val="22"/>
        </w:rPr>
        <w:t>F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acebook　Instagram　twitterなど　 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（5点）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3405044C" w14:textId="77777777" w:rsidR="006C7621" w:rsidRPr="00206B1A" w:rsidRDefault="006C7621" w:rsidP="000616AD">
      <w:pPr>
        <w:ind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（それぞれのメディアについて投稿記事のコピー3つが添付されている場合は高得点）</w:t>
      </w:r>
    </w:p>
    <w:p w14:paraId="3F829A5F" w14:textId="4AAA3AB5" w:rsidR="006C2FF4" w:rsidRPr="00206B1A" w:rsidRDefault="006C2FF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5．アンカークラブ会合の実施日リスト　 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（3点）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10690249" w14:textId="6BF4A12E" w:rsidR="006C2FF4" w:rsidRPr="00206B1A" w:rsidRDefault="006C2FF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  <w:u w:val="single"/>
        </w:rPr>
      </w:pPr>
      <w:bookmarkStart w:id="3" w:name="_Hlk975116"/>
      <w:r w:rsidRPr="00206B1A">
        <w:rPr>
          <w:rFonts w:ascii="UD デジタル 教科書体 NK-R" w:eastAsia="UD デジタル 教科書体 NK-R" w:hint="eastAsia"/>
          <w:sz w:val="22"/>
        </w:rPr>
        <w:t xml:space="preserve">6．役員会の実施日リスト　 　　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（3点）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bookmarkEnd w:id="3"/>
    <w:p w14:paraId="278960D8" w14:textId="43B796F8" w:rsidR="006C2FF4" w:rsidRPr="00206B1A" w:rsidRDefault="006C2FF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７．会合の議事録3回分　　 　　　　　　　　　　　　　　　　 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（5点）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5C550C65" w14:textId="3EC7DBD5" w:rsidR="006C2FF4" w:rsidRPr="00206B1A" w:rsidRDefault="006C2FF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8．役員会の議事録3回分　　 　　　 　　　　　　　　　　　　 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（5点）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45C954EF" w14:textId="3DCF41D0" w:rsidR="006C2FF4" w:rsidRPr="00206B1A" w:rsidRDefault="006C2FF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9．スタンディングルールズ   　　　 　　　　　　　　　　　　 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</w:t>
      </w:r>
      <w:r w:rsidR="002E74D0">
        <w:rPr>
          <w:rFonts w:ascii="UD デジタル 教科書体 NK-R" w:eastAsia="UD デジタル 教科書体 NK-R"/>
          <w:sz w:val="22"/>
        </w:rPr>
        <w:t>3</w:t>
      </w:r>
      <w:r w:rsidRPr="00206B1A">
        <w:rPr>
          <w:rFonts w:ascii="UD デジタル 教科書体 NK-R" w:eastAsia="UD デジタル 教科書体 NK-R" w:hint="eastAsia"/>
          <w:sz w:val="22"/>
        </w:rPr>
        <w:t>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57CC3149" w14:textId="77777777" w:rsidR="006C2FF4" w:rsidRPr="00206B1A" w:rsidRDefault="005F36E4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4320416F" wp14:editId="477B2860">
            <wp:simplePos x="0" y="0"/>
            <wp:positionH relativeFrom="column">
              <wp:align>center</wp:align>
            </wp:positionH>
            <wp:positionV relativeFrom="page">
              <wp:posOffset>180340</wp:posOffset>
            </wp:positionV>
            <wp:extent cx="1781280" cy="680760"/>
            <wp:effectExtent l="0" t="0" r="9525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透明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FF4" w:rsidRPr="00206B1A">
        <w:rPr>
          <w:rFonts w:ascii="UD デジタル 教科書体 NK-R" w:eastAsia="UD デジタル 教科書体 NK-R" w:hint="eastAsia"/>
          <w:sz w:val="22"/>
        </w:rPr>
        <w:t>10. 「最も優れた」パイロットインターナショナルABCへの取り組みプロジェクトの報告</w:t>
      </w:r>
    </w:p>
    <w:p w14:paraId="4F8B9CE7" w14:textId="729B9741" w:rsidR="006C2FF4" w:rsidRPr="00206B1A" w:rsidRDefault="006C2FF4" w:rsidP="000616AD">
      <w:pPr>
        <w:ind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="000616AD">
        <w:rPr>
          <w:rFonts w:ascii="UD デジタル 教科書体 NK-R" w:eastAsia="UD デジタル 教科書体 NK-R" w:hint="eastAsia"/>
          <w:sz w:val="22"/>
        </w:rPr>
        <w:t>（</w:t>
      </w:r>
      <w:r w:rsidRPr="00206B1A">
        <w:rPr>
          <w:rFonts w:ascii="UD デジタル 教科書体 NK-R" w:eastAsia="UD デジタル 教科書体 NK-R" w:hint="eastAsia"/>
          <w:sz w:val="22"/>
        </w:rPr>
        <w:t>全21点を以下の基準で振り分ける</w:t>
      </w:r>
      <w:r w:rsidR="000616AD">
        <w:rPr>
          <w:rFonts w:ascii="UD デジタル 教科書体 NK-R" w:eastAsia="UD デジタル 教科書体 NK-R" w:hint="eastAsia"/>
          <w:sz w:val="22"/>
        </w:rPr>
        <w:t>）</w:t>
      </w:r>
    </w:p>
    <w:p w14:paraId="3A0F2C86" w14:textId="6D5B43A5" w:rsidR="006C2FF4" w:rsidRPr="00206B1A" w:rsidRDefault="006C2FF4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bookmarkStart w:id="4" w:name="_Hlk975422"/>
      <w:r w:rsidRPr="00206B1A">
        <w:rPr>
          <w:rFonts w:ascii="UD デジタル 教科書体 NK-R" w:eastAsia="UD デジタル 教科書体 NK-R" w:hint="eastAsia"/>
          <w:sz w:val="22"/>
        </w:rPr>
        <w:t xml:space="preserve">A)エントリーフォームと詳細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（７点）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bookmarkEnd w:id="4"/>
    </w:p>
    <w:p w14:paraId="732BEC04" w14:textId="79BD2644" w:rsidR="006C2FF4" w:rsidRPr="00206B1A" w:rsidRDefault="006C2FF4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B)プロジェクトの概要説明　　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（７点）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</w:p>
    <w:p w14:paraId="6D292945" w14:textId="56068422" w:rsidR="000616AD" w:rsidRDefault="006C2FF4" w:rsidP="000616AD">
      <w:pPr>
        <w:ind w:firstLineChars="307" w:firstLine="675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C)</w:t>
      </w:r>
      <w:r w:rsidR="005212A9" w:rsidRPr="00206B1A">
        <w:rPr>
          <w:rFonts w:ascii="UD デジタル 教科書体 NK-R" w:eastAsia="UD デジタル 教科書体 NK-R" w:hint="eastAsia"/>
          <w:sz w:val="22"/>
        </w:rPr>
        <w:t>プロジェクトに関する写真その他の追加資料3ページ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770A3F66" w14:textId="084F45AA" w:rsidR="006C2FF4" w:rsidRPr="00206B1A" w:rsidRDefault="005212A9" w:rsidP="000616AD">
      <w:pPr>
        <w:ind w:leftChars="200" w:left="420" w:firstLineChars="257" w:firstLine="565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（215.8９ｍｍ×279.4ｍｍ以下のサイズ）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6C2FF4" w:rsidRPr="00206B1A">
        <w:rPr>
          <w:rFonts w:ascii="UD デジタル 教科書体 NK-R" w:eastAsia="UD デジタル 教科書体 NK-R" w:hint="eastAsia"/>
          <w:sz w:val="22"/>
        </w:rPr>
        <w:t>（７点）</w:t>
      </w:r>
      <w:r w:rsidR="006C2FF4"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</w:p>
    <w:p w14:paraId="5F2F2643" w14:textId="77777777" w:rsidR="005212A9" w:rsidRPr="00206B1A" w:rsidRDefault="005212A9" w:rsidP="005212A9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72576" behindDoc="1" locked="0" layoutInCell="1" allowOverlap="1" wp14:anchorId="5AC8B7AD" wp14:editId="613B48A7">
            <wp:simplePos x="0" y="0"/>
            <wp:positionH relativeFrom="column">
              <wp:align>center</wp:align>
            </wp:positionH>
            <wp:positionV relativeFrom="page">
              <wp:posOffset>180340</wp:posOffset>
            </wp:positionV>
            <wp:extent cx="1781280" cy="680760"/>
            <wp:effectExtent l="0" t="0" r="9525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透明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B1A">
        <w:rPr>
          <w:rFonts w:ascii="UD デジタル 教科書体 NK-R" w:eastAsia="UD デジタル 教科書体 NK-R" w:hint="eastAsia"/>
          <w:sz w:val="22"/>
        </w:rPr>
        <w:t>11. 「最も優れた」地域への奉仕プロジェクトの報告</w:t>
      </w:r>
    </w:p>
    <w:p w14:paraId="0FE87B5D" w14:textId="278AEC12" w:rsidR="000616AD" w:rsidRPr="00206B1A" w:rsidRDefault="005212A9" w:rsidP="000616AD">
      <w:pPr>
        <w:ind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="000616AD">
        <w:rPr>
          <w:rFonts w:ascii="UD デジタル 教科書体 NK-R" w:eastAsia="UD デジタル 教科書体 NK-R" w:hint="eastAsia"/>
          <w:sz w:val="22"/>
        </w:rPr>
        <w:t>（</w:t>
      </w:r>
      <w:r w:rsidR="000616AD" w:rsidRPr="00206B1A">
        <w:rPr>
          <w:rFonts w:ascii="UD デジタル 教科書体 NK-R" w:eastAsia="UD デジタル 教科書体 NK-R" w:hint="eastAsia"/>
          <w:sz w:val="22"/>
        </w:rPr>
        <w:t>全21点を以下の基準で振り分ける</w:t>
      </w:r>
      <w:r w:rsidR="000616AD">
        <w:rPr>
          <w:rFonts w:ascii="UD デジタル 教科書体 NK-R" w:eastAsia="UD デジタル 教科書体 NK-R" w:hint="eastAsia"/>
          <w:sz w:val="22"/>
        </w:rPr>
        <w:t>）</w:t>
      </w:r>
    </w:p>
    <w:p w14:paraId="3ECACF50" w14:textId="41175857" w:rsidR="005212A9" w:rsidRPr="000616AD" w:rsidRDefault="005212A9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A)エントリーフォームと詳細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（７点）</w:t>
      </w:r>
      <w:r w:rsidRPr="000616AD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</w:p>
    <w:p w14:paraId="05800290" w14:textId="6DB75DAC" w:rsidR="005212A9" w:rsidRPr="000616AD" w:rsidRDefault="005212A9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B)プロジェクトの概要説明　　　　　　　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（７点）</w:t>
      </w:r>
      <w:r w:rsidRPr="000616AD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</w:p>
    <w:p w14:paraId="37C1D783" w14:textId="77777777" w:rsidR="000616AD" w:rsidRDefault="005212A9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C)プロジェクトに関する写真その他の追加資料3ページ</w:t>
      </w:r>
    </w:p>
    <w:p w14:paraId="1AEF0144" w14:textId="2169CC3D" w:rsidR="005212A9" w:rsidRPr="00206B1A" w:rsidRDefault="005212A9" w:rsidP="000616AD">
      <w:pPr>
        <w:ind w:firstLineChars="257" w:firstLine="565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="000616AD">
        <w:rPr>
          <w:rFonts w:ascii="UD デジタル 教科書体 NK-R" w:eastAsia="UD デジタル 教科書体 NK-R" w:hint="eastAsia"/>
          <w:sz w:val="22"/>
        </w:rPr>
        <w:t xml:space="preserve"> </w:t>
      </w:r>
      <w:r w:rsidR="000616AD">
        <w:rPr>
          <w:rFonts w:ascii="UD デジタル 教科書体 NK-R" w:eastAsia="UD デジタル 教科書体 NK-R"/>
          <w:sz w:val="22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（215.8９ｍｍ×279.4ｍｍ以下のサイズ）　　　　　　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（７点）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5E1054F5" w14:textId="77777777" w:rsidR="005212A9" w:rsidRPr="00206B1A" w:rsidRDefault="005212A9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12.　パイロットインターナショナルABCへの取り組みプロジェクトのリスト</w:t>
      </w:r>
    </w:p>
    <w:p w14:paraId="3398313E" w14:textId="3F1B1E50" w:rsidR="005212A9" w:rsidRPr="00206B1A" w:rsidRDefault="005212A9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</w:t>
      </w:r>
      <w:r w:rsidR="000616AD">
        <w:rPr>
          <w:rFonts w:ascii="UD デジタル 教科書体 NK-R" w:eastAsia="UD デジタル 教科書体 NK-R" w:hint="eastAsia"/>
          <w:sz w:val="22"/>
        </w:rPr>
        <w:t xml:space="preserve"> </w:t>
      </w:r>
      <w:r w:rsidR="000616AD">
        <w:rPr>
          <w:rFonts w:ascii="UD デジタル 教科書体 NK-R" w:eastAsia="UD デジタル 教科書体 NK-R"/>
          <w:sz w:val="22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</w:rPr>
        <w:t>（名前、対象グループ、実施日、参加アンカー人数、奉仕に費やした時間、</w:t>
      </w:r>
    </w:p>
    <w:p w14:paraId="70A5E320" w14:textId="7E47F26D" w:rsidR="005212A9" w:rsidRPr="00206B1A" w:rsidRDefault="005212A9" w:rsidP="006C2FF4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0616AD">
        <w:rPr>
          <w:rFonts w:ascii="UD デジタル 教科書体 NK-R" w:eastAsia="UD デジタル 教科書体 NK-R" w:hint="eastAsia"/>
          <w:sz w:val="22"/>
        </w:rPr>
        <w:t xml:space="preserve"> </w:t>
      </w:r>
      <w:r w:rsidR="000616AD">
        <w:rPr>
          <w:rFonts w:ascii="UD デジタル 教科書体 NK-R" w:eastAsia="UD デジタル 教科書体 NK-R"/>
          <w:sz w:val="22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プロジェクトの概要　　採点基準は次のページ参照）　　　　　　　　　　　</w:t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="000616AD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（12点）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</w:p>
    <w:p w14:paraId="27072708" w14:textId="77777777" w:rsidR="005212A9" w:rsidRPr="00206B1A" w:rsidRDefault="005212A9" w:rsidP="005212A9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13.　地域への奉仕プロジェクトのリスト</w:t>
      </w:r>
    </w:p>
    <w:p w14:paraId="587120AB" w14:textId="1E373439" w:rsidR="005212A9" w:rsidRPr="00206B1A" w:rsidRDefault="005212A9" w:rsidP="005212A9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</w:t>
      </w:r>
      <w:r w:rsidR="000616AD">
        <w:rPr>
          <w:rFonts w:ascii="UD デジタル 教科書体 NK-R" w:eastAsia="UD デジタル 教科書体 NK-R" w:hint="eastAsia"/>
          <w:sz w:val="22"/>
        </w:rPr>
        <w:t xml:space="preserve"> </w:t>
      </w:r>
      <w:r w:rsidR="000616AD">
        <w:rPr>
          <w:rFonts w:ascii="UD デジタル 教科書体 NK-R" w:eastAsia="UD デジタル 教科書体 NK-R"/>
          <w:sz w:val="22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（名前、対象グループ、実施日、参加アンカー人数、奉仕に費やした時間、</w:t>
      </w:r>
    </w:p>
    <w:p w14:paraId="06FF13E5" w14:textId="2F93E6A2" w:rsidR="005212A9" w:rsidRPr="00206B1A" w:rsidRDefault="005212A9" w:rsidP="005212A9">
      <w:pPr>
        <w:ind w:firstLineChars="100" w:firstLine="22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206B1A">
        <w:rPr>
          <w:rFonts w:ascii="UD デジタル 教科書体 NK-R" w:eastAsia="UD デジタル 教科書体 NK-R" w:hint="eastAsia"/>
          <w:sz w:val="22"/>
        </w:rPr>
        <w:t xml:space="preserve">　　</w:t>
      </w:r>
      <w:r w:rsidR="000616AD">
        <w:rPr>
          <w:rFonts w:ascii="UD デジタル 教科書体 NK-R" w:eastAsia="UD デジタル 教科書体 NK-R" w:hint="eastAsia"/>
          <w:sz w:val="22"/>
        </w:rPr>
        <w:t xml:space="preserve"> </w:t>
      </w:r>
      <w:r w:rsidR="000616AD">
        <w:rPr>
          <w:rFonts w:ascii="UD デジタル 教科書体 NK-R" w:eastAsia="UD デジタル 教科書体 NK-R"/>
          <w:sz w:val="22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</w:rPr>
        <w:t xml:space="preserve">　プロジェクトの概要　　採点基準は次のページ参照）　　　　　　　　　</w:t>
      </w:r>
      <w:r w:rsidR="009E63DC">
        <w:rPr>
          <w:rFonts w:ascii="UD デジタル 教科書体 NK-R" w:eastAsia="UD デジタル 教科書体 NK-R"/>
          <w:sz w:val="22"/>
        </w:rPr>
        <w:tab/>
      </w:r>
      <w:r w:rsidR="009E63DC">
        <w:rPr>
          <w:rFonts w:ascii="UD デジタル 教科書体 NK-R" w:eastAsia="UD デジタル 教科書体 NK-R"/>
          <w:sz w:val="22"/>
        </w:rPr>
        <w:tab/>
      </w:r>
      <w:r w:rsidR="009E63DC">
        <w:rPr>
          <w:rFonts w:ascii="UD デジタル 教科書体 NK-R" w:eastAsia="UD デジタル 教科書体 NK-R"/>
          <w:sz w:val="22"/>
        </w:rPr>
        <w:tab/>
      </w:r>
      <w:r w:rsidRPr="00206B1A">
        <w:rPr>
          <w:rFonts w:ascii="UD デジタル 教科書体 NK-R" w:eastAsia="UD デジタル 教科書体 NK-R" w:hint="eastAsia"/>
          <w:sz w:val="22"/>
        </w:rPr>
        <w:t>（12点）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9E63DC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201DD04E" w14:textId="77777777" w:rsidR="009E63DC" w:rsidRDefault="009E63DC" w:rsidP="005212A9">
      <w:pPr>
        <w:wordWrap w:val="0"/>
        <w:ind w:firstLineChars="100" w:firstLine="220"/>
        <w:jc w:val="right"/>
        <w:rPr>
          <w:rFonts w:ascii="UD デジタル 教科書体 NK-R" w:eastAsia="UD デジタル 教科書体 NK-R"/>
          <w:sz w:val="22"/>
        </w:rPr>
      </w:pPr>
    </w:p>
    <w:p w14:paraId="02AAEE85" w14:textId="45EFFF8F" w:rsidR="005212A9" w:rsidRPr="00206B1A" w:rsidRDefault="005212A9" w:rsidP="009E63DC">
      <w:pPr>
        <w:ind w:firstLineChars="100" w:firstLine="220"/>
        <w:jc w:val="right"/>
        <w:rPr>
          <w:rFonts w:ascii="UD デジタル 教科書体 NK-R" w:eastAsia="UD デジタル 教科書体 NK-R"/>
          <w:sz w:val="22"/>
        </w:rPr>
      </w:pPr>
      <w:r w:rsidRPr="00206B1A">
        <w:rPr>
          <w:rFonts w:ascii="UD デジタル 教科書体 NK-R" w:eastAsia="UD デジタル 教科書体 NK-R" w:hint="eastAsia"/>
          <w:sz w:val="22"/>
        </w:rPr>
        <w:t>減点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9E63DC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9E63DC">
        <w:rPr>
          <w:rFonts w:ascii="UD デジタル 教科書体 NK-R" w:eastAsia="UD デジタル 教科書体 NK-R"/>
          <w:sz w:val="22"/>
          <w:u w:val="single"/>
        </w:rPr>
        <w:t xml:space="preserve">  </w:t>
      </w:r>
      <w:r w:rsidRPr="00206B1A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206B1A">
        <w:rPr>
          <w:rFonts w:ascii="UD デジタル 教科書体 NK-R" w:eastAsia="UD デジタル 教科書体 NK-R" w:hint="eastAsia"/>
          <w:sz w:val="22"/>
        </w:rPr>
        <w:t>点</w:t>
      </w:r>
    </w:p>
    <w:p w14:paraId="728D0BE0" w14:textId="0DD26234" w:rsidR="0012423E" w:rsidRPr="00206B1A" w:rsidRDefault="005212A9" w:rsidP="005212A9">
      <w:pPr>
        <w:wordWrap w:val="0"/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>総合</w:t>
      </w:r>
      <w:r w:rsidRPr="00206B1A">
        <w:rPr>
          <w:rFonts w:ascii="UD デジタル 教科書体 NK-R" w:eastAsia="UD デジタル 教科書体 NK-R" w:hint="eastAsia"/>
          <w:b/>
          <w:sz w:val="22"/>
          <w:u w:val="single"/>
        </w:rPr>
        <w:t xml:space="preserve">　　</w:t>
      </w:r>
      <w:r w:rsidR="009E63DC">
        <w:rPr>
          <w:rFonts w:ascii="UD デジタル 教科書体 NK-R" w:eastAsia="UD デジタル 教科書体 NK-R" w:hint="eastAsia"/>
          <w:b/>
          <w:sz w:val="22"/>
          <w:u w:val="single"/>
        </w:rPr>
        <w:t xml:space="preserve"> </w:t>
      </w:r>
      <w:r w:rsidR="009E63DC">
        <w:rPr>
          <w:rFonts w:ascii="UD デジタル 教科書体 NK-R" w:eastAsia="UD デジタル 教科書体 NK-R"/>
          <w:b/>
          <w:sz w:val="22"/>
          <w:u w:val="single"/>
        </w:rPr>
        <w:t xml:space="preserve">  </w:t>
      </w:r>
      <w:r w:rsidRPr="00206B1A">
        <w:rPr>
          <w:rFonts w:ascii="UD デジタル 教科書体 NK-R" w:eastAsia="UD デジタル 教科書体 NK-R" w:hint="eastAsia"/>
          <w:b/>
          <w:sz w:val="22"/>
          <w:u w:val="single"/>
        </w:rPr>
        <w:t xml:space="preserve">　　</w:t>
      </w:r>
      <w:r w:rsidRPr="00206B1A">
        <w:rPr>
          <w:rFonts w:ascii="UD デジタル 教科書体 NK-R" w:eastAsia="UD デジタル 教科書体 NK-R" w:hint="eastAsia"/>
          <w:b/>
          <w:sz w:val="22"/>
        </w:rPr>
        <w:t>点</w:t>
      </w:r>
    </w:p>
    <w:p w14:paraId="280D8CFC" w14:textId="77777777" w:rsidR="0012423E" w:rsidRPr="00206B1A" w:rsidRDefault="00AB759B">
      <w:pPr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lastRenderedPageBreak/>
        <w:drawing>
          <wp:inline distT="0" distB="0" distL="0" distR="0" wp14:anchorId="3A5F2295" wp14:editId="6EBE87E4">
            <wp:extent cx="6188710" cy="8198485"/>
            <wp:effectExtent l="0" t="0" r="254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23E" w:rsidRPr="00206B1A">
        <w:rPr>
          <w:rFonts w:ascii="UD デジタル 教科書体 NK-R" w:eastAsia="UD デジタル 教科書体 NK-R" w:hint="eastAsia"/>
          <w:b/>
          <w:sz w:val="22"/>
        </w:rPr>
        <w:br w:type="page"/>
      </w:r>
    </w:p>
    <w:p w14:paraId="2AE66CA6" w14:textId="77777777" w:rsidR="0078003C" w:rsidRPr="00206B1A" w:rsidRDefault="004363B1" w:rsidP="0012423E">
      <w:pPr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7026E6" wp14:editId="4F90FCC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210300" cy="7915275"/>
                <wp:effectExtent l="0" t="0" r="38100" b="9525"/>
                <wp:wrapNone/>
                <wp:docPr id="26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0300" cy="7915275"/>
                          <a:chOff x="0" y="-9"/>
                          <a:chExt cx="652" cy="831"/>
                        </a:xfrm>
                      </wpg:grpSpPr>
                      <wps:wsp>
                        <wps:cNvPr id="268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" y="1"/>
                            <a:ext cx="65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269" name="Group 204"/>
                        <wpg:cNvGrpSpPr>
                          <a:grpSpLocks/>
                        </wpg:cNvGrpSpPr>
                        <wpg:grpSpPr bwMode="auto">
                          <a:xfrm>
                            <a:off x="0" y="-9"/>
                            <a:ext cx="652" cy="831"/>
                            <a:chOff x="0" y="-9"/>
                            <a:chExt cx="652" cy="831"/>
                          </a:xfrm>
                        </wpg:grpSpPr>
                        <wps:wsp>
                          <wps:cNvPr id="27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" y="37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B40C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基準　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" y="37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2689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大変良い　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7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C9963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期待通り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7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FE2F4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期待外れ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" y="37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6460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合計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9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312A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各カテゴリーごとに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" y="59"/>
                              <a:ext cx="24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FC92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7点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59"/>
                              <a:ext cx="24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5BA49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3点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59"/>
                              <a:ext cx="24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EA26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0点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7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59"/>
                              <a:ext cx="116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DBA3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A+Ｂ+Ｃ最高21点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14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0823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１）プロジェクト名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156"/>
                              <a:ext cx="6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5413D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２）実・日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186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425F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３）アンカー参加者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209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127EA8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割合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228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E1B8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４）アンカー参加人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250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28F7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数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270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8635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５）準備に費やした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292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4FAB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311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2904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６）実・に費やした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8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333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BA99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353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414D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７）イベントに参加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375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EFACD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した人数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419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9AB88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なぜそのプロジェ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441"/>
                              <a:ext cx="9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0636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クトを選んだか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419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1CD6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なぜそのプロジェ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441"/>
                              <a:ext cx="9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B2933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クトを選んだか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419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47F68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なぜそのプロジェ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441"/>
                              <a:ext cx="9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3A96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クトを選んだか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463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2C685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地域にとっての益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29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463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9451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地域にとっての益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463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E64E9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地域にとっての益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485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F3A99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実行に関する完璧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507"/>
                              <a:ext cx="4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78823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な詳細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485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CAE1F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実行に関する完璧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507"/>
                              <a:ext cx="4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0B42F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な詳細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485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B249D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実行に関する完璧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507"/>
                              <a:ext cx="4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CCD6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な詳細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551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C15C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以上の情報が含ま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573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CE52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れている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0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551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444F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以上の情報が部分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573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6A394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的に含まれている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551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D50E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以上の情報が全く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573"/>
                              <a:ext cx="9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DCB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含まれていない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" y="798"/>
                              <a:ext cx="6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44EB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ＡＢＣ合計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798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E56A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-9"/>
                              <a:ext cx="466" cy="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C378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/>
                                    <w:sz w:val="22"/>
                                  </w:rPr>
                                  <w:t>その他　地域への奉仕　最も優れたプロジェクト採点基準　（No.11）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81"/>
                              <a:ext cx="75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6D06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カテゴリーA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" y="696"/>
                              <a:ext cx="51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54B5E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3ページ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" y="696"/>
                              <a:ext cx="51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0C698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2ページ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1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" y="696"/>
                              <a:ext cx="4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E6FC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　なし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" y="696"/>
                              <a:ext cx="8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8784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カテゴリーＣ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696"/>
                              <a:ext cx="13" cy="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585A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711"/>
                              <a:ext cx="26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696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A62A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41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6D4E3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写真、新聞記事、書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63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49AE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簡類など、　プロ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86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EB6A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ジェクトに関する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8"/>
                              <a:ext cx="1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A2872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215.89ｍｍ×279.4ｍ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730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7AF7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ｍ以下のサイズの追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2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52"/>
                              <a:ext cx="5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AEBF0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加ページ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485"/>
                              <a:ext cx="106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94C1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120語以下のプロ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07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124C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ジェクトの概要説明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" y="395"/>
                              <a:ext cx="8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D400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カテゴリーＢ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" y="496"/>
                              <a:ext cx="8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22121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カテゴリーＢ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496"/>
                              <a:ext cx="13" cy="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60AE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511"/>
                              <a:ext cx="26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496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FB6C3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" y="596"/>
                              <a:ext cx="8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08DF4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カテゴリーＣ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" y="227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C4BE6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すべて書かれてい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3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249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CC935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" y="227"/>
                              <a:ext cx="10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6BC34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部分的に書かれて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249"/>
                              <a:ext cx="27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AA93A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いる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238"/>
                              <a:ext cx="12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9929C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全く書かれていない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" y="238"/>
                              <a:ext cx="80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E9C57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カテゴリーＡ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238"/>
                              <a:ext cx="13" cy="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8D91B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253"/>
                              <a:ext cx="26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238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AFC88" w14:textId="77777777" w:rsidR="004363B1" w:rsidRDefault="004363B1" w:rsidP="004363B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wrap="none" lIns="0" tIns="0" rIns="0" bIns="0" anchor="t">
                            <a:spAutoFit/>
                          </wps:bodyPr>
                        </wps:wsp>
                        <wps:wsp>
                          <wps:cNvPr id="347" name="Line 81"/>
                          <wps:cNvCnPr/>
                          <wps:spPr bwMode="auto">
                            <a:xfrm flipV="1">
                              <a:off x="1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0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84"/>
                          <wps:cNvCnPr/>
                          <wps:spPr bwMode="auto">
                            <a:xfrm flipV="1">
                              <a:off x="650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86"/>
                          <wps:cNvCnPr/>
                          <wps:spPr bwMode="auto">
                            <a:xfrm flipV="1">
                              <a:off x="132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88"/>
                          <wps:cNvCnPr/>
                          <wps:spPr bwMode="auto">
                            <a:xfrm flipV="1">
                              <a:off x="253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90"/>
                          <wps:cNvCnPr/>
                          <wps:spPr bwMode="auto">
                            <a:xfrm flipV="1">
                              <a:off x="374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92"/>
                          <wps:cNvCnPr/>
                          <wps:spPr bwMode="auto">
                            <a:xfrm flipV="1">
                              <a:off x="495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34"/>
                              <a:ext cx="649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95"/>
                          <wps:cNvCnPr/>
                          <wps:spPr bwMode="auto">
                            <a:xfrm>
                              <a:off x="2" y="57"/>
                              <a:ext cx="6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57"/>
                              <a:ext cx="647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97"/>
                          <wps:cNvCnPr/>
                          <wps:spPr bwMode="auto">
                            <a:xfrm>
                              <a:off x="2" y="79"/>
                              <a:ext cx="6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79"/>
                              <a:ext cx="647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99"/>
                          <wps:cNvCnPr/>
                          <wps:spPr bwMode="auto">
                            <a:xfrm>
                              <a:off x="132" y="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35"/>
                              <a:ext cx="1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01"/>
                          <wps:cNvCnPr/>
                          <wps:spPr bwMode="auto">
                            <a:xfrm>
                              <a:off x="253" y="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35"/>
                              <a:ext cx="1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03"/>
                          <wps:cNvCnPr/>
                          <wps:spPr bwMode="auto">
                            <a:xfrm>
                              <a:off x="374" y="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35"/>
                              <a:ext cx="1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05"/>
                          <wps:cNvCnPr/>
                          <wps:spPr bwMode="auto">
                            <a:xfrm>
                              <a:off x="495" y="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35"/>
                              <a:ext cx="1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01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08"/>
                          <wps:cNvCnPr/>
                          <wps:spPr bwMode="auto">
                            <a:xfrm>
                              <a:off x="2" y="143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43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10"/>
                          <wps:cNvCnPr/>
                          <wps:spPr bwMode="auto">
                            <a:xfrm>
                              <a:off x="2" y="185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85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12"/>
                          <wps:cNvCnPr/>
                          <wps:spPr bwMode="auto">
                            <a:xfrm>
                              <a:off x="2" y="226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226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14"/>
                          <wps:cNvCnPr/>
                          <wps:spPr bwMode="auto">
                            <a:xfrm>
                              <a:off x="2" y="268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268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16"/>
                          <wps:cNvCnPr/>
                          <wps:spPr bwMode="auto">
                            <a:xfrm>
                              <a:off x="2" y="309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309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18"/>
                          <wps:cNvCnPr/>
                          <wps:spPr bwMode="auto">
                            <a:xfrm>
                              <a:off x="2" y="351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351"/>
                              <a:ext cx="131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20"/>
                          <wps:cNvCnPr/>
                          <wps:spPr bwMode="auto">
                            <a:xfrm>
                              <a:off x="2" y="391"/>
                              <a:ext cx="6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391"/>
                              <a:ext cx="647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22"/>
                          <wps:cNvCnPr/>
                          <wps:spPr bwMode="auto">
                            <a:xfrm>
                              <a:off x="2" y="393"/>
                              <a:ext cx="6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393"/>
                              <a:ext cx="647" cy="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24"/>
                          <wps:cNvCnPr/>
                          <wps:spPr bwMode="auto">
                            <a:xfrm>
                              <a:off x="132" y="10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103"/>
                              <a:ext cx="1" cy="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26"/>
                          <wps:cNvCnPr/>
                          <wps:spPr bwMode="auto">
                            <a:xfrm>
                              <a:off x="253" y="10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103"/>
                              <a:ext cx="1" cy="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28"/>
                          <wps:cNvCnPr/>
                          <wps:spPr bwMode="auto">
                            <a:xfrm>
                              <a:off x="374" y="10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103"/>
                              <a:ext cx="1" cy="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30"/>
                          <wps:cNvCnPr/>
                          <wps:spPr bwMode="auto">
                            <a:xfrm>
                              <a:off x="495" y="10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3"/>
                              <a:ext cx="1" cy="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415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33"/>
                          <wps:cNvCnPr/>
                          <wps:spPr bwMode="auto">
                            <a:xfrm>
                              <a:off x="133" y="46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" y="460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35"/>
                          <wps:cNvCnPr/>
                          <wps:spPr bwMode="auto">
                            <a:xfrm>
                              <a:off x="254" y="46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" y="460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37"/>
                          <wps:cNvCnPr/>
                          <wps:spPr bwMode="auto">
                            <a:xfrm>
                              <a:off x="375" y="46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460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39"/>
                          <wps:cNvCnPr/>
                          <wps:spPr bwMode="auto">
                            <a:xfrm>
                              <a:off x="133" y="482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" y="482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41"/>
                          <wps:cNvCnPr/>
                          <wps:spPr bwMode="auto">
                            <a:xfrm>
                              <a:off x="254" y="482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" y="482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43"/>
                          <wps:cNvCnPr/>
                          <wps:spPr bwMode="auto">
                            <a:xfrm>
                              <a:off x="375" y="482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482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45"/>
                          <wps:cNvCnPr/>
                          <wps:spPr bwMode="auto">
                            <a:xfrm>
                              <a:off x="133" y="527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" y="527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47"/>
                          <wps:cNvCnPr/>
                          <wps:spPr bwMode="auto">
                            <a:xfrm>
                              <a:off x="254" y="527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" y="527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49"/>
                          <wps:cNvCnPr/>
                          <wps:spPr bwMode="auto">
                            <a:xfrm>
                              <a:off x="375" y="527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527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51"/>
                          <wps:cNvCnPr/>
                          <wps:spPr bwMode="auto">
                            <a:xfrm>
                              <a:off x="133" y="54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" y="549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53"/>
                          <wps:cNvCnPr/>
                          <wps:spPr bwMode="auto">
                            <a:xfrm>
                              <a:off x="254" y="54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" y="549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55"/>
                          <wps:cNvCnPr/>
                          <wps:spPr bwMode="auto">
                            <a:xfrm>
                              <a:off x="375" y="54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549"/>
                              <a:ext cx="12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593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58"/>
                          <wps:cNvCnPr/>
                          <wps:spPr bwMode="auto">
                            <a:xfrm>
                              <a:off x="132" y="417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417"/>
                              <a:ext cx="1" cy="1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60"/>
                          <wps:cNvCnPr/>
                          <wps:spPr bwMode="auto">
                            <a:xfrm>
                              <a:off x="253" y="417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417"/>
                              <a:ext cx="1" cy="1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62"/>
                          <wps:cNvCnPr/>
                          <wps:spPr bwMode="auto">
                            <a:xfrm>
                              <a:off x="374" y="417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417"/>
                              <a:ext cx="1" cy="1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64"/>
                          <wps:cNvCnPr/>
                          <wps:spPr bwMode="auto">
                            <a:xfrm>
                              <a:off x="495" y="417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17"/>
                              <a:ext cx="1" cy="1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616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67"/>
                          <wps:cNvCnPr/>
                          <wps:spPr bwMode="auto">
                            <a:xfrm>
                              <a:off x="132" y="61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618"/>
                              <a:ext cx="1" cy="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69"/>
                          <wps:cNvCnPr/>
                          <wps:spPr bwMode="auto">
                            <a:xfrm>
                              <a:off x="253" y="61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618"/>
                              <a:ext cx="1" cy="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71"/>
                          <wps:cNvCnPr/>
                          <wps:spPr bwMode="auto">
                            <a:xfrm>
                              <a:off x="374" y="61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618"/>
                              <a:ext cx="1" cy="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73"/>
                          <wps:cNvCnPr/>
                          <wps:spPr bwMode="auto">
                            <a:xfrm>
                              <a:off x="495" y="61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18"/>
                              <a:ext cx="1" cy="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793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" cy="8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77"/>
                          <wps:cNvCnPr/>
                          <wps:spPr bwMode="auto">
                            <a:xfrm>
                              <a:off x="132" y="79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795"/>
                              <a:ext cx="1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179"/>
                          <wps:cNvCnPr/>
                          <wps:spPr bwMode="auto">
                            <a:xfrm>
                              <a:off x="253" y="79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795"/>
                              <a:ext cx="1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181"/>
                          <wps:cNvCnPr/>
                          <wps:spPr bwMode="auto">
                            <a:xfrm>
                              <a:off x="374" y="79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795"/>
                              <a:ext cx="1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183"/>
                          <wps:cNvCnPr/>
                          <wps:spPr bwMode="auto">
                            <a:xfrm>
                              <a:off x="495" y="79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795"/>
                              <a:ext cx="1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816"/>
                              <a:ext cx="649" cy="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2"/>
                              <a:ext cx="2" cy="8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187"/>
                          <wps:cNvCnPr/>
                          <wps:spPr bwMode="auto">
                            <a:xfrm>
                              <a:off x="1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189"/>
                          <wps:cNvCnPr/>
                          <wps:spPr bwMode="auto">
                            <a:xfrm>
                              <a:off x="132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191"/>
                          <wps:cNvCnPr/>
                          <wps:spPr bwMode="auto">
                            <a:xfrm>
                              <a:off x="253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193"/>
                          <wps:cNvCnPr/>
                          <wps:spPr bwMode="auto">
                            <a:xfrm>
                              <a:off x="374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95"/>
                          <wps:cNvCnPr/>
                          <wps:spPr bwMode="auto">
                            <a:xfrm>
                              <a:off x="495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97"/>
                          <wps:cNvCnPr/>
                          <wps:spPr bwMode="auto">
                            <a:xfrm>
                              <a:off x="650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81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99"/>
                          <wps:cNvCnPr/>
                          <wps:spPr bwMode="auto">
                            <a:xfrm>
                              <a:off x="651" y="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201"/>
                          <wps:cNvCnPr/>
                          <wps:spPr bwMode="auto">
                            <a:xfrm>
                              <a:off x="651" y="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35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203"/>
                          <wps:cNvCnPr/>
                          <wps:spPr bwMode="auto">
                            <a:xfrm>
                              <a:off x="651" y="5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51" y="5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1" name="Line 206"/>
                        <wps:cNvCnPr/>
                        <wps:spPr bwMode="auto">
                          <a:xfrm>
                            <a:off x="651" y="7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51" y="7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3" name="Line 208"/>
                        <wps:cNvCnPr/>
                        <wps:spPr bwMode="auto">
                          <a:xfrm>
                            <a:off x="651" y="10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51" y="102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5" name="Line 210"/>
                        <wps:cNvCnPr/>
                        <wps:spPr bwMode="auto">
                          <a:xfrm>
                            <a:off x="651" y="143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51" y="143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7" name="Line 212"/>
                        <wps:cNvCnPr/>
                        <wps:spPr bwMode="auto">
                          <a:xfrm>
                            <a:off x="651" y="185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51" y="185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9" name="Line 214"/>
                        <wps:cNvCnPr/>
                        <wps:spPr bwMode="auto">
                          <a:xfrm>
                            <a:off x="651" y="22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51" y="226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1" name="Line 216"/>
                        <wps:cNvCnPr/>
                        <wps:spPr bwMode="auto">
                          <a:xfrm>
                            <a:off x="651" y="268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51" y="268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3" name="Line 218"/>
                        <wps:cNvCnPr/>
                        <wps:spPr bwMode="auto">
                          <a:xfrm>
                            <a:off x="651" y="30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51" y="30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5" name="Line 220"/>
                        <wps:cNvCnPr/>
                        <wps:spPr bwMode="auto">
                          <a:xfrm>
                            <a:off x="651" y="35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51" y="351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7" name="Line 222"/>
                        <wps:cNvCnPr/>
                        <wps:spPr bwMode="auto">
                          <a:xfrm>
                            <a:off x="651" y="3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1" y="392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9" name="Line 224"/>
                        <wps:cNvCnPr/>
                        <wps:spPr bwMode="auto">
                          <a:xfrm>
                            <a:off x="651" y="41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51" y="416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1" name="Line 226"/>
                        <wps:cNvCnPr/>
                        <wps:spPr bwMode="auto">
                          <a:xfrm>
                            <a:off x="651" y="46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51" y="460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3" name="Line 228"/>
                        <wps:cNvCnPr/>
                        <wps:spPr bwMode="auto">
                          <a:xfrm>
                            <a:off x="651" y="48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51" y="482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5" name="Line 230"/>
                        <wps:cNvCnPr/>
                        <wps:spPr bwMode="auto">
                          <a:xfrm>
                            <a:off x="651" y="52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1" y="52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7" name="Line 232"/>
                        <wps:cNvCnPr/>
                        <wps:spPr bwMode="auto">
                          <a:xfrm>
                            <a:off x="651" y="54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51" y="54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9" name="Line 234"/>
                        <wps:cNvCnPr/>
                        <wps:spPr bwMode="auto">
                          <a:xfrm>
                            <a:off x="651" y="59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51" y="594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1" name="Line 236"/>
                        <wps:cNvCnPr/>
                        <wps:spPr bwMode="auto">
                          <a:xfrm>
                            <a:off x="651" y="61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1" y="61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3" name="Line 238"/>
                        <wps:cNvCnPr/>
                        <wps:spPr bwMode="auto">
                          <a:xfrm>
                            <a:off x="651" y="63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1" y="63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5" name="Line 240"/>
                        <wps:cNvCnPr/>
                        <wps:spPr bwMode="auto">
                          <a:xfrm>
                            <a:off x="651" y="66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51" y="661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7" name="Line 242"/>
                        <wps:cNvCnPr/>
                        <wps:spPr bwMode="auto">
                          <a:xfrm>
                            <a:off x="651" y="683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51" y="683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9" name="Line 244"/>
                        <wps:cNvCnPr/>
                        <wps:spPr bwMode="auto">
                          <a:xfrm>
                            <a:off x="651" y="705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51" y="705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1" name="Line 246"/>
                        <wps:cNvCnPr/>
                        <wps:spPr bwMode="auto">
                          <a:xfrm>
                            <a:off x="651" y="72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51" y="72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3" name="Line 248"/>
                        <wps:cNvCnPr/>
                        <wps:spPr bwMode="auto">
                          <a:xfrm>
                            <a:off x="651" y="74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51" y="74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5" name="Line 250"/>
                        <wps:cNvCnPr/>
                        <wps:spPr bwMode="auto">
                          <a:xfrm>
                            <a:off x="651" y="77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51" y="771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7" name="Line 252"/>
                        <wps:cNvCnPr/>
                        <wps:spPr bwMode="auto">
                          <a:xfrm>
                            <a:off x="651" y="79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1" y="794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9" name="Line 254"/>
                        <wps:cNvCnPr/>
                        <wps:spPr bwMode="auto">
                          <a:xfrm>
                            <a:off x="651" y="81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51" y="81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7026E6" id="Group 3" o:spid="_x0000_s1026" style="position:absolute;left:0;text-align:left;margin-left:0;margin-top:11.25pt;width:489pt;height:623.25pt;z-index:251674624;mso-height-relative:margin" coordorigin=",-9" coordsize="65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vKJRgAAGXGAQAOAAAAZHJzL2Uyb0RvYy54bWzsXW2P4jjW/f5I+x8Q37eLvPCqqVmNumda&#10;K/XutrZ393sKqAItEJTQTc2/f47txE4cZ6oI5IZ1PCO1KIqC4JPje+6xr+9Pf3nd7wY/1km6jQ+P&#10;Q+/DaDhYH5bxant4eRz++1+//Xk2HKSn6LCKdvFh/Tj8fZ0O//Lzn/7vp/NxsfbjTbxbrZMB3uSQ&#10;Ls7Hx+HmdDouHh7S5Wa9j9IP8XF9wC+f42QfnfBj8vKwSqIz3n2/e/BHo8nDOU5WxyRertMUz34S&#10;vxz+zN//+Xm9PP3j+Tldnwa7xyGu7cT/Tfi/T+zfh59/ihYvSXTcbJfZZUQNrmIfbQ/4UPlWn6JT&#10;NPiebCtvtd8ukziNn08flvH+IX5+3i7X/Dvg23gj7dt8TuLvR/5dXhbnl6McJgytNk6N33b59x+f&#10;k+O349cEI3E+vmAs+E+Dp/Pf4hUAi76fYv7NXp+TPfuGuObBKx/A3+UArl9PgyWenPjeKBhhnJf4&#10;3XTujf3pWAzxcgMc1N/9eZ4//Wv+p2Nf/Nks8NjvHqKF+MSHwlWxS8R9kqqhSK8bim+b6LjmI5wu&#10;MBRfk8F29Tj0J7hrD9EeX/8XfH3+ooHProp9PF7HxouNRXr8Ei//mw4O8cdNdHhZ/5IecceBB/jz&#10;/Kkkic+bdbTClfKn/4XB+nW15a9i37P0luyHFG/+5vDjrTDEfKSihRz+cTb0M29aGsNocUzS0+d1&#10;vB+wB4/DBJfJUY1+fElPYrjzl7Avdoh/2+52eD5a7A6lJ4ALe4ZfNrtSMSZP8ep3fgvx5wFQ4WYS&#10;D4ujO89Hl9/gA38UirF9YWOb3Y7sQ/m9yEdYDFT594X74s3hwrhguPK7To1X+Z6LFv9bt+kUX0vc&#10;pv8EnrgBd+tBNpR/fJuW7snmN2E45cMa8JtN3YY+nmYTgM+vRRK59Zvw9Pr0ii/DOCTux8EZE/vj&#10;8IDIMxzs/noABTFip/xBkj94yh9Eh+UmRnQQ3EiPjP2/bTk/1LtmN392k1NMR1M2cfDpSOHM59XS&#10;3GGYjm6EszcR/NGBHgfdAc0naj7/KWSswRvTko735D3h50Z4+zMzsTvHW8Zgy/gNHul48zmViN/h&#10;CHoHE/bd8TvIb3rL8A6reM/yr/pH8vJG/B7XzOddBm4+n0vxYhne4yrePAEi4reYzcdZzpWrX89H&#10;VO9Kp3G4pYaxDO5JFW6PWw1EeHszBBTM5zriEOTdAi5FjGWAg2B6/PakNiWY0ANk0HcJuFQxlgEu&#10;/SGVkHlSnBIAHvoIKffIcCljLANcWlYFwKU6JQB87OEKDIB7HoJNp0FcChm7EJ8ZvDVP6lMCxIVo&#10;88RnKnOte9WmpIxliBtcNk9KVALERQz3xlwlKcQnuBM6ZbiSMpYBbrDZMJ1mFjId4DMN8DuguNQy&#10;liFuMNrEUhlRZiYo7o+0VLxz48WTWsYywDHglcxMalQyivs+/0w1p98BxaWWsQxxg9cG7Uw9qftY&#10;isdnFhDvfK1MShnLADe4bXA2yQHHYnwZ8M7tVaVlLEPcYLf5lHZbFsXnXCUpincfxS2122YGu82X&#10;EpUsigciEVKA30EUl1rGMoob/DZfalQ6xAP+mQrx7ikupYxdgM8NdpvYP0aamQXY4nJnUVxpGcsQ&#10;N9htWNWg1m1BvkM5XxbvfpOTlDKWAW6w23xKu80LhHALRT6oZnVv1LXFqtSMZZgbDDfEUDqSS8xD&#10;ziqF+bzrfFzJGcsgN1huwv4iiuT+WKyN3yPNLTXd5gbTzZdKlUCuS8zvj+ZS0lhGc4PtFlDabsEU&#10;V4AdEfdIc6lqLMPcYLyJaj2iqV1ifn80l6LGMsgN1ltAab1JATfRM/PuRbul5tvcYL4JI4yI5jKa&#10;3yHmUtVYxXNetK0vlCNdpkvU5NR+f5grWWMZ5gYHLpBylUC1y7l9xj9VJefdGzJK1liGucGEC6Rc&#10;JcR8jPBdctrDrquRlKyxDHKDBycqPanD+R3SXK4pWoa5wYQLpFwloHku4e6Q5lLVWAa5wYMLpFol&#10;gFwquDukuVQ1lmFuMOEQR+lV+x3SXIoayyA3eHDCDSOK5rloH4+1FbU7EO12mnABO55DT87DLky4&#10;8VQz4TrfLKFEjWU0N3hwoRSrBNFcCrg7pLlUNXZhjsLKKs2lWqXEXKd591O7UjWWYW7w4EKpVgkw&#10;z1X7HYZzJWssw9zgwYVSrlJirvO8801RStVYBrnBg8PpmXSJWoidlmy3xHSuVSJ2Xl2uVI1lkBss&#10;uJDSgptk210rkKPYt9sDBUIpaiyD3GDBhVKsEkzs3gihBSzXDzoOJ2A/O0NC3IC0R/KKk/2kprEM&#10;coMDJ0p/iewYfyYOBpppbgzKGjomuVQ0liFuMOBEjkyEuMeO/QaXJ3M+wmrVHFfRMeRS0VgGucF/&#10;Q7sCOvXmzwHtfUIuFY1lkBv8N1EbSMTyEEdPGSHvfJ+EUjR2Qc7Oa9Bd9rFUqgTqbcyEuYnl7Cy6&#10;Tk8AU4rGMsgN7huqh+gm9jFzXEyQ5zlaZ4JdSRrLIDeYb+LEPaKJPYd8qp8mwRwaxnIu5JunaGm8&#10;265Y9x52+lCavDx93CWDHxHrf8X/Y3c33r30suY9fgjanwSolKxOzFJqEkzMk+zw1YrizlnaRacb&#10;cYK6VKGWsdRgno2l1CSAHEkem5b1OqPuT3xRItQyxA3emTi/nmhezsXX/dUfKBFqGeQG7wydSejU&#10;Vw555QDWzkvLlAi1DHKDeTbhgoeI5SKpnmJHFW4zZZ15nR/spDSoZYgbvLOJVC1kkXwqiriKiHee&#10;VEsJaxniButMBFUijjOHDOJtKixaBXnnmxWVgrULcXCrkqBNKJ0znOHNEA+rlQdZTt1dgiaXfy2D&#10;3OCcTSidM4F4pe6g+wRNKVjLEDcYZ9hWQKfWfch0xvIApw2VxFvn9rhSsJZBbjDesF+MDvJ8RSTU&#10;l7q7h1xKWMsgNxhvE0rjLbfHK5DnXmtnKyJKw1oGucF5m0jZQpCh5ZCP3YrI6OEcJ6tjEi/Xabo9&#10;vHzbRMf1UPS0BxJfE+76BzixoSK4Rf8BohQrXxGpZWlnglvlHZax1OCcTSmds1x+je8vFsu8wzLI&#10;DdbZVOoOgonZy5wUXxzZq5yU7uvBVOZhGeYG80xU6RDN7F6WZflim1cBcyQDnW5CUpmHXZAzkun7&#10;zqaU7pmP/JUl1vdIc5l6WIa5wT4TjQiIaM4P/GOY6zTvfCFMpR6WQW7wz3CEMZ2ZwjpdcJqLMxMK&#10;M3vnncpU7mIZ5gYDbdqFgebrmHduoKncxTLIDQbaVEYxAtGeuykVyDs30FTuYhnkBgNt2oWB5ovN&#10;gWpmd1uKaww0HLdQ0dyYEumCcW6g1bK0MwNNZZuWsVQaaF+2h/VA1Mtmavvj4WuSYZ8eYbI+nf8W&#10;r9aPw+j7KYb7Gi1en5P94Hm3Pf6H7c9nz8TPz4NX9gOTVFrtLZ58x0b+HS6Dv1X040t6wsdjV/4x&#10;SU+f1/GefcIhZrv48Xy02B0GZ+zf568ubdwv7e//FLL/2U2s7+9nb/spSjeiDoC/A3tZtEji74cV&#10;f7RZR6tfs8enaLsTj/FGrDbggY0TGxnhRIsbg30Oe/6cHsXTeDB43e8OeOqYPg43p9Nx8fCQLjfr&#10;fZR+2G+XSZzGz6cPy3j/gOHbLtfc7X7wR947fW+s/VRpS+qIcbj5RKFm2ffBnayXpz+Cuwmu9123&#10;gdSyihbpGWYmtCbssriRlTGFcZtxIefegD14HDbH63+1zgZVfhleYoYselDNZ8gJe1s3R5LNkewU&#10;AN1OFPvismD3jc/jqAA7fomX/00Hh/jjJjq8rH9JkvjMwgDmblGDVvoD9kN9cGQEykJiDribJd+1&#10;lotdqiXWFS2h5qzzcJq9Yx2dMmF7iyuso3R6csAd697HOmnTiFhXdGias44l4I51hKwzOC84DwmZ&#10;SSl0tRfrcsAd697HOmm7cNah6buCqjnrAqyWOtYRsk46Kf9ETgvpuFsPcECRgrJthZkD7lj3PtZJ&#10;10SwrmiYNGddyJr+uryOLq8zuCk4PYaOdTngjnXvYh3qgCoZwbxoqbQ9S4oEUDRxVGaltL9Eii+s&#10;bWd/oayI7YISKZyYJuWuUizavmuaLHggYuzHPAEsjj0iJ7MeOYXgrddYj7tbrwzUO5K2rAygpLzK&#10;tqKVQsO2WsQd27KMLC9hQDVNiW1Fr6QZ28SSu2MbW5BreR0ORRZVthUtFBq21SLu2KazTRolIrYV&#10;PZJL2ZY7jaJVsOIb9A6LbaJ7iQtuN1z2Zqe36+ayNyqaJ23zrQ7zbOn7Lcz7t5bK2moUxKQ3Kvoj&#10;lzIudxkd46g2mqDk2cC4onHSNuPqMHeMq9nSh7qBMuOK3siljMsdRsc4KsaxpgbVGEfpl9Rh7hhX&#10;wzhs4S8z7hrHJHcXHePIGGewTLwRpWdSh7ljXB3jpGmiVt5YLTbdIoAwNjM5q3I/6SpziVSf/PUv&#10;EWBr06VEoGiTXCpLstEXLfPU6HtBxhjnK996xzmrmazKkqJ90noiIFZZazF3XpfmdaGotsQ4tFVW&#10;82NDxlUOlnSMw6i3UuOB+tgq48TJUBnQRIyrxdwxTmecdEu4u+x5RaOkGeN8lC6CtS7GEazmYBnF&#10;wLiifULDuHrMHeM0xrHy/aKq9IpGSUPGiWMeHeMIGIfiUwPjivYJEeNqMXeM0xkn3ZIsxhWNkmaM&#10;C0Y8j3CMo2CcyTnBsfEqM6BhXD3mjnE64zTnxLveOQlEV0PHOArGmZwTNNIjZ1wt5o5xOuM05wTn&#10;gim0GsY4URiiGDcJ3R7YlpyTmck58fldngFNFONqMXeM0xmnOSf+9c5JIIpCHOMoYpzJOUG7WjVr&#10;UjGOf6YBc8c4jXGoOS05J+KcrexFl8a4fFukN9LGP9sL68+4Zq1fD3WVHhefAYXgUvVOfErvpBb1&#10;bBX2TdT7two+19wT4e43ZF2+NdKxjq7mG6LCwDpS/yQ/W0Ofax3r6trEoNy0HOuucVDy7ZGOdYSs&#10;M3koPqWHUou6Y10t6zQXRXQebhjr8i2SjnWErDP5KNjwQ5fV1aLuWFfLOumkFLbG4hA8OtDE5szQ&#10;46lIMRWHSeDOGzV0sZtL90QsqQZF4+TyVBwKlZWfiv67avxlR2DqzbHWH8ccogS1mhSIA0eycNe2&#10;/eXhnvlj1FszwOrhvetTmUNUopaSAlFw01Ce+GOkGI51lIeghyPppRQjXXE7Stusext1x7qMUNlx&#10;JyFMizLritbJpbEu7+TkYh1ZUhCOpJdSZF3RUGmbdW+j7lins076J5nCLFonl7JOao0Zzyqcwmx/&#10;gTVEOWpVYaJhJl1W9zbqjnU666R/IlgX8hG6VmE61lEdNRqOTF5KSOql5HlFLeqOdTrrNDdFFIw2&#10;ZJ3UGrXj79yUG5cah6hTNcS6YmEPmcKsRd2xTmMdClNLeZ04Ca0h63KtMUYTZigcpzAJFCZqVQ2s&#10;o3RT3kbdsU5nneamYE+5ygguzetyN8uxjs5NQb2qgXWUbsrbqDvW6azT3BQ0UmzOulxhOtYRss7k&#10;pqA9o0KRSmHWo+5Yp7NOc1NEOdu1ClNw1ylMCoVpclPQ9ZGOdVJh1qLuWKezTnNTsPlY4dVYYdaO&#10;v3NTbu2moHa1qjDhKioU2451UmHWou5Yp7EOxaolN2VcLOu5lHVSYdaOv2PdzVlnclPGlG7K26g7&#10;1umsk25KYWuD6GSUvbL1qZJvIhtXK5fd1tlNdKxunQ1RtVqeKIvWyaUTZV7PGIrzcFRSkFWxejhR&#10;E2HTVbHerqVLiIJVgzwpGiptc64W9azG4E3UEzR/HbJViujHl/QkbhDWTu7zOt6zp9N4t139tt3t&#10;+A/Jy9PHXTL4Ee3Q/o7/l91TpZfd99ZZVK2WWCe2mmdz5KWsy6tYHevoDDCsq1VZh76PlElBtmFd&#10;n2sd62oqe0Jf+idiOxFaPSq8LmVdXs/oWEfIOumlFPQl+j8qFNuOdbWoO9bVsQ5Vq+VYV7ROLmVd&#10;Xs/oWEfHOnZCfaVzwaRoqLTNulrUHetqWWfyT9D+kW6qxAWgnmvi8c9UqaBr8FILmXRPMnlyzV6U&#10;PCmbiMNO1fjLVJwT2KXiN0zFUbBqmCiLhkrbE2Ut6nKifAP1/qXiqFoty5OidXKpPMlTccc6Qnki&#10;vZRCUoAmkISRLjtQqoK6Y11trJP+iYh16ACp8LqUdXlSVhl/F+sW8BTbaK4UBtJLKbKuaKi0Hetq&#10;UXesq2Wd9E8y1hWtk0tZlydljnV0sQ4Fq1WFicaQau5sm3W1qDvW1bEOVasG0Cj9E5GKT92quDd6&#10;OMfJ6pjEy3Wabg+1kJncE7F4TbSRAUSHe8JVrMrdcVXs/K+ZyOnrc/f+ZXGoUS1lcej9qObESyNb&#10;nkVP55ykavwzPSk6IdQP/257YDstatezDzFbzMb1RYvdYXBmMDdd5mbL5J+idCOWw/kKOPvi0SKJ&#10;vx9W/NFmHa1+zR6fou1OPMbVsyXyB3Y7p8eviegV/hSvfv+a4M/482fCwGayTqZdWCcV0LPA9hbo&#10;PeSc5pyg+yPunCs3MVSG33GurRQuNBkn6AepQGxbTOZ2WQV0x7lv5u16rOdRsV0n+j8quC6Nc3kG&#10;XRl+x7nWOGeyTcQhCdnE2TbnakF3nKvjnOaazG7hmjjOkR1ChLrUav4968I0qYDuOFfDOdSmGjCj&#10;90xmbvvCez0TFKIaIKPcccK3lsAf4asQKmuXrskbxQf9y+DYumVJTV7lmnDHKvOm1OhnU9wbtVI3&#10;t0zqD9W2xTJhB9tVtuWJNnFEUhLQKjfyUsSbs60e2vsu+kANaplt1/gluUfp+CYsJ3iVg9f97oAD&#10;1Fta8UbxaZVvaAKp8u+2U7crMe8h4zS3RLQTzmbHS92S3KxyjCNjnMksQQNIOsZdiXkPGad5JWLJ&#10;uSHjcqvKMY6KcahDNcQ4SqvkSsz7xzgUnZZUpVizbsi4fHePYxwZ40yuyZzSNbkS8x4yTnNN5te4&#10;JhPmTjfPop1vcmnb93Bi8k3mlFtNrsS8h4zTnBP0e1Q5wKV53IStLYBx3JG81LVyfLucbwbfxEfD&#10;R4Vg277JVYj3kG1l18RHn0eFVVO2ieaQjm6t25QTg2nio9OjgpCKbs0g7yHfyp6Jjw6PCqymfBOn&#10;7vWab9jD/LJ4SY7fyHaaoOq0Yp/4I8pdC3moawZ//7iHutOie+KjTeD13BMboXvNPeY/tb8kNzWY&#10;J/6omI5TxbpmkPeQb2XvxEeDwOv55gl54wjXurhEqakhwBWzcSrCNcS8h4wreyc+mgPegHGiJ6Rj&#10;XPuMM7kn6BWoMCRjXDPMe8g4zT9BY0CFVtN8zptptagQrqwW2O2rvHXnAVSdVmOcV8zJyRjXDPMe&#10;Mk5zUNAU8HrG+TikG+/iYlzrMQ41pwbGdWGbNMS8f4xD3WnJNxFlMg13neSmlQ/v2jGOwjhBxamB&#10;cV0YJw0x7yHjNOdEnAFzJeOCEc/dXYxrP8aZnBOvC+ekIeY9ZJzmnKAR4PWqMhBdVx3j2mecyTkR&#10;p/hksyZVHtcQ8x4yTnNO/Fs4J4GoGHGMa59xJufE78I5aYh5DxmnOSdoB3h9jAv1QxOcV9lSTSrK&#10;T6t5HDoCKgypYlxDzPvHONSglpwT4TJemceFooGgi3GtxziICQPjunBOGmLeQ8ZpzgnaAKr5sel6&#10;XCgObXOMa59xJufE78I5aYh5DxmnOSdoAXg948bouYp3cYxrn3Em5wRdABWGVKqyIeY9ZJzmnAS3&#10;cE7GoVsdYMK8/Y3MKD+tqsqgC+ekIeY9ZJzmnKD5n5ofm6rK8Zy/i4txbce4MQpQDYzrwjlpiHnv&#10;GDdGHWrJOQluUasz8ZyqJIlxYxRpGBjXhXPSEPMeMk5zTtD07/oYNwmcqiRinMk5EaOf+c1UeVxD&#10;zHvIOM05QcO/GzAOZ4ThXZyqbF9VmpwT9P9TGJIxrhnmPWSc5pyEt3BOJqJHiGNc+4wzOSeiUo06&#10;xjXDvIeM05yT8BbOyVQcs+EY1zrjUEBczePCLpyThpj3j3GoFy45J+j8pxRJU69y6tbjeLPL1lcH&#10;xiggNjCuC+ekIeY9ZJzmnIS3cE6mbj2OinEm50SMPrGqbIh5DxmnOSc4V/kGMQ7ngznnhGAFfIwt&#10;49UYJ2qlqBnXDPMeMk5zTtAA8AaMcyvgVDHO5JygI6DCkMqrnDbDvIeM05wTtABUaDXN42ZuBZyI&#10;cSggNsS4LpyThpjfE+P46b7nF5zt+xDhlN/ouNkuP0WnqPgzHp+Pi7Ufb+Ldap38/P8AAAD//wMA&#10;UEsDBBQABgAIAAAAIQCiSjqk3wAAAAgBAAAPAAAAZHJzL2Rvd25yZXYueG1sTI9BS8NAEIXvgv9h&#10;GcGb3STS2sZsSinqqQi2gnibJtMkNDsbstsk/feOJz3Oe48338vWk23VQL1vHBuIZxEo4sKVDVcG&#10;Pg+vD0tQPiCX2DomA1fysM5vbzJMSzfyBw37UCkpYZ+igTqELtXaFzVZ9DPXEYt3cr3FIGdf6bLH&#10;Ucptq5MoWmiLDcuHGjva1lSc9xdr4G3EcfMYvwy782l7/T7M3792MRlzfzdtnkEFmsJfGH7xBR1y&#10;YTq6C5detQZkSDCQJHNQ4q6eliIcJZYsVhHoPNP/B+Q/AAAA//8DAFBLAQItABQABgAIAAAAIQC2&#10;gziS/gAAAOEBAAATAAAAAAAAAAAAAAAAAAAAAABbQ29udGVudF9UeXBlc10ueG1sUEsBAi0AFAAG&#10;AAgAAAAhADj9If/WAAAAlAEAAAsAAAAAAAAAAAAAAAAALwEAAF9yZWxzLy5yZWxzUEsBAi0AFAAG&#10;AAgAAAAhAHGt28olGAAAZcYBAA4AAAAAAAAAAAAAAAAALgIAAGRycy9lMm9Eb2MueG1sUEsBAi0A&#10;FAAGAAgAAAAhAKJKOqTfAAAACAEAAA8AAAAAAAAAAAAAAAAAfxoAAGRycy9kb3ducmV2LnhtbFBL&#10;BQYAAAAABAAEAPMAAACLGwAAAAA=&#10;">
                <v:rect id="AutoShape 2" o:spid="_x0000_s1027" style="position:absolute;left:1;top:1;width:65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PI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hrw5lwBOT6CQAA//8DAFBLAQItABQABgAIAAAAIQDb4fbL7gAAAIUBAAATAAAAAAAAAAAAAAAA&#10;AAAAAABbQ29udGVudF9UeXBlc10ueG1sUEsBAi0AFAAGAAgAAAAhAFr0LFu/AAAAFQEAAAsAAAAA&#10;AAAAAAAAAAAAHwEAAF9yZWxzLy5yZWxzUEsBAi0AFAAGAAgAAAAhANb+E8jBAAAA3AAAAA8AAAAA&#10;AAAAAAAAAAAABwIAAGRycy9kb3ducmV2LnhtbFBLBQYAAAAAAwADALcAAAD1AgAAAAA=&#10;" filled="f" stroked="f">
                  <o:lock v:ext="edit" aspectratio="t" text="t"/>
                </v:rect>
                <v:group id="Group 204" o:spid="_x0000_s1028" style="position:absolute;top:-9;width:652;height:831" coordorigin=",-9" coordsize="65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4" o:spid="_x0000_s1029" style="position:absolute;left:47;top:37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EFB40C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基準　</w:t>
                          </w:r>
                        </w:p>
                      </w:txbxContent>
                    </v:textbox>
                  </v:rect>
                  <v:rect id="Rectangle 5" o:spid="_x0000_s1030" style="position:absolute;left:160;top:37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282689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大変良い　</w:t>
                          </w:r>
                        </w:p>
                      </w:txbxContent>
                    </v:textbox>
                  </v:rect>
                  <v:rect id="Rectangle 6" o:spid="_x0000_s1031" style="position:absolute;left:287;top:37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AC9963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期待通り</w:t>
                          </w:r>
                        </w:p>
                      </w:txbxContent>
                    </v:textbox>
                  </v:rect>
                  <v:rect id="Rectangle 7" o:spid="_x0000_s1032" style="position:absolute;left:408;top:37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7CFE2F4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期待外れ</w:t>
                          </w:r>
                        </w:p>
                      </w:txbxContent>
                    </v:textbox>
                  </v:rect>
                  <v:rect id="Rectangle 8" o:spid="_x0000_s1033" style="position:absolute;left:560;top:37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FE6460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合計</w:t>
                          </w:r>
                        </w:p>
                      </w:txbxContent>
                    </v:textbox>
                  </v:rect>
                  <v:rect id="Rectangle 9" o:spid="_x0000_s1034" style="position:absolute;left:7;top:59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21312A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各カテゴリーごとに</w:t>
                          </w:r>
                        </w:p>
                      </w:txbxContent>
                    </v:textbox>
                  </v:rect>
                  <v:rect id="Rectangle 10" o:spid="_x0000_s1035" style="position:absolute;left:183;top:59;width:24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11FC92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7点</w:t>
                          </w:r>
                        </w:p>
                      </w:txbxContent>
                    </v:textbox>
                  </v:rect>
                  <v:rect id="Rectangle 11" o:spid="_x0000_s1036" style="position:absolute;left:304;top:59;width:24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9A5BA49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3点</w:t>
                          </w:r>
                        </w:p>
                      </w:txbxContent>
                    </v:textbox>
                  </v:rect>
                  <v:rect id="Rectangle 12" o:spid="_x0000_s1037" style="position:absolute;left:425;top:59;width:24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63EA26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0点</w:t>
                          </w:r>
                        </w:p>
                      </w:txbxContent>
                    </v:textbox>
                  </v:rect>
                  <v:rect id="Rectangle 13" o:spid="_x0000_s1038" style="position:absolute;left:519;top:59;width:116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33DBA3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A+Ｂ+Ｃ最高21点</w:t>
                          </w:r>
                        </w:p>
                      </w:txbxContent>
                    </v:textbox>
                  </v:rect>
                  <v:rect id="Rectangle 14" o:spid="_x0000_s1039" style="position:absolute;left:7;top:114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1D0823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１）プロジェクト名</w:t>
                          </w:r>
                        </w:p>
                      </w:txbxContent>
                    </v:textbox>
                  </v:rect>
                  <v:rect id="Rectangle 15" o:spid="_x0000_s1040" style="position:absolute;left:4;top:156;width:6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345413D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２）実・日</w:t>
                          </w:r>
                        </w:p>
                      </w:txbxContent>
                    </v:textbox>
                  </v:rect>
                  <v:rect id="Rectangle 16" o:spid="_x0000_s1041" style="position:absolute;left:4;top:186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C3425F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３）アンカー参加者</w:t>
                          </w:r>
                        </w:p>
                      </w:txbxContent>
                    </v:textbox>
                  </v:rect>
                  <v:rect id="Rectangle 17" o:spid="_x0000_s1042" style="position:absolute;left:4;top:209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127EA8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割合</w:t>
                          </w:r>
                        </w:p>
                      </w:txbxContent>
                    </v:textbox>
                  </v:rect>
                  <v:rect id="Rectangle 18" o:spid="_x0000_s1043" style="position:absolute;left:4;top:228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2E1B8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４）アンカー参加人</w:t>
                          </w:r>
                        </w:p>
                      </w:txbxContent>
                    </v:textbox>
                  </v:rect>
                  <v:rect id="Rectangle 19" o:spid="_x0000_s1044" style="position:absolute;left:4;top:250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0528F7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数</w:t>
                          </w:r>
                        </w:p>
                      </w:txbxContent>
                    </v:textbox>
                  </v:rect>
                  <v:rect id="Rectangle 20" o:spid="_x0000_s1045" style="position:absolute;left:4;top:270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498635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５）準備に費やした</w:t>
                          </w:r>
                        </w:p>
                      </w:txbxContent>
                    </v:textbox>
                  </v:rect>
                  <v:rect id="Rectangle 21" o:spid="_x0000_s1046" style="position:absolute;left:4;top:292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424FAB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時間</w:t>
                          </w:r>
                        </w:p>
                      </w:txbxContent>
                    </v:textbox>
                  </v:rect>
                  <v:rect id="Rectangle 22" o:spid="_x0000_s1047" style="position:absolute;left:4;top:311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D52904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６）実・に費やした</w:t>
                          </w:r>
                        </w:p>
                      </w:txbxContent>
                    </v:textbox>
                  </v:rect>
                  <v:rect id="Rectangle 23" o:spid="_x0000_s1048" style="position:absolute;left:4;top:333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52BA99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時間</w:t>
                          </w:r>
                        </w:p>
                      </w:txbxContent>
                    </v:textbox>
                  </v:rect>
                  <v:rect id="Rectangle 24" o:spid="_x0000_s1049" style="position:absolute;left:4;top:353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EF414D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７）イベントに参加</w:t>
                          </w:r>
                        </w:p>
                      </w:txbxContent>
                    </v:textbox>
                  </v:rect>
                  <v:rect id="Rectangle 25" o:spid="_x0000_s1050" style="position:absolute;left:4;top:375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65EFACD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した人数</w:t>
                          </w:r>
                        </w:p>
                      </w:txbxContent>
                    </v:textbox>
                  </v:rect>
                  <v:rect id="Rectangle 26" o:spid="_x0000_s1051" style="position:absolute;left:134;top:419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5F9AB88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なぜそのプロジェ</w:t>
                          </w:r>
                        </w:p>
                      </w:txbxContent>
                    </v:textbox>
                  </v:rect>
                  <v:rect id="Rectangle 27" o:spid="_x0000_s1052" style="position:absolute;left:134;top:441;width:9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A20636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クトを選んだか</w:t>
                          </w:r>
                        </w:p>
                      </w:txbxContent>
                    </v:textbox>
                  </v:rect>
                  <v:rect id="Rectangle 28" o:spid="_x0000_s1053" style="position:absolute;left:255;top:419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7C1CD6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なぜそのプロジェ</w:t>
                          </w:r>
                        </w:p>
                      </w:txbxContent>
                    </v:textbox>
                  </v:rect>
                  <v:rect id="Rectangle 29" o:spid="_x0000_s1054" style="position:absolute;left:255;top:441;width:9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D2B2933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クトを選んだか</w:t>
                          </w:r>
                        </w:p>
                      </w:txbxContent>
                    </v:textbox>
                  </v:rect>
                  <v:rect id="Rectangle 30" o:spid="_x0000_s1055" style="position:absolute;left:376;top:419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4947F68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なぜそのプロジェ</w:t>
                          </w:r>
                        </w:p>
                      </w:txbxContent>
                    </v:textbox>
                  </v:rect>
                  <v:rect id="Rectangle 31" o:spid="_x0000_s1056" style="position:absolute;left:376;top:441;width:9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E63A96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クトを選んだか</w:t>
                          </w:r>
                        </w:p>
                      </w:txbxContent>
                    </v:textbox>
                  </v:rect>
                  <v:rect id="Rectangle 32" o:spid="_x0000_s1057" style="position:absolute;left:134;top:463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F2C685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地域にとっての益</w:t>
                          </w:r>
                        </w:p>
                      </w:txbxContent>
                    </v:textbox>
                  </v:rect>
                  <v:rect id="Rectangle 33" o:spid="_x0000_s1058" style="position:absolute;left:255;top:463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CD9451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地域にとっての益</w:t>
                          </w:r>
                        </w:p>
                      </w:txbxContent>
                    </v:textbox>
                  </v:rect>
                  <v:rect id="Rectangle 34" o:spid="_x0000_s1059" style="position:absolute;left:376;top:463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26E64E9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地域にとっての益</w:t>
                          </w:r>
                        </w:p>
                      </w:txbxContent>
                    </v:textbox>
                  </v:rect>
                  <v:rect id="Rectangle 35" o:spid="_x0000_s1060" style="position:absolute;left:134;top:485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1DF3A99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実行に関する完璧</w:t>
                          </w:r>
                        </w:p>
                      </w:txbxContent>
                    </v:textbox>
                  </v:rect>
                  <v:rect id="Rectangle 36" o:spid="_x0000_s1061" style="position:absolute;left:134;top:507;width:4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1278823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な詳細</w:t>
                          </w:r>
                        </w:p>
                      </w:txbxContent>
                    </v:textbox>
                  </v:rect>
                  <v:rect id="Rectangle 37" o:spid="_x0000_s1062" style="position:absolute;left:255;top:485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63CAE1F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実行に関する完璧</w:t>
                          </w:r>
                        </w:p>
                      </w:txbxContent>
                    </v:textbox>
                  </v:rect>
                  <v:rect id="Rectangle 38" o:spid="_x0000_s1063" style="position:absolute;left:255;top:507;width:4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AF0B42F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な詳細</w:t>
                          </w:r>
                        </w:p>
                      </w:txbxContent>
                    </v:textbox>
                  </v:rect>
                  <v:rect id="Rectangle 39" o:spid="_x0000_s1064" style="position:absolute;left:376;top:485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91B249D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実行に関する完璧</w:t>
                          </w:r>
                        </w:p>
                      </w:txbxContent>
                    </v:textbox>
                  </v:rect>
                  <v:rect id="Rectangle 40" o:spid="_x0000_s1065" style="position:absolute;left:376;top:507;width:4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36CCD6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な詳細</w:t>
                          </w:r>
                        </w:p>
                      </w:txbxContent>
                    </v:textbox>
                  </v:rect>
                  <v:rect id="Rectangle 41" o:spid="_x0000_s1066" style="position:absolute;left:134;top:551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AC15C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以上の情報が含ま</w:t>
                          </w:r>
                        </w:p>
                      </w:txbxContent>
                    </v:textbox>
                  </v:rect>
                  <v:rect id="Rectangle 42" o:spid="_x0000_s1067" style="position:absolute;left:134;top:573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74CE52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れている</w:t>
                          </w:r>
                        </w:p>
                      </w:txbxContent>
                    </v:textbox>
                  </v:rect>
                  <v:rect id="Rectangle 43" o:spid="_x0000_s1068" style="position:absolute;left:255;top:551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79444F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以上の情報が部分</w:t>
                          </w:r>
                        </w:p>
                      </w:txbxContent>
                    </v:textbox>
                  </v:rect>
                  <v:rect id="Rectangle 44" o:spid="_x0000_s1069" style="position:absolute;left:255;top:573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156A394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的に含まれている</w:t>
                          </w:r>
                        </w:p>
                      </w:txbxContent>
                    </v:textbox>
                  </v:rect>
                  <v:rect id="Rectangle 45" o:spid="_x0000_s1070" style="position:absolute;left:376;top:551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FED50E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以上の情報が全く</w:t>
                          </w:r>
                        </w:p>
                      </w:txbxContent>
                    </v:textbox>
                  </v:rect>
                  <v:rect id="Rectangle 46" o:spid="_x0000_s1071" style="position:absolute;left:376;top:573;width:9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462DCB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含まれていない</w:t>
                          </w:r>
                        </w:p>
                      </w:txbxContent>
                    </v:textbox>
                  </v:rect>
                  <v:rect id="Rectangle 47" o:spid="_x0000_s1072" style="position:absolute;left:426;top:798;width:6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1944EB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ＡＢＣ合計</w:t>
                          </w:r>
                        </w:p>
                      </w:txbxContent>
                    </v:textbox>
                  </v:rect>
                  <v:rect id="Rectangle 48" o:spid="_x0000_s1073" style="position:absolute;left:634;top:798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9E56A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点</w:t>
                          </w:r>
                        </w:p>
                      </w:txbxContent>
                    </v:textbox>
                  </v:rect>
                  <v:rect id="Rectangle 49" o:spid="_x0000_s1074" style="position:absolute;left:102;top:-9;width:466;height: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48C378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</w:rPr>
                            <w:t>その他　地域への奉仕　最も優れたプロジェクト採点基準　（No.11）</w:t>
                          </w:r>
                        </w:p>
                      </w:txbxContent>
                    </v:textbox>
                  </v:rect>
                  <v:rect id="Rectangle 50" o:spid="_x0000_s1075" style="position:absolute;left:289;top:81;width:75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976D06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カテゴリーA</w:t>
                          </w:r>
                        </w:p>
                      </w:txbxContent>
                    </v:textbox>
                  </v:rect>
                  <v:rect id="Rectangle 51" o:spid="_x0000_s1076" style="position:absolute;left:170;top:696;width:51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A354B5E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3ページ</w:t>
                          </w:r>
                        </w:p>
                      </w:txbxContent>
                    </v:textbox>
                  </v:rect>
                  <v:rect id="Rectangle 52" o:spid="_x0000_s1077" style="position:absolute;left:291;top:696;width:51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5A0C698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2ページ</w:t>
                          </w:r>
                        </w:p>
                      </w:txbxContent>
                    </v:textbox>
                  </v:rect>
                  <v:rect id="Rectangle 53" o:spid="_x0000_s1078" style="position:absolute;left:415;top:696;width:4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1BE6FC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　なし</w:t>
                          </w:r>
                        </w:p>
                      </w:txbxContent>
                    </v:textbox>
                  </v:rect>
                  <v:rect id="Rectangle 54" o:spid="_x0000_s1079" style="position:absolute;left:513;top:696;width:8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598784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カテゴリーＣ</w:t>
                          </w:r>
                        </w:p>
                      </w:txbxContent>
                    </v:textbox>
                  </v:rect>
                  <v:rect id="Rectangle 55" o:spid="_x0000_s1080" style="position:absolute;left:593;top:696;width:13;height: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8B585A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　　</w:t>
                          </w:r>
                        </w:p>
                      </w:txbxContent>
                    </v:textbox>
                  </v:rect>
                  <v:rect id="Rectangle 56" o:spid="_x0000_s1081" style="position:absolute;left:593;top:711;width:2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rect id="Rectangle 57" o:spid="_x0000_s1082" style="position:absolute;left:619;top:696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16A62A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点</w:t>
                          </w:r>
                        </w:p>
                      </w:txbxContent>
                    </v:textbox>
                  </v:rect>
                  <v:rect id="Rectangle 58" o:spid="_x0000_s1083" style="position:absolute;left:7;top:641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DA6D4E3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写真、新聞記事、書</w:t>
                          </w:r>
                        </w:p>
                      </w:txbxContent>
                    </v:textbox>
                  </v:rect>
                  <v:rect id="Rectangle 59" o:spid="_x0000_s1084" style="position:absolute;left:13;top:663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BE49AE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簡類など、　プロ</w:t>
                          </w:r>
                        </w:p>
                      </w:txbxContent>
                    </v:textbox>
                  </v:rect>
                  <v:rect id="Rectangle 60" o:spid="_x0000_s1085" style="position:absolute;left:13;top:686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E4EB6A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ジェクトに関する</w:t>
                          </w:r>
                        </w:p>
                      </w:txbxContent>
                    </v:textbox>
                  </v:rect>
                  <v:rect id="Rectangle 61" o:spid="_x0000_s1086" style="position:absolute;left:5;top:708;width:1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1A2872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215.89ｍｍ×279.4ｍ</w:t>
                          </w:r>
                        </w:p>
                      </w:txbxContent>
                    </v:textbox>
                  </v:rect>
                  <v:rect id="Rectangle 62" o:spid="_x0000_s1087" style="position:absolute;left:7;top:730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CD7AF7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ｍ以下のサイズの追</w:t>
                          </w:r>
                        </w:p>
                      </w:txbxContent>
                    </v:textbox>
                  </v:rect>
                  <v:rect id="Rectangle 63" o:spid="_x0000_s1088" style="position:absolute;left:40;top:752;width:5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EFAEBF0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加ページ</w:t>
                          </w:r>
                        </w:p>
                      </w:txbxContent>
                    </v:textbox>
                  </v:rect>
                  <v:rect id="Rectangle 64" o:spid="_x0000_s1089" style="position:absolute;left:17;top:485;width:106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FB94C1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120語以下のプロ</w:t>
                          </w:r>
                        </w:p>
                      </w:txbxContent>
                    </v:textbox>
                  </v:rect>
                  <v:rect id="Rectangle 65" o:spid="_x0000_s1090" style="position:absolute;left:7;top:507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3C124C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ジェクトの概要説明</w:t>
                          </w:r>
                        </w:p>
                      </w:txbxContent>
                    </v:textbox>
                  </v:rect>
                  <v:rect id="Rectangle 66" o:spid="_x0000_s1091" style="position:absolute;left:286;top:395;width:8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84D400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カテゴリーＢ</w:t>
                          </w:r>
                        </w:p>
                      </w:txbxContent>
                    </v:textbox>
                  </v:rect>
                  <v:rect id="Rectangle 67" o:spid="_x0000_s1092" style="position:absolute;left:513;top:496;width:8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0E22121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カテゴリーＢ</w:t>
                          </w:r>
                        </w:p>
                      </w:txbxContent>
                    </v:textbox>
                  </v:rect>
                  <v:rect id="Rectangle 68" o:spid="_x0000_s1093" style="position:absolute;left:593;top:496;width:13;height: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660AE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　　</w:t>
                          </w:r>
                        </w:p>
                      </w:txbxContent>
                    </v:textbox>
                  </v:rect>
                  <v:rect id="Rectangle 69" o:spid="_x0000_s1094" style="position:absolute;left:593;top:511;width:2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<v:rect id="Rectangle 70" o:spid="_x0000_s1095" style="position:absolute;left:619;top:496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0FFB6C3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点</w:t>
                          </w:r>
                        </w:p>
                      </w:txbxContent>
                    </v:textbox>
                  </v:rect>
                  <v:rect id="Rectangle 71" o:spid="_x0000_s1096" style="position:absolute;left:286;top:596;width:8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7A08DF4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カテゴリーＣ</w:t>
                          </w:r>
                        </w:p>
                      </w:txbxContent>
                    </v:textbox>
                  </v:rect>
                  <v:rect id="Rectangle 72" o:spid="_x0000_s1097" style="position:absolute;left:140;top:227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DBC4BE6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すべて書かれてい</w:t>
                          </w:r>
                        </w:p>
                      </w:txbxContent>
                    </v:textbox>
                  </v:rect>
                  <v:rect id="Rectangle 73" o:spid="_x0000_s1098" style="position:absolute;left:186;top:249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7ACC935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る</w:t>
                          </w:r>
                        </w:p>
                      </w:txbxContent>
                    </v:textbox>
                  </v:rect>
                  <v:rect id="Rectangle 74" o:spid="_x0000_s1099" style="position:absolute;left:261;top:227;width:10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5A6BC34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部分的に書かれて</w:t>
                          </w:r>
                        </w:p>
                      </w:txbxContent>
                    </v:textbox>
                  </v:rect>
                  <v:rect id="Rectangle 75" o:spid="_x0000_s1100" style="position:absolute;left:300;top:249;width:27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BCAA93A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いる</w:t>
                          </w:r>
                        </w:p>
                      </w:txbxContent>
                    </v:textbox>
                  </v:rect>
                  <v:rect id="Rectangle 76" o:spid="_x0000_s1101" style="position:absolute;left:375;top:238;width:12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1A9929C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全く書かれていない</w:t>
                          </w:r>
                        </w:p>
                      </w:txbxContent>
                    </v:textbox>
                  </v:rect>
                  <v:rect id="Rectangle 77" o:spid="_x0000_s1102" style="position:absolute;left:513;top:238;width:80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2FE9C57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カテゴリーＡ</w:t>
                          </w:r>
                        </w:p>
                      </w:txbxContent>
                    </v:textbox>
                  </v:rect>
                  <v:rect id="Rectangle 78" o:spid="_x0000_s1103" style="position:absolute;left:593;top:238;width:13;height: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528D91B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 xml:space="preserve">　　</w:t>
                          </w:r>
                        </w:p>
                      </w:txbxContent>
                    </v:textbox>
                  </v:rect>
                  <v:rect id="Rectangle 79" o:spid="_x0000_s1104" style="position:absolute;left:593;top:253;width:2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  <v:rect id="Rectangle 80" o:spid="_x0000_s1105" style="position:absolute;left:619;top:238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1FAFC88" w14:textId="77777777" w:rsidR="004363B1" w:rsidRDefault="004363B1" w:rsidP="004363B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/>
                              <w:sz w:val="20"/>
                              <w:szCs w:val="20"/>
                            </w:rPr>
                            <w:t>点</w:t>
                          </w:r>
                        </w:p>
                      </w:txbxContent>
                    </v:textbox>
                  </v:rect>
                  <v:line id="Line 81" o:spid="_x0000_s1106" style="position:absolute;flip:y;visibility:visible;mso-wrap-style:square" from="1,1" to="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rnxgAAANwAAAAPAAAAZHJzL2Rvd25yZXYueG1sRI9Ba8JA&#10;FITvBf/D8oTemk2qtCW6igiVelFMiuLtkX1NQrNv0+w2xn/vCoUeh5n5hpkvB9OInjpXW1aQRDEI&#10;4sLqmksFn/n70xsI55E1NpZJwZUcLBejhzmm2l74QH3mSxEg7FJUUHnfplK6oiKDLrItcfC+bGfQ&#10;B9mVUnd4CXDTyOc4fpEGaw4LFba0rqj4zn6Ngp/9KTnnWT/x+3N+PCW7zTYzG6Uex8NqBsLT4P/D&#10;f+0PrWAyfYX7mXAE5OIGAAD//wMAUEsBAi0AFAAGAAgAAAAhANvh9svuAAAAhQEAABMAAAAAAAAA&#10;AAAAAAAAAAAAAFtDb250ZW50X1R5cGVzXS54bWxQSwECLQAUAAYACAAAACEAWvQsW78AAAAVAQAA&#10;CwAAAAAAAAAAAAAAAAAfAQAAX3JlbHMvLnJlbHNQSwECLQAUAAYACAAAACEAcuZK58YAAADcAAAA&#10;DwAAAAAAAAAAAAAAAAAHAgAAZHJzL2Rvd25yZXYueG1sUEsFBgAAAAADAAMAtwAAAPoCAAAAAA==&#10;" strokecolor="#d4d4d4" strokeweight="0"/>
                  <v:rect id="Rectangle 82" o:spid="_x0000_s1107" style="position:absolute;left: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rect id="Rectangle 83" o:spid="_x0000_s1108" style="position:absolute;left:2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<v:line id="Line 84" o:spid="_x0000_s1109" style="position:absolute;flip:y;visibility:visible;mso-wrap-style:square" from="650,1" to="65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ROxAAAANwAAAAPAAAAZHJzL2Rvd25yZXYueG1sRE9Na8JA&#10;EL0L/Q/LFHozmyiVkmYjpaDoRTEpFW9DdpqEZmdjdhvTf989FDw+3ne2nkwnRhpca1lBEsUgiCur&#10;W64VfJSb+QsI55E1dpZJwS85WOcPswxTbW98orHwtQgh7FJU0Hjfp1K6qiGDLrI9ceC+7GDQBzjU&#10;Ug94C+Gmk4s4XkmDLYeGBnt6b6j6Ln6MguvxnFzKYlz646X8PCeH7b4wW6WeHqe3VxCeJn8X/7t3&#10;WsHyOcwPZ8IRkPkfAAAA//8DAFBLAQItABQABgAIAAAAIQDb4fbL7gAAAIUBAAATAAAAAAAAAAAA&#10;AAAAAAAAAABbQ29udGVudF9UeXBlc10ueG1sUEsBAi0AFAAGAAgAAAAhAFr0LFu/AAAAFQEAAAsA&#10;AAAAAAAAAAAAAAAAHwEAAF9yZWxzLy5yZWxzUEsBAi0AFAAGAAgAAAAhAHjWRE7EAAAA3AAAAA8A&#10;AAAAAAAAAAAAAAAABwIAAGRycy9kb3ducmV2LnhtbFBLBQYAAAAAAwADALcAAAD4AgAAAAA=&#10;" strokecolor="#d4d4d4" strokeweight="0"/>
                  <v:rect id="Rectangle 85" o:spid="_x0000_s1110" style="position:absolute;left:65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86" o:spid="_x0000_s1111" style="position:absolute;flip:y;visibility:visible;mso-wrap-style:square" from="132,1" to="13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+ixQAAANwAAAAPAAAAZHJzL2Rvd25yZXYueG1sRI9Ba8JA&#10;FITvBf/D8oTe6iZKS0ldRQSlXiompeLtkX0mwezbmF1j/PeuUPA4zMw3zHTem1p01LrKsoJ4FIEg&#10;zq2uuFDwm63ePkE4j6yxtkwKbuRgPhu8TDHR9so76lJfiABhl6CC0vsmkdLlJRl0I9sQB+9oW4M+&#10;yLaQusVrgJtajqPoQxqsOCyU2NCypPyUXoyC83YfH7K0m/jtIfvbxz/rTWrWSr0O+8UXCE+9f4b/&#10;299aweR9DI8z4QjI2R0AAP//AwBQSwECLQAUAAYACAAAACEA2+H2y+4AAACFAQAAEwAAAAAAAAAA&#10;AAAAAAAAAAAAW0NvbnRlbnRfVHlwZXNdLnhtbFBLAQItABQABgAIAAAAIQBa9CxbvwAAABUBAAAL&#10;AAAAAAAAAAAAAAAAAB8BAABfcmVscy8ucmVsc1BLAQItABQABgAIAAAAIQDnSH+ixQAAANwAAAAP&#10;AAAAAAAAAAAAAAAAAAcCAABkcnMvZG93bnJldi54bWxQSwUGAAAAAAMAAwC3AAAA+QIAAAAA&#10;" strokecolor="#d4d4d4" strokeweight="0"/>
                  <v:rect id="Rectangle 87" o:spid="_x0000_s1112" style="position:absolute;left:13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88" o:spid="_x0000_s1113" style="position:absolute;flip:y;visibility:visible;mso-wrap-style:square" from="253,1" to="25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UJNxgAAANwAAAAPAAAAZHJzL2Rvd25yZXYueG1sRI9Ba8JA&#10;FITvBf/D8oTemk2qLSW6igiVelFMiuLtkX1NQrNv0+w2xn/vCoUeh5n5hpkvB9OInjpXW1aQRDEI&#10;4sLqmksFn/n70xsI55E1NpZJwZUcLBejhzmm2l74QH3mSxEg7FJUUHnfplK6oiKDLrItcfC+bGfQ&#10;B9mVUnd4CXDTyOc4fpUGaw4LFba0rqj4zn6Ngp/9KTnnWT/x+3N+PCW7zTYzG6Uex8NqBsLT4P/D&#10;f+0PrWDyMoX7mXAE5OIGAAD//wMAUEsBAi0AFAAGAAgAAAAhANvh9svuAAAAhQEAABMAAAAAAAAA&#10;AAAAAAAAAAAAAFtDb250ZW50X1R5cGVzXS54bWxQSwECLQAUAAYACAAAACEAWvQsW78AAAAVAQAA&#10;CwAAAAAAAAAAAAAAAAAfAQAAX3JlbHMvLnJlbHNQSwECLQAUAAYACAAAACEAB+1CTcYAAADcAAAA&#10;DwAAAAAAAAAAAAAAAAAHAgAAZHJzL2Rvd25yZXYueG1sUEsFBgAAAAADAAMAtwAAAPoCAAAAAA==&#10;" strokecolor="#d4d4d4" strokeweight="0"/>
                  <v:rect id="Rectangle 89" o:spid="_x0000_s1114" style="position:absolute;left:2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90" o:spid="_x0000_s1115" style="position:absolute;flip:y;visibility:visible;mso-wrap-style:square" from="374,1" to="37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mhxQAAANwAAAAPAAAAZHJzL2Rvd25yZXYueG1sRI9Ba8JA&#10;FITvgv9heUJvuklFKamriFCpF6VJqXh7ZJ9JMPs2zW5j/PeuUPA4zMw3zGLVm1p01LrKsoJ4EoEg&#10;zq2uuFDwnX2M30A4j6yxtkwKbuRgtRwOFphoe+Uv6lJfiABhl6CC0vsmkdLlJRl0E9sQB+9sW4M+&#10;yLaQusVrgJtavkbRXBqsOCyU2NCmpPyS/hkFv4djfMrSbuoPp+znGO+3u9RslXoZ9et3EJ56/wz/&#10;tz+1gulsDo8z4QjI5R0AAP//AwBQSwECLQAUAAYACAAAACEA2+H2y+4AAACFAQAAEwAAAAAAAAAA&#10;AAAAAAAAAAAAW0NvbnRlbnRfVHlwZXNdLnhtbFBLAQItABQABgAIAAAAIQBa9CxbvwAAABUBAAAL&#10;AAAAAAAAAAAAAAAAAB8BAABfcmVscy8ucmVsc1BLAQItABQABgAIAAAAIQCYc3mhxQAAANwAAAAP&#10;AAAAAAAAAAAAAAAAAAcCAABkcnMvZG93bnJldi54bWxQSwUGAAAAAAMAAwC3AAAA+QIAAAAA&#10;" strokecolor="#d4d4d4" strokeweight="0"/>
                  <v:rect id="Rectangle 91" o:spid="_x0000_s1116" style="position:absolute;left:37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92" o:spid="_x0000_s1117" style="position:absolute;flip:y;visibility:visible;mso-wrap-style:square" from="495,1" to="49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hIxAAAANwAAAAPAAAAZHJzL2Rvd25yZXYueG1sRE9Na8JA&#10;EL0L/Q/LFHozmyiVkmYjpaDoRTEpFW9DdpqEZmdjdhvTf989FDw+3ne2nkwnRhpca1lBEsUgiCur&#10;W64VfJSb+QsI55E1dpZJwS85WOcPswxTbW98orHwtQgh7FJU0Hjfp1K6qiGDLrI9ceC+7GDQBzjU&#10;Ug94C+Gmk4s4XkmDLYeGBnt6b6j6Ln6MguvxnFzKYlz646X8PCeH7b4wW6WeHqe3VxCeJn8X/7t3&#10;WsHyOawNZ8IRkPkfAAAA//8DAFBLAQItABQABgAIAAAAIQDb4fbL7gAAAIUBAAATAAAAAAAAAAAA&#10;AAAAAAAAAABbQ29udGVudF9UeXBlc10ueG1sUEsBAi0AFAAGAAgAAAAhAFr0LFu/AAAAFQEAAAsA&#10;AAAAAAAAAAAAAAAAHwEAAF9yZWxzLy5yZWxzUEsBAi0AFAAGAAgAAAAhAIagSEjEAAAA3AAAAA8A&#10;AAAAAAAAAAAAAAAABwIAAGRycy9kb3ducmV2LnhtbFBLBQYAAAAAAwADALcAAAD4AgAAAAA=&#10;" strokecolor="#d4d4d4" strokeweight="0"/>
                  <v:rect id="Rectangle 93" o:spid="_x0000_s1118" style="position:absolute;left:4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rect id="Rectangle 94" o:spid="_x0000_s1119" style="position:absolute;left:2;top:34;width:64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line id="Line 95" o:spid="_x0000_s1120" style="position:absolute;visibility:visible;mso-wrap-style:square" from="2,57" to="649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rect id="Rectangle 96" o:spid="_x0000_s1121" style="position:absolute;left:2;top:57;width:64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97" o:spid="_x0000_s1122" style="position:absolute;visibility:visible;mso-wrap-style:square" from="2,79" to="649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98" o:spid="_x0000_s1123" style="position:absolute;left:2;top:79;width:64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99" o:spid="_x0000_s1124" style="position:absolute;visibility:visible;mso-wrap-style:square" from="132,35" to="132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  <v:rect id="Rectangle 100" o:spid="_x0000_s1125" style="position:absolute;left:132;top:35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101" o:spid="_x0000_s1126" style="position:absolute;visibility:visible;mso-wrap-style:square" from="253,35" to="25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102" o:spid="_x0000_s1127" style="position:absolute;left:253;top:35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103" o:spid="_x0000_s1128" style="position:absolute;visibility:visible;mso-wrap-style:square" from="374,35" to="374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104" o:spid="_x0000_s1129" style="position:absolute;left:374;top:35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105" o:spid="_x0000_s1130" style="position:absolute;visibility:visible;mso-wrap-style:square" from="495,35" to="49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106" o:spid="_x0000_s1131" style="position:absolute;left:495;top:35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rect id="Rectangle 107" o:spid="_x0000_s1132" style="position:absolute;left:2;top:101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<v:line id="Line 108" o:spid="_x0000_s1133" style="position:absolute;visibility:visible;mso-wrap-style:square" from="2,143" to="13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rect id="Rectangle 109" o:spid="_x0000_s1134" style="position:absolute;left:2;top:143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line id="Line 110" o:spid="_x0000_s1135" style="position:absolute;visibility:visible;mso-wrap-style:square" from="2,185" to="13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7z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CvhXvPEAAAA3AAAAA8A&#10;AAAAAAAAAAAAAAAABwIAAGRycy9kb3ducmV2LnhtbFBLBQYAAAAAAwADALcAAAD4AgAAAAA=&#10;" strokeweight="0"/>
                  <v:rect id="Rectangle 111" o:spid="_x0000_s1136" style="position:absolute;left:2;top:185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<v:line id="Line 112" o:spid="_x0000_s1137" style="position:absolute;visibility:visible;mso-wrap-style:square" from="2,226" to="13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8a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A1Mm8awgAAANwAAAAPAAAA&#10;AAAAAAAAAAAAAAcCAABkcnMvZG93bnJldi54bWxQSwUGAAAAAAMAAwC3AAAA9gIAAAAA&#10;" strokeweight="0"/>
                  <v:rect id="Rectangle 113" o:spid="_x0000_s1138" style="position:absolute;left:2;top:226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<v:line id="Line 114" o:spid="_x0000_s1139" style="position:absolute;visibility:visible;mso-wrap-style:square" from="2,268" to="13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rect id="Rectangle 115" o:spid="_x0000_s1140" style="position:absolute;left:2;top:268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line id="Line 116" o:spid="_x0000_s1141" style="position:absolute;visibility:visible;mso-wrap-style:square" from="2,309" to="133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jX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BhDyjXxQAAANwAAAAP&#10;AAAAAAAAAAAAAAAAAAcCAABkcnMvZG93bnJldi54bWxQSwUGAAAAAAMAAwC3AAAA+QIAAAAA&#10;" strokeweight="0"/>
                  <v:rect id="Rectangle 117" o:spid="_x0000_s1142" style="position:absolute;left:2;top:309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<v:line id="Line 118" o:spid="_x0000_s1143" style="position:absolute;visibility:visible;mso-wrap-style:square" from="2,351" to="1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rect id="Rectangle 119" o:spid="_x0000_s1144" style="position:absolute;left:2;top:351;width:1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<v:line id="Line 120" o:spid="_x0000_s1145" style="position:absolute;visibility:visible;mso-wrap-style:square" from="2,391" to="64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7U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AeNC7UxQAAANwAAAAP&#10;AAAAAAAAAAAAAAAAAAcCAABkcnMvZG93bnJldi54bWxQSwUGAAAAAAMAAwC3AAAA+QIAAAAA&#10;" strokeweight="0"/>
                  <v:rect id="Rectangle 121" o:spid="_x0000_s1146" style="position:absolute;left:2;top:391;width:64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line id="Line 122" o:spid="_x0000_s1147" style="position:absolute;visibility:visible;mso-wrap-style:square" from="2,393" to="64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89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Vwbz8QjIBcvAAAA//8DAFBLAQItABQABgAIAAAAIQDb4fbL7gAAAIUBAAATAAAAAAAAAAAAAAAA&#10;AAAAAABbQ29udGVudF9UeXBlc10ueG1sUEsBAi0AFAAGAAgAAAAhAFr0LFu/AAAAFQEAAAsAAAAA&#10;AAAAAAAAAAAAHwEAAF9yZWxzLy5yZWxzUEsBAi0AFAAGAAgAAAAhAADnHz3BAAAA3AAAAA8AAAAA&#10;AAAAAAAAAAAABwIAAGRycy9kb3ducmV2LnhtbFBLBQYAAAAAAwADALcAAAD1AgAAAAA=&#10;" strokeweight="0"/>
                  <v:rect id="Rectangle 123" o:spid="_x0000_s1148" style="position:absolute;left:2;top:393;width:64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<v:line id="Line 124" o:spid="_x0000_s1149" style="position:absolute;visibility:visible;mso-wrap-style:square" from="132,103" to="13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Xm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B7SIXmwgAAANwAAAAPAAAA&#10;AAAAAAAAAAAAAAcCAABkcnMvZG93bnJldi54bWxQSwUGAAAAAAMAAwC3AAAA9gIAAAAA&#10;" strokeweight="0"/>
                  <v:rect id="Rectangle 125" o:spid="_x0000_s1150" style="position:absolute;left:132;top:103;width: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line id="Line 126" o:spid="_x0000_s1151" style="position:absolute;visibility:visible;mso-wrap-style:square" from="253,103" to="25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rect id="Rectangle 127" o:spid="_x0000_s1152" style="position:absolute;left:253;top:103;width: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<v:line id="Line 128" o:spid="_x0000_s1153" style="position:absolute;visibility:visible;mso-wrap-style:square" from="374,103" to="3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Pl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ewFnmfiEZCLBwAAAP//AwBQSwECLQAUAAYACAAAACEA2+H2y+4AAACFAQAAEwAAAAAAAAAA&#10;AAAAAAAAAAAAW0NvbnRlbnRfVHlwZXNdLnhtbFBLAQItABQABgAIAAAAIQBa9CxbvwAAABUBAAAL&#10;AAAAAAAAAAAAAAAAAB8BAABfcmVscy8ucmVsc1BLAQItABQABgAIAAAAIQAEc4PlxQAAANwAAAAP&#10;AAAAAAAAAAAAAAAAAAcCAABkcnMvZG93bnJldi54bWxQSwUGAAAAAAMAAwC3AAAA+QIAAAAA&#10;" strokeweight="0"/>
                  <v:rect id="Rectangle 129" o:spid="_x0000_s1154" style="position:absolute;left:374;top:103;width: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line id="Line 130" o:spid="_x0000_s1155" style="position:absolute;visibility:visible;mso-wrap-style:square" from="495,103" to="495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J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JvtuAnEAAAA3AAAAA8A&#10;AAAAAAAAAAAAAAAABwIAAGRycy9kb3ducmV2LnhtbFBLBQYAAAAAAwADALcAAAD4AgAAAAA=&#10;" strokeweight="0"/>
                  <v:rect id="Rectangle 131" o:spid="_x0000_s1156" style="position:absolute;left:495;top:103;width: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rect id="Rectangle 132" o:spid="_x0000_s1157" style="position:absolute;left:2;top:415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<v:line id="Line 133" o:spid="_x0000_s1158" style="position:absolute;visibility:visible;mso-wrap-style:square" from="133,460" to="253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134" o:spid="_x0000_s1159" style="position:absolute;left:133;top:460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135" o:spid="_x0000_s1160" style="position:absolute;visibility:visible;mso-wrap-style:square" from="254,460" to="374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136" o:spid="_x0000_s1161" style="position:absolute;left:254;top:460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  <v:line id="Line 137" o:spid="_x0000_s1162" style="position:absolute;visibility:visible;mso-wrap-style:square" from="375,460" to="4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a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Fk2iZrHAAAA3AAA&#10;AA8AAAAAAAAAAAAAAAAABwIAAGRycy9kb3ducmV2LnhtbFBLBQYAAAAAAwADALcAAAD7AgAAAAA=&#10;" strokecolor="#d4d4d4" strokeweight="0"/>
                  <v:rect id="Rectangle 138" o:spid="_x0000_s1163" style="position:absolute;left:375;top:460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139" o:spid="_x0000_s1164" style="position:absolute;visibility:visible;mso-wrap-style:square" from="133,482" to="253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140" o:spid="_x0000_s1165" style="position:absolute;left:133;top:482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141" o:spid="_x0000_s1166" style="position:absolute;visibility:visible;mso-wrap-style:square" from="254,482" to="374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142" o:spid="_x0000_s1167" style="position:absolute;left:254;top:482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143" o:spid="_x0000_s1168" style="position:absolute;visibility:visible;mso-wrap-style:square" from="375,482" to="495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144" o:spid="_x0000_s1169" style="position:absolute;left:375;top:482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145" o:spid="_x0000_s1170" style="position:absolute;visibility:visible;mso-wrap-style:square" from="133,527" to="253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146" o:spid="_x0000_s1171" style="position:absolute;left:133;top:527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147" o:spid="_x0000_s1172" style="position:absolute;visibility:visible;mso-wrap-style:square" from="254,527" to="374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148" o:spid="_x0000_s1173" style="position:absolute;left:254;top:527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149" o:spid="_x0000_s1174" style="position:absolute;visibility:visible;mso-wrap-style:square" from="375,527" to="49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150" o:spid="_x0000_s1175" style="position:absolute;left:375;top:527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151" o:spid="_x0000_s1176" style="position:absolute;visibility:visible;mso-wrap-style:square" from="133,549" to="253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152" o:spid="_x0000_s1177" style="position:absolute;left:133;top:549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153" o:spid="_x0000_s1178" style="position:absolute;visibility:visible;mso-wrap-style:square" from="254,549" to="374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154" o:spid="_x0000_s1179" style="position:absolute;left:254;top:549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155" o:spid="_x0000_s1180" style="position:absolute;visibility:visible;mso-wrap-style:square" from="375,549" to="495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156" o:spid="_x0000_s1181" style="position:absolute;left:375;top:549;width:12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rect id="Rectangle 157" o:spid="_x0000_s1182" style="position:absolute;left:2;top:593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<v:line id="Line 158" o:spid="_x0000_s1183" style="position:absolute;visibility:visible;mso-wrap-style:square" from="132,417" to="132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dn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BnZodnxQAAANwAAAAP&#10;AAAAAAAAAAAAAAAAAAcCAABkcnMvZG93bnJldi54bWxQSwUGAAAAAAMAAwC3AAAA+QIAAAAA&#10;" strokeweight="0"/>
                  <v:rect id="Rectangle 159" o:spid="_x0000_s1184" style="position:absolute;left:132;top:417;width: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<v:line id="Line 160" o:spid="_x0000_s1185" style="position:absolute;visibility:visible;mso-wrap-style:square" from="253,417" to="25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LyL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Pj4vIvEAAAA3AAAAA8A&#10;AAAAAAAAAAAAAAAABwIAAGRycy9kb3ducmV2LnhtbFBLBQYAAAAAAwADALcAAAD4AgAAAAA=&#10;" strokeweight="0"/>
                  <v:rect id="Rectangle 161" o:spid="_x0000_s1186" style="position:absolute;left:253;top:417;width: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line id="Line 162" o:spid="_x0000_s1187" style="position:absolute;visibility:visible;mso-wrap-style:square" from="374,417" to="374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1i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DmK41iwgAAANwAAAAPAAAA&#10;AAAAAAAAAAAAAAcCAABkcnMvZG93bnJldi54bWxQSwUGAAAAAAMAAwC3AAAA9gIAAAAA&#10;" strokeweight="0"/>
                  <v:rect id="Rectangle 163" o:spid="_x0000_s1188" style="position:absolute;left:374;top:417;width: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<v:line id="Line 164" o:spid="_x0000_s1189" style="position:absolute;visibility:visible;mso-wrap-style:square" from="495,417" to="495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e5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+fFMPAJy9gQAAP//AwBQSwECLQAUAAYACAAAACEA2+H2y+4AAACFAQAAEwAAAAAAAAAAAAAA&#10;AAAAAAAAW0NvbnRlbnRfVHlwZXNdLnhtbFBLAQItABQABgAIAAAAIQBa9CxbvwAAABUBAAALAAAA&#10;AAAAAAAAAAAAAB8BAABfcmVscy8ucmVsc1BLAQItABQABgAIAAAAIQCdhBe5wgAAANwAAAAPAAAA&#10;AAAAAAAAAAAAAAcCAABkcnMvZG93bnJldi54bWxQSwUGAAAAAAMAAwC3AAAA9gIAAAAA&#10;" strokeweight="0"/>
                  <v:rect id="Rectangle 165" o:spid="_x0000_s1190" style="position:absolute;left:495;top:417;width: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  <v:rect id="Rectangle 166" o:spid="_x0000_s1191" style="position:absolute;left:2;top:616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line id="Line 167" o:spid="_x0000_s1192" style="position:absolute;visibility:visible;mso-wrap-style:square" from="132,618" to="132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  <v:rect id="Rectangle 168" o:spid="_x0000_s1193" style="position:absolute;left:132;top:618;width: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<v:line id="Line 169" o:spid="_x0000_s1194" style="position:absolute;visibility:visible;mso-wrap-style:square" from="253,618" to="253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  <v:rect id="Rectangle 170" o:spid="_x0000_s1195" style="position:absolute;left:253;top:618;width: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line id="Line 171" o:spid="_x0000_s1196" style="position:absolute;visibility:visible;mso-wrap-style:square" from="374,618" to="374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  <v:rect id="Rectangle 172" o:spid="_x0000_s1197" style="position:absolute;left:374;top:618;width: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<v:line id="Line 173" o:spid="_x0000_s1198" style="position:absolute;visibility:visible;mso-wrap-style:square" from="495,618" to="495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rect id="Rectangle 174" o:spid="_x0000_s1199" style="position:absolute;left:495;top:618;width: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  <v:rect id="Rectangle 175" o:spid="_x0000_s1200" style="position:absolute;left:2;top:793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<v:rect id="Rectangle 176" o:spid="_x0000_s1201" style="position:absolute;width: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line id="Line 177" o:spid="_x0000_s1202" style="position:absolute;visibility:visible;mso-wrap-style:square" from="132,795" to="13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  <v:rect id="Rectangle 178" o:spid="_x0000_s1203" style="position:absolute;left:132;top:795;width: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line id="Line 179" o:spid="_x0000_s1204" style="position:absolute;visibility:visible;mso-wrap-style:square" from="253,795" to="253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dc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DV9cdcxQAAANwAAAAP&#10;AAAAAAAAAAAAAAAAAAcCAABkcnMvZG93bnJldi54bWxQSwUGAAAAAAMAAwC3AAAA+QIAAAAA&#10;" strokeweight="0"/>
                  <v:rect id="Rectangle 180" o:spid="_x0000_s1205" style="position:absolute;left:253;top:795;width: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  <v:line id="Line 181" o:spid="_x0000_s1206" style="position:absolute;visibility:visible;mso-wrap-style:square" from="374,795" to="374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yw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Epr/LDEAAAA3AAAAA8A&#10;AAAAAAAAAAAAAAAABwIAAGRycy9kb3ducmV2LnhtbFBLBQYAAAAAAwADALcAAAD4AgAAAAA=&#10;" strokeweight="0"/>
                  <v:rect id="Rectangle 182" o:spid="_x0000_s1207" style="position:absolute;left:374;top:795;width: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  <v:line id="Line 183" o:spid="_x0000_s1208" style="position:absolute;visibility:visible;mso-wrap-style:square" from="495,795" to="495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1Z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BUuM1ZxQAAANwAAAAP&#10;AAAAAAAAAAAAAAAAAAcCAABkcnMvZG93bnJldi54bWxQSwUGAAAAAAMAAwC3AAAA+QIAAAAA&#10;" strokeweight="0"/>
                  <v:rect id="Rectangle 184" o:spid="_x0000_s1209" style="position:absolute;left:495;top:795;width: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<v:rect id="Rectangle 185" o:spid="_x0000_s1210" style="position:absolute;left:2;top:816;width:6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  <v:rect id="Rectangle 186" o:spid="_x0000_s1211" style="position:absolute;left:649;top:2;width: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187" o:spid="_x0000_s1212" style="position:absolute;visibility:visible;mso-wrap-style:square" from="1,818" to="2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188" o:spid="_x0000_s1213" style="position:absolute;left:1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189" o:spid="_x0000_s1214" style="position:absolute;visibility:visible;mso-wrap-style:square" from="132,818" to="13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190" o:spid="_x0000_s1215" style="position:absolute;left:132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191" o:spid="_x0000_s1216" style="position:absolute;visibility:visible;mso-wrap-style:square" from="253,818" to="254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  <v:rect id="Rectangle 192" o:spid="_x0000_s1217" style="position:absolute;left:253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  <v:line id="Line 193" o:spid="_x0000_s1218" style="position:absolute;visibility:visible;mso-wrap-style:square" from="374,818" to="37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194" o:spid="_x0000_s1219" style="position:absolute;left:374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195" o:spid="_x0000_s1220" style="position:absolute;visibility:visible;mso-wrap-style:square" from="495,818" to="496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196" o:spid="_x0000_s1221" style="position:absolute;left:495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197" o:spid="_x0000_s1222" style="position:absolute;visibility:visible;mso-wrap-style:square" from="650,818" to="651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198" o:spid="_x0000_s1223" style="position:absolute;left:650;top:8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199" o:spid="_x0000_s1224" style="position:absolute;visibility:visible;mso-wrap-style:square" from="651,1" to="6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200" o:spid="_x0000_s1225" style="position:absolute;left:651;top: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201" o:spid="_x0000_s1226" style="position:absolute;visibility:visible;mso-wrap-style:square" from="651,35" to="65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202" o:spid="_x0000_s1227" style="position:absolute;left:651;top: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203" o:spid="_x0000_s1228" style="position:absolute;visibility:visible;mso-wrap-style:square" from="651,57" to="652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</v:group>
                <v:rect id="Rectangle 205" o:spid="_x0000_s1229" style="position:absolute;left:651;top:5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<v:line id="Line 206" o:spid="_x0000_s1230" style="position:absolute;visibility:visible;mso-wrap-style:square" from="651,79" to="652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<v:rect id="Rectangle 207" o:spid="_x0000_s1231" style="position:absolute;left:651;top:7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<v:line id="Line 208" o:spid="_x0000_s1232" style="position:absolute;visibility:visible;mso-wrap-style:square" from="651,102" to="652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<v:rect id="Rectangle 209" o:spid="_x0000_s1233" style="position:absolute;left:651;top:10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<v:line id="Line 210" o:spid="_x0000_s1234" style="position:absolute;visibility:visible;mso-wrap-style:square" from="651,143" to="6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cI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dwN+ZeATk/BcAAP//AwBQSwECLQAUAAYACAAAACEA2+H2y+4AAACFAQAAEwAAAAAA&#10;AAAAAAAAAAAAAAAAW0NvbnRlbnRfVHlwZXNdLnhtbFBLAQItABQABgAIAAAAIQBa9CxbvwAAABUB&#10;AAALAAAAAAAAAAAAAAAAAB8BAABfcmVscy8ucmVsc1BLAQItABQABgAIAAAAIQDhlccIyAAAANwA&#10;AAAPAAAAAAAAAAAAAAAAAAcCAABkcnMvZG93bnJldi54bWxQSwUGAAAAAAMAAwC3AAAA/AIAAAAA&#10;" strokecolor="#d4d4d4" strokeweight="0"/>
                <v:rect id="Rectangle 211" o:spid="_x0000_s1235" style="position:absolute;left:651;top:14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OI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DWqo4jEAAAA3AAAAA8A&#10;AAAAAAAAAAAAAAAABwIAAGRycy9kb3ducmV2LnhtbFBLBQYAAAAAAwADALcAAAD4AgAAAAA=&#10;" fillcolor="#d4d4d4" stroked="f"/>
                <v:line id="Line 212" o:spid="_x0000_s1236" style="position:absolute;visibility:visible;mso-wrap-style:square" from="651,185" to="65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<v:rect id="Rectangle 213" o:spid="_x0000_s1237" style="position:absolute;left:651;top:18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<v:line id="Line 214" o:spid="_x0000_s1238" style="position:absolute;visibility:visible;mso-wrap-style:square" from="651,226" to="65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<v:rect id="Rectangle 215" o:spid="_x0000_s1239" style="position:absolute;left:651;top:2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<v:line id="Line 216" o:spid="_x0000_s1240" style="position:absolute;visibility:visible;mso-wrap-style:square" from="651,268" to="652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<v:rect id="Rectangle 217" o:spid="_x0000_s1241" style="position:absolute;left:651;top:26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<v:line id="Line 218" o:spid="_x0000_s1242" style="position:absolute;visibility:visible;mso-wrap-style:square" from="651,309" to="65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rA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DTlisDHAAAA3AAA&#10;AA8AAAAAAAAAAAAAAAAABwIAAGRycy9kb3ducmV2LnhtbFBLBQYAAAAAAwADALcAAAD7AgAAAAA=&#10;" strokecolor="#d4d4d4" strokeweight="0"/>
                <v:rect id="Rectangle 219" o:spid="_x0000_s1243" style="position:absolute;left:651;top:30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hD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J/h6EPEAAAA3AAAAA8A&#10;AAAAAAAAAAAAAAAABwIAAGRycy9kb3ducmV2LnhtbFBLBQYAAAAAAwADALcAAAD4AgAAAAA=&#10;" fillcolor="#d4d4d4" stroked="f"/>
                <v:line id="Line 220" o:spid="_x0000_s1244" style="position:absolute;visibility:visible;mso-wrap-style:square" from="651,351" to="652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<v:rect id="Rectangle 221" o:spid="_x0000_s1245" style="position:absolute;left:651;top:35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<v:line id="Line 222" o:spid="_x0000_s1246" style="position:absolute;visibility:visible;mso-wrap-style:square" from="651,392" to="65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<v:rect id="Rectangle 223" o:spid="_x0000_s1247" style="position:absolute;left:651;top:39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<v:line id="Line 224" o:spid="_x0000_s1248" style="position:absolute;visibility:visible;mso-wrap-style:square" from="651,416" to="65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<v:rect id="Rectangle 225" o:spid="_x0000_s1249" style="position:absolute;left:651;top: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<v:line id="Line 226" o:spid="_x0000_s1250" style="position:absolute;visibility:visible;mso-wrap-style:square" from="651,460" to="65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fx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AuoifxyAAAANwA&#10;AAAPAAAAAAAAAAAAAAAAAAcCAABkcnMvZG93bnJldi54bWxQSwUGAAAAAAMAAwC3AAAA/AIAAAAA&#10;" strokecolor="#d4d4d4" strokeweight="0"/>
                <v:rect id="Rectangle 227" o:spid="_x0000_s1251" style="position:absolute;left:651;top:46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Nx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+p1DccMAAADcAAAADwAA&#10;AAAAAAAAAAAAAAAHAgAAZHJzL2Rvd25yZXYueG1sUEsFBgAAAAADAAMAtwAAAPcCAAAAAA==&#10;" fillcolor="#d4d4d4" stroked="f"/>
                <v:line id="Line 228" o:spid="_x0000_s1252" style="position:absolute;visibility:visible;mso-wrap-style:square" from="651,482" to="652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<v:rect id="Rectangle 229" o:spid="_x0000_s1253" style="position:absolute;left:651;top:4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<v:line id="Line 230" o:spid="_x0000_s1254" style="position:absolute;visibility:visible;mso-wrap-style:square" from="651,527" to="65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Hy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BRmSHyyAAAANwA&#10;AAAPAAAAAAAAAAAAAAAAAAcCAABkcnMvZG93bnJldi54bWxQSwUGAAAAAAMAAwC3AAAA/AIAAAAA&#10;" strokecolor="#d4d4d4" strokeweight="0"/>
                <v:rect id="Rectangle 231" o:spid="_x0000_s1255" style="position:absolute;left:651;top:52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Vy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haZFcsMAAADcAAAADwAA&#10;AAAAAAAAAAAAAAAHAgAAZHJzL2Rvd25yZXYueG1sUEsFBgAAAAADAAMAtwAAAPcCAAAAAA==&#10;" fillcolor="#d4d4d4" stroked="f"/>
                <v:line id="Line 232" o:spid="_x0000_s1256" style="position:absolute;visibility:visible;mso-wrap-style:square" from="651,549" to="652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oe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zgcaHskAAADc&#10;AAAADwAAAAAAAAAAAAAAAAAHAgAAZHJzL2Rvd25yZXYueG1sUEsFBgAAAAADAAMAtwAAAP0CAAAA&#10;AA==&#10;" strokecolor="#d4d4d4" strokeweight="0"/>
                <v:rect id="Rectangle 233" o:spid="_x0000_s1257" style="position:absolute;left:651;top:54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Sb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m3V0m8AAAADcAAAADwAAAAAA&#10;AAAAAAAAAAAHAgAAZHJzL2Rvd25yZXYueG1sUEsFBgAAAAADAAMAtwAAAPQCAAAAAA==&#10;" fillcolor="#d4d4d4" stroked="f"/>
                <v:line id="Line 234" o:spid="_x0000_s1258" style="position:absolute;visibility:visible;mso-wrap-style:square" from="651,594" to="652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<v:rect id="Rectangle 235" o:spid="_x0000_s1259" style="position:absolute;left:651;top:5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<v:line id="Line 236" o:spid="_x0000_s1260" style="position:absolute;visibility:visible;mso-wrap-style:square" from="651,617" to="652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<v:rect id="Rectangle 237" o:spid="_x0000_s1261" style="position:absolute;left:651;top:6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<v:line id="Line 238" o:spid="_x0000_s1262" style="position:absolute;visibility:visible;mso-wrap-style:square" from="651,639" to="65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<v:rect id="Rectangle 239" o:spid="_x0000_s1263" style="position:absolute;left:651;top:6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<v:line id="Line 240" o:spid="_x0000_s1264" style="position:absolute;visibility:visible;mso-wrap-style:square" from="651,661" to="65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<v:rect id="Rectangle 241" o:spid="_x0000_s1265" style="position:absolute;left:651;top:66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<v:line id="Line 242" o:spid="_x0000_s1266" style="position:absolute;visibility:visible;mso-wrap-style:square" from="651,683" to="652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<v:rect id="Rectangle 243" o:spid="_x0000_s1267" style="position:absolute;left:651;top:68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<v:line id="Line 244" o:spid="_x0000_s1268" style="position:absolute;visibility:visible;mso-wrap-style:square" from="651,705" to="65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<v:rect id="Rectangle 245" o:spid="_x0000_s1269" style="position:absolute;left:651;top:70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<v:line id="Line 246" o:spid="_x0000_s1270" style="position:absolute;visibility:visible;mso-wrap-style:square" from="651,727" to="652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<v:rect id="Rectangle 247" o:spid="_x0000_s1271" style="position:absolute;left:651;top:72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<v:line id="Line 248" o:spid="_x0000_s1272" style="position:absolute;visibility:visible;mso-wrap-style:square" from="651,749" to="652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<v:rect id="Rectangle 249" o:spid="_x0000_s1273" style="position:absolute;left:651;top:74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<v:line id="Line 250" o:spid="_x0000_s1274" style="position:absolute;visibility:visible;mso-wrap-style:square" from="651,771" to="652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01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Kqy01yAAAANwA&#10;AAAPAAAAAAAAAAAAAAAAAAcCAABkcnMvZG93bnJldi54bWxQSwUGAAAAAAMAAwC3AAAA/AIAAAAA&#10;" strokecolor="#d4d4d4" strokeweight="0"/>
                <v:rect id="Rectangle 251" o:spid="_x0000_s1275" style="position:absolute;left:651;top:77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1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5pID/M+kIyMUdAAD//wMAUEsBAi0AFAAGAAgAAAAhANvh9svuAAAAhQEAABMAAAAAAAAAAAAA&#10;AAAAAAAAAFtDb250ZW50X1R5cGVzXS54bWxQSwECLQAUAAYACAAAACEAWvQsW78AAAAVAQAACwAA&#10;AAAAAAAAAAAAAAAfAQAAX3JlbHMvLnJlbHNQSwECLQAUAAYACAAAACEAnpRJtcMAAADcAAAADwAA&#10;AAAAAAAAAAAAAAAHAgAAZHJzL2Rvd25yZXYueG1sUEsFBgAAAAADAAMAtwAAAPcCAAAAAA==&#10;" fillcolor="#d4d4d4" stroked="f"/>
                <v:line id="Line 252" o:spid="_x0000_s1276" style="position:absolute;visibility:visible;mso-wrap-style:square" from="651,794" to="652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bZ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DVNRbZyAAAANwA&#10;AAAPAAAAAAAAAAAAAAAAAAcCAABkcnMvZG93bnJldi54bWxQSwUGAAAAAAMAAwC3AAAA/AIAAAAA&#10;" strokecolor="#d4d4d4" strokeweight="0"/>
                <v:rect id="Rectangle 253" o:spid="_x0000_s1277" style="position:absolute;left:651;top:7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hc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W06k46AXDwBAAD//wMAUEsBAi0AFAAGAAgAAAAhANvh9svuAAAAhQEAABMAAAAAAAAAAAAAAAAA&#10;AAAAAFtDb250ZW50X1R5cGVzXS54bWxQSwECLQAUAAYACAAAACEAWvQsW78AAAAVAQAACwAAAAAA&#10;AAAAAAAAAAAfAQAAX3JlbHMvLnJlbHNQSwECLQAUAAYACAAAACEAgEd4XMAAAADcAAAADwAAAAAA&#10;AAAAAAAAAAAHAgAAZHJzL2Rvd25yZXYueG1sUEsFBgAAAAADAAMAtwAAAPQCAAAAAA==&#10;" fillcolor="#d4d4d4" stroked="f"/>
                <v:line id="Line 254" o:spid="_x0000_s1278" style="position:absolute;visibility:visible;mso-wrap-style:square" from="651,817" to="65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cw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DL5icwyAAAANwA&#10;AAAPAAAAAAAAAAAAAAAAAAcCAABkcnMvZG93bnJldi54bWxQSwUGAAAAAAMAAwC3AAAA/AIAAAAA&#10;" strokecolor="#d4d4d4" strokeweight="0"/>
                <v:rect id="Rectangle 255" o:spid="_x0000_s1279" style="position:absolute;left:651;top:8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7n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X46k46AXD4BAAD//wMAUEsBAi0AFAAGAAgAAAAhANvh9svuAAAAhQEAABMAAAAAAAAAAAAAAAAA&#10;AAAAAFtDb250ZW50X1R5cGVzXS54bWxQSwECLQAUAAYACAAAACEAWvQsW78AAAAVAQAACwAAAAAA&#10;AAAAAAAAAAAfAQAAX3JlbHMvLnJlbHNQSwECLQAUAAYACAAAACEAsF2+58AAAADcAAAADwAAAAAA&#10;AAAAAAAAAAAHAgAAZHJzL2Rvd25yZXYueG1sUEsFBgAAAAADAAMAtwAAAPQCAAAAAA==&#10;" fillcolor="#d4d4d4" stroked="f"/>
              </v:group>
            </w:pict>
          </mc:Fallback>
        </mc:AlternateContent>
      </w:r>
    </w:p>
    <w:p w14:paraId="64E2F29F" w14:textId="77777777" w:rsidR="0078003C" w:rsidRPr="00206B1A" w:rsidRDefault="0078003C">
      <w:pPr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br w:type="page"/>
      </w:r>
    </w:p>
    <w:p w14:paraId="7182A130" w14:textId="77777777" w:rsidR="00C374F1" w:rsidRPr="00206B1A" w:rsidRDefault="003B486C" w:rsidP="0012423E">
      <w:pPr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lastRenderedPageBreak/>
        <w:drawing>
          <wp:inline distT="0" distB="0" distL="0" distR="0" wp14:anchorId="083E331E" wp14:editId="553BAAB0">
            <wp:extent cx="6188710" cy="5885815"/>
            <wp:effectExtent l="0" t="0" r="254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B010" w14:textId="77777777" w:rsidR="00E71E1F" w:rsidRPr="00206B1A" w:rsidRDefault="00E71E1F" w:rsidP="0012423E">
      <w:pPr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</w:p>
    <w:p w14:paraId="206538F2" w14:textId="77777777" w:rsidR="00E71E1F" w:rsidRPr="00206B1A" w:rsidRDefault="00E71E1F" w:rsidP="001F175A">
      <w:pPr>
        <w:ind w:leftChars="100" w:left="210"/>
        <w:jc w:val="left"/>
        <w:rPr>
          <w:rFonts w:ascii="UD デジタル 教科書体 NK-R" w:eastAsia="UD デジタル 教科書体 NK-R"/>
          <w:b/>
          <w:sz w:val="22"/>
        </w:rPr>
      </w:pPr>
      <w:bookmarkStart w:id="5" w:name="_Hlk26312890"/>
      <w:r w:rsidRPr="00206B1A">
        <w:rPr>
          <w:rFonts w:ascii="UD デジタル 教科書体 NK-R" w:eastAsia="UD デジタル 教科書体 NK-R" w:hint="eastAsia"/>
          <w:b/>
          <w:sz w:val="22"/>
        </w:rPr>
        <w:t>これは「最優秀活動」以外の活動用です</w:t>
      </w:r>
      <w:r w:rsidR="001F175A" w:rsidRPr="00206B1A">
        <w:rPr>
          <w:rFonts w:ascii="UD デジタル 教科書体 NK-R" w:eastAsia="UD デジタル 教科書体 NK-R" w:hint="eastAsia"/>
          <w:b/>
          <w:sz w:val="22"/>
        </w:rPr>
        <w:t>。一つの活動につき最高2点、活動はいくつ報告してもよいが、加点は12点までとなります。</w:t>
      </w:r>
    </w:p>
    <w:bookmarkEnd w:id="5"/>
    <w:p w14:paraId="66465B4D" w14:textId="77777777" w:rsidR="00E71E1F" w:rsidRPr="00206B1A" w:rsidRDefault="00C374F1" w:rsidP="001F175A">
      <w:pPr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br w:type="page"/>
      </w:r>
    </w:p>
    <w:p w14:paraId="34298C70" w14:textId="77777777" w:rsidR="00E71E1F" w:rsidRPr="00206B1A" w:rsidRDefault="00E71E1F">
      <w:pPr>
        <w:rPr>
          <w:rFonts w:ascii="UD デジタル 教科書体 NK-R" w:eastAsia="UD デジタル 教科書体 NK-R"/>
          <w:b/>
          <w:sz w:val="22"/>
        </w:rPr>
      </w:pPr>
    </w:p>
    <w:p w14:paraId="38FD7B01" w14:textId="77777777" w:rsidR="005212A9" w:rsidRPr="00206B1A" w:rsidRDefault="00AA34D4" w:rsidP="0012423E">
      <w:pPr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noProof/>
          <w:sz w:val="22"/>
        </w:rPr>
        <w:drawing>
          <wp:inline distT="0" distB="0" distL="0" distR="0" wp14:anchorId="6D1002E4" wp14:editId="1A4BE6AE">
            <wp:extent cx="6188710" cy="5465445"/>
            <wp:effectExtent l="0" t="0" r="254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B8CA" w14:textId="77777777" w:rsidR="00E71E1F" w:rsidRPr="00206B1A" w:rsidRDefault="00E71E1F" w:rsidP="0012423E">
      <w:pPr>
        <w:ind w:firstLineChars="100" w:firstLine="220"/>
        <w:jc w:val="right"/>
        <w:rPr>
          <w:rFonts w:ascii="UD デジタル 教科書体 NK-R" w:eastAsia="UD デジタル 教科書体 NK-R"/>
          <w:b/>
          <w:sz w:val="22"/>
        </w:rPr>
      </w:pPr>
    </w:p>
    <w:p w14:paraId="06121F03" w14:textId="77777777" w:rsidR="001F175A" w:rsidRPr="00206B1A" w:rsidRDefault="001F175A" w:rsidP="001F175A">
      <w:pPr>
        <w:ind w:leftChars="100" w:left="210"/>
        <w:jc w:val="left"/>
        <w:rPr>
          <w:rFonts w:ascii="UD デジタル 教科書体 NK-R" w:eastAsia="UD デジタル 教科書体 NK-R"/>
          <w:b/>
          <w:sz w:val="22"/>
        </w:rPr>
      </w:pPr>
      <w:r w:rsidRPr="00206B1A">
        <w:rPr>
          <w:rFonts w:ascii="UD デジタル 教科書体 NK-R" w:eastAsia="UD デジタル 教科書体 NK-R" w:hint="eastAsia"/>
          <w:b/>
          <w:sz w:val="22"/>
        </w:rPr>
        <w:t>これは「最優秀活動」以外の活動用です。一つの活動につき最高2点、活動はいくつ報告してもよいが、加点は12点までとなります。</w:t>
      </w:r>
    </w:p>
    <w:sectPr w:rsidR="001F175A" w:rsidRPr="00206B1A" w:rsidSect="000616A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B68D" w14:textId="77777777" w:rsidR="00ED2FF5" w:rsidRDefault="00ED2FF5" w:rsidP="00BA6B52">
      <w:r>
        <w:separator/>
      </w:r>
    </w:p>
  </w:endnote>
  <w:endnote w:type="continuationSeparator" w:id="0">
    <w:p w14:paraId="7338CC27" w14:textId="77777777" w:rsidR="00ED2FF5" w:rsidRDefault="00ED2FF5" w:rsidP="00B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22BF" w14:textId="77777777" w:rsidR="00ED2FF5" w:rsidRDefault="00ED2FF5" w:rsidP="00BA6B52">
      <w:r>
        <w:separator/>
      </w:r>
    </w:p>
  </w:footnote>
  <w:footnote w:type="continuationSeparator" w:id="0">
    <w:p w14:paraId="39E8055D" w14:textId="77777777" w:rsidR="00ED2FF5" w:rsidRDefault="00ED2FF5" w:rsidP="00BA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CCE"/>
    <w:multiLevelType w:val="hybridMultilevel"/>
    <w:tmpl w:val="5EAC5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F4BB6"/>
    <w:multiLevelType w:val="hybridMultilevel"/>
    <w:tmpl w:val="A0CC4B00"/>
    <w:lvl w:ilvl="0" w:tplc="0DD05372">
      <w:start w:val="1"/>
      <w:numFmt w:val="decimalEnclosedCircle"/>
      <w:lvlText w:val="%1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259E4DB6"/>
    <w:multiLevelType w:val="hybridMultilevel"/>
    <w:tmpl w:val="1608A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B29B0"/>
    <w:multiLevelType w:val="hybridMultilevel"/>
    <w:tmpl w:val="BCAEFB96"/>
    <w:lvl w:ilvl="0" w:tplc="91725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D7644"/>
    <w:multiLevelType w:val="hybridMultilevel"/>
    <w:tmpl w:val="98B875D0"/>
    <w:lvl w:ilvl="0" w:tplc="88DC0A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5"/>
    <w:rsid w:val="00002B92"/>
    <w:rsid w:val="00050F7A"/>
    <w:rsid w:val="0005451E"/>
    <w:rsid w:val="000616AD"/>
    <w:rsid w:val="00080AB1"/>
    <w:rsid w:val="0012423E"/>
    <w:rsid w:val="0012610C"/>
    <w:rsid w:val="00145E8E"/>
    <w:rsid w:val="001729AF"/>
    <w:rsid w:val="001A348A"/>
    <w:rsid w:val="001C5F07"/>
    <w:rsid w:val="001F175A"/>
    <w:rsid w:val="00206B1A"/>
    <w:rsid w:val="002778E3"/>
    <w:rsid w:val="002C524B"/>
    <w:rsid w:val="002E74D0"/>
    <w:rsid w:val="002F7643"/>
    <w:rsid w:val="00303BE7"/>
    <w:rsid w:val="00312AC5"/>
    <w:rsid w:val="00313741"/>
    <w:rsid w:val="00333DE2"/>
    <w:rsid w:val="00352739"/>
    <w:rsid w:val="003A1E12"/>
    <w:rsid w:val="003B486C"/>
    <w:rsid w:val="003C39BA"/>
    <w:rsid w:val="003E4045"/>
    <w:rsid w:val="004363B1"/>
    <w:rsid w:val="00456EA9"/>
    <w:rsid w:val="005212A9"/>
    <w:rsid w:val="0053149C"/>
    <w:rsid w:val="005377AF"/>
    <w:rsid w:val="005B4A36"/>
    <w:rsid w:val="005F3263"/>
    <w:rsid w:val="005F36E4"/>
    <w:rsid w:val="00617E30"/>
    <w:rsid w:val="00692BE4"/>
    <w:rsid w:val="006C2FF4"/>
    <w:rsid w:val="006C7621"/>
    <w:rsid w:val="006F019C"/>
    <w:rsid w:val="00725AEB"/>
    <w:rsid w:val="00771C1B"/>
    <w:rsid w:val="0078003C"/>
    <w:rsid w:val="007A79B6"/>
    <w:rsid w:val="007D1F32"/>
    <w:rsid w:val="007E75E5"/>
    <w:rsid w:val="0083254C"/>
    <w:rsid w:val="00861E69"/>
    <w:rsid w:val="00862396"/>
    <w:rsid w:val="008E03D3"/>
    <w:rsid w:val="00925E0E"/>
    <w:rsid w:val="00965F3E"/>
    <w:rsid w:val="009E5E90"/>
    <w:rsid w:val="009E63DC"/>
    <w:rsid w:val="009F65F7"/>
    <w:rsid w:val="00A10555"/>
    <w:rsid w:val="00A62290"/>
    <w:rsid w:val="00A625B7"/>
    <w:rsid w:val="00A70A9F"/>
    <w:rsid w:val="00AA34D4"/>
    <w:rsid w:val="00AB759B"/>
    <w:rsid w:val="00B32851"/>
    <w:rsid w:val="00B41918"/>
    <w:rsid w:val="00B426FA"/>
    <w:rsid w:val="00B54A22"/>
    <w:rsid w:val="00B568BC"/>
    <w:rsid w:val="00B90A72"/>
    <w:rsid w:val="00BA6B52"/>
    <w:rsid w:val="00BB154B"/>
    <w:rsid w:val="00C17DDB"/>
    <w:rsid w:val="00C374F1"/>
    <w:rsid w:val="00C643A0"/>
    <w:rsid w:val="00C72225"/>
    <w:rsid w:val="00CA134C"/>
    <w:rsid w:val="00CC121B"/>
    <w:rsid w:val="00CE16C0"/>
    <w:rsid w:val="00CE4EC7"/>
    <w:rsid w:val="00D6456F"/>
    <w:rsid w:val="00D86029"/>
    <w:rsid w:val="00D92677"/>
    <w:rsid w:val="00DB3327"/>
    <w:rsid w:val="00E10DE2"/>
    <w:rsid w:val="00E26308"/>
    <w:rsid w:val="00E45199"/>
    <w:rsid w:val="00E60C24"/>
    <w:rsid w:val="00E61291"/>
    <w:rsid w:val="00E71E1F"/>
    <w:rsid w:val="00ED2FF5"/>
    <w:rsid w:val="00EF2A28"/>
    <w:rsid w:val="00F33E87"/>
    <w:rsid w:val="00F348B6"/>
    <w:rsid w:val="00F83B84"/>
    <w:rsid w:val="00F85BEF"/>
    <w:rsid w:val="00FA2BE0"/>
    <w:rsid w:val="00FB37BA"/>
    <w:rsid w:val="00FD19A4"/>
    <w:rsid w:val="00FE1AAA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03F06"/>
  <w15:chartTrackingRefBased/>
  <w15:docId w15:val="{2272B5EB-C643-49B3-A96A-8DAEF9FA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3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3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B52"/>
  </w:style>
  <w:style w:type="paragraph" w:styleId="a6">
    <w:name w:val="footer"/>
    <w:basedOn w:val="a"/>
    <w:link w:val="a7"/>
    <w:uiPriority w:val="99"/>
    <w:unhideWhenUsed/>
    <w:rsid w:val="00BA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B52"/>
  </w:style>
  <w:style w:type="paragraph" w:styleId="a8">
    <w:name w:val="List Paragraph"/>
    <w:basedOn w:val="a"/>
    <w:uiPriority w:val="34"/>
    <w:qFormat/>
    <w:rsid w:val="0053149C"/>
    <w:pPr>
      <w:ind w:leftChars="400" w:left="840"/>
    </w:pPr>
  </w:style>
  <w:style w:type="paragraph" w:styleId="a9">
    <w:name w:val="Body Text Indent"/>
    <w:basedOn w:val="a"/>
    <w:link w:val="aa"/>
    <w:semiHidden/>
    <w:rsid w:val="00456EA9"/>
    <w:pPr>
      <w:widowControl w:val="0"/>
    </w:pPr>
    <w:rPr>
      <w:rFonts w:ascii="Century" w:eastAsia="ＭＳ 明朝" w:hAnsi="Century" w:cs="Times New Roman"/>
      <w:color w:val="FF0000"/>
      <w:szCs w:val="24"/>
    </w:rPr>
  </w:style>
  <w:style w:type="character" w:customStyle="1" w:styleId="aa">
    <w:name w:val="本文インデント (文字)"/>
    <w:basedOn w:val="a0"/>
    <w:link w:val="a9"/>
    <w:semiHidden/>
    <w:rsid w:val="00456EA9"/>
    <w:rPr>
      <w:rFonts w:ascii="Century" w:eastAsia="ＭＳ 明朝" w:hAnsi="Century" w:cs="Times New Roman"/>
      <w:color w:val="FF0000"/>
      <w:szCs w:val="24"/>
    </w:rPr>
  </w:style>
  <w:style w:type="paragraph" w:customStyle="1" w:styleId="1">
    <w:name w:val="リスト段落1"/>
    <w:basedOn w:val="a"/>
    <w:rsid w:val="00456EA9"/>
    <w:pPr>
      <w:widowControl w:val="0"/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神田橋 恵里子</dc:creator>
  <cp:keywords/>
  <dc:description/>
  <cp:lastModifiedBy>user1002</cp:lastModifiedBy>
  <cp:revision>2</cp:revision>
  <cp:lastPrinted>2022-12-23T03:10:00Z</cp:lastPrinted>
  <dcterms:created xsi:type="dcterms:W3CDTF">2022-12-23T06:47:00Z</dcterms:created>
  <dcterms:modified xsi:type="dcterms:W3CDTF">2022-12-23T06:47:00Z</dcterms:modified>
</cp:coreProperties>
</file>